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4C586" w14:textId="77777777" w:rsidR="00516405" w:rsidRPr="00C33C57" w:rsidRDefault="00516405" w:rsidP="00755A5D">
      <w:pPr>
        <w:rPr>
          <w:rFonts w:ascii="Palatino Linotype" w:hAnsi="Palatino Linotype"/>
          <w:kern w:val="0"/>
          <w14:ligatures w14:val="none"/>
        </w:rPr>
      </w:pPr>
    </w:p>
    <w:p w14:paraId="1B4AA775" w14:textId="77777777" w:rsidR="00516405" w:rsidRPr="00C33C57" w:rsidRDefault="00516405" w:rsidP="00755A5D">
      <w:pPr>
        <w:rPr>
          <w:rFonts w:ascii="Palatino Linotype" w:hAnsi="Palatino Linotype"/>
          <w:kern w:val="0"/>
          <w14:ligatures w14:val="none"/>
        </w:rPr>
      </w:pPr>
    </w:p>
    <w:p w14:paraId="1A06FE0F" w14:textId="77777777" w:rsidR="00516405" w:rsidRPr="00C33C57" w:rsidRDefault="00516405" w:rsidP="00755A5D">
      <w:pPr>
        <w:rPr>
          <w:rFonts w:ascii="Palatino Linotype" w:hAnsi="Palatino Linotype"/>
          <w:kern w:val="0"/>
          <w14:ligatures w14:val="none"/>
        </w:rPr>
      </w:pPr>
    </w:p>
    <w:p w14:paraId="194D5507" w14:textId="77777777" w:rsidR="00516405" w:rsidRPr="00C33C57" w:rsidRDefault="00516405" w:rsidP="00755A5D">
      <w:pPr>
        <w:rPr>
          <w:rFonts w:ascii="Palatino Linotype" w:hAnsi="Palatino Linotype"/>
          <w:kern w:val="0"/>
          <w14:ligatures w14:val="none"/>
        </w:rPr>
      </w:pPr>
    </w:p>
    <w:p w14:paraId="4E7D6088" w14:textId="77777777" w:rsidR="00170098" w:rsidRPr="00A30D8D" w:rsidRDefault="00170098" w:rsidP="00170098">
      <w:pPr>
        <w:keepNext/>
        <w:spacing w:before="240" w:line="700" w:lineRule="exact"/>
        <w:ind w:right="-2"/>
        <w:jc w:val="center"/>
        <w:outlineLvl w:val="0"/>
        <w:rPr>
          <w:rFonts w:ascii="Monotype Corsiva" w:hAnsi="Monotype Corsiva"/>
          <w:i/>
          <w:iCs/>
          <w:color w:val="003399"/>
          <w:sz w:val="48"/>
          <w:szCs w:val="48"/>
        </w:rPr>
      </w:pPr>
      <w:r w:rsidRPr="00A30D8D">
        <w:rPr>
          <w:rFonts w:ascii="Monotype Corsiva" w:hAnsi="Monotype Corsiva"/>
          <w:color w:val="003399"/>
          <w:sz w:val="48"/>
          <w:szCs w:val="48"/>
        </w:rPr>
        <w:t>M</w:t>
      </w:r>
      <w:r w:rsidRPr="00A30D8D">
        <w:rPr>
          <w:rFonts w:ascii="Monotype Corsiva" w:hAnsi="Monotype Corsiva"/>
          <w:i/>
          <w:iCs/>
          <w:color w:val="003399"/>
          <w:sz w:val="48"/>
          <w:szCs w:val="48"/>
        </w:rPr>
        <w:t>inistero della Giustizia</w:t>
      </w:r>
    </w:p>
    <w:p w14:paraId="3AED1866" w14:textId="77777777" w:rsidR="00170098" w:rsidRPr="00A30D8D" w:rsidRDefault="00170098" w:rsidP="00170098">
      <w:pPr>
        <w:keepNext/>
        <w:spacing w:after="240" w:line="420" w:lineRule="exact"/>
        <w:jc w:val="center"/>
        <w:rPr>
          <w:rFonts w:ascii="Monotype Corsiva" w:hAnsi="Monotype Corsiva"/>
          <w:color w:val="003399"/>
          <w:sz w:val="36"/>
          <w:szCs w:val="36"/>
        </w:rPr>
      </w:pPr>
    </w:p>
    <w:p w14:paraId="34CDD679" w14:textId="77777777" w:rsidR="00170098" w:rsidRPr="00A30D8D" w:rsidRDefault="00170098" w:rsidP="00170098">
      <w:pPr>
        <w:keepNext/>
        <w:spacing w:after="240" w:line="420" w:lineRule="exact"/>
        <w:jc w:val="center"/>
        <w:rPr>
          <w:rFonts w:ascii="Times New Roman" w:hAnsi="Times New Roman" w:cs="Times New Roman"/>
          <w:b/>
          <w:bCs/>
          <w:color w:val="003399"/>
          <w:sz w:val="32"/>
          <w:szCs w:val="32"/>
        </w:rPr>
      </w:pPr>
      <w:r w:rsidRPr="00A30D8D">
        <w:rPr>
          <w:rFonts w:ascii="Times New Roman" w:hAnsi="Times New Roman" w:cs="Times New Roman"/>
          <w:b/>
          <w:bCs/>
          <w:color w:val="003399"/>
          <w:sz w:val="32"/>
          <w:szCs w:val="32"/>
        </w:rPr>
        <w:t>Piano Nazionale di Ripresa e Resilienza (PNRR)</w:t>
      </w:r>
    </w:p>
    <w:p w14:paraId="5C029E8F" w14:textId="77777777" w:rsidR="00516405" w:rsidRPr="00A30D8D" w:rsidRDefault="00516405" w:rsidP="0049693D">
      <w:pPr>
        <w:keepNext/>
        <w:spacing w:after="240" w:line="420" w:lineRule="exact"/>
        <w:jc w:val="center"/>
        <w:rPr>
          <w:rFonts w:ascii="Palatino Linotype" w:hAnsi="Palatino Linotype"/>
          <w:b/>
          <w:bCs/>
          <w:color w:val="003399"/>
          <w:kern w:val="0"/>
          <w14:ligatures w14:val="none"/>
        </w:rPr>
      </w:pPr>
    </w:p>
    <w:p w14:paraId="6B89B654" w14:textId="3E8B979C" w:rsidR="00516405" w:rsidRPr="00A30D8D" w:rsidRDefault="00516405" w:rsidP="0049693D">
      <w:pPr>
        <w:keepNext/>
        <w:spacing w:after="240" w:line="420" w:lineRule="exact"/>
        <w:jc w:val="center"/>
        <w:rPr>
          <w:rFonts w:ascii="Times New Roman" w:hAnsi="Times New Roman" w:cs="Times New Roman"/>
          <w:color w:val="003399"/>
          <w:kern w:val="0"/>
          <w:sz w:val="28"/>
          <w:szCs w:val="28"/>
          <w14:ligatures w14:val="none"/>
        </w:rPr>
      </w:pPr>
      <w:r w:rsidRPr="00A30D8D">
        <w:rPr>
          <w:rFonts w:ascii="Times New Roman" w:hAnsi="Times New Roman" w:cs="Times New Roman"/>
          <w:color w:val="003399"/>
          <w:kern w:val="0"/>
          <w:sz w:val="28"/>
          <w:szCs w:val="28"/>
          <w14:ligatures w14:val="none"/>
        </w:rPr>
        <w:t>Check List di controllo per le procedure di affidamento di lavori</w:t>
      </w:r>
      <w:r w:rsidR="00205AFD" w:rsidRPr="00A30D8D">
        <w:rPr>
          <w:rFonts w:ascii="Times New Roman" w:hAnsi="Times New Roman" w:cs="Times New Roman"/>
          <w:color w:val="003399"/>
          <w:kern w:val="0"/>
          <w:sz w:val="28"/>
          <w:szCs w:val="28"/>
          <w14:ligatures w14:val="none"/>
        </w:rPr>
        <w:t xml:space="preserve"> </w:t>
      </w:r>
      <w:r w:rsidR="002976DA">
        <w:rPr>
          <w:rFonts w:ascii="Times New Roman" w:hAnsi="Times New Roman" w:cs="Times New Roman"/>
          <w:color w:val="003399"/>
          <w:kern w:val="0"/>
          <w:sz w:val="28"/>
          <w:szCs w:val="28"/>
          <w14:ligatures w14:val="none"/>
        </w:rPr>
        <w:t xml:space="preserve">ex </w:t>
      </w:r>
      <w:r w:rsidR="00205AFD" w:rsidRPr="00A30D8D">
        <w:rPr>
          <w:rFonts w:ascii="Times New Roman" w:hAnsi="Times New Roman" w:cs="Times New Roman"/>
          <w:color w:val="003399"/>
          <w:kern w:val="0"/>
          <w:sz w:val="28"/>
          <w:szCs w:val="28"/>
          <w14:ligatures w14:val="none"/>
        </w:rPr>
        <w:t>D.lgs. 50/2016</w:t>
      </w:r>
    </w:p>
    <w:p w14:paraId="3957687D" w14:textId="77777777" w:rsidR="00FB29A6" w:rsidRPr="00FB29A6" w:rsidRDefault="00FB29A6" w:rsidP="00FB29A6">
      <w:pPr>
        <w:keepNext/>
        <w:spacing w:after="240" w:line="420" w:lineRule="exact"/>
        <w:jc w:val="center"/>
        <w:rPr>
          <w:rFonts w:ascii="Times New Roman" w:hAnsi="Times New Roman" w:cs="Times New Roman"/>
          <w:i/>
          <w:iCs/>
          <w:color w:val="003399"/>
          <w:kern w:val="0"/>
          <w:sz w:val="24"/>
          <w:szCs w:val="24"/>
          <w14:ligatures w14:val="none"/>
        </w:rPr>
      </w:pPr>
      <w:r w:rsidRPr="00FB29A6">
        <w:rPr>
          <w:rFonts w:ascii="Times New Roman" w:hAnsi="Times New Roman" w:cs="Times New Roman"/>
          <w:i/>
          <w:iCs/>
          <w:color w:val="003399"/>
          <w:kern w:val="0"/>
          <w:sz w:val="24"/>
          <w:szCs w:val="24"/>
          <w14:ligatures w14:val="none"/>
        </w:rPr>
        <w:t xml:space="preserve">Affidamento congiunto di progettazione ed esecuzione lavori ex Art. 48 D.L. 77/2021  </w:t>
      </w:r>
    </w:p>
    <w:p w14:paraId="214D4A03" w14:textId="77777777" w:rsidR="00516405" w:rsidRPr="00A30D8D" w:rsidRDefault="00516405" w:rsidP="00755A5D">
      <w:pPr>
        <w:rPr>
          <w:rFonts w:ascii="Palatino Linotype" w:hAnsi="Palatino Linotype"/>
          <w:kern w:val="0"/>
          <w14:ligatures w14:val="none"/>
        </w:rPr>
      </w:pPr>
      <w:r w:rsidRPr="00A30D8D">
        <w:rPr>
          <w:rFonts w:ascii="Palatino Linotype" w:hAnsi="Palatino Linotype"/>
          <w:kern w:val="0"/>
          <w14:ligatures w14:val="none"/>
        </w:rP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4"/>
      </w:tblGrid>
      <w:tr w:rsidR="00516405" w:rsidRPr="00A30D8D" w14:paraId="52875EAD" w14:textId="77777777" w:rsidTr="000F122A">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1D27AA" w14:textId="77777777" w:rsidR="00516405" w:rsidRPr="00A30D8D" w:rsidRDefault="00516405" w:rsidP="007D171F">
            <w:pPr>
              <w:keepNext/>
              <w:spacing w:after="240" w:line="420" w:lineRule="exact"/>
              <w:jc w:val="center"/>
              <w:rPr>
                <w:rFonts w:ascii="Times New Roman" w:hAnsi="Times New Roman" w:cs="Times New Roman"/>
                <w:b/>
                <w:kern w:val="0"/>
                <w14:ligatures w14:val="none"/>
              </w:rPr>
            </w:pPr>
            <w:r w:rsidRPr="00A30D8D">
              <w:rPr>
                <w:rFonts w:ascii="Times New Roman" w:hAnsi="Times New Roman" w:cs="Times New Roman"/>
                <w:b/>
                <w:bCs/>
                <w:color w:val="003399"/>
                <w:kern w:val="0"/>
                <w14:ligatures w14:val="none"/>
              </w:rPr>
              <w:lastRenderedPageBreak/>
              <w:t>Anagrafica Progetto/Intervento</w:t>
            </w:r>
          </w:p>
        </w:tc>
      </w:tr>
      <w:tr w:rsidR="00516405" w:rsidRPr="00A30D8D" w14:paraId="54D7C635"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47FC59"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AA8B295" w14:textId="77777777" w:rsidR="00516405" w:rsidRPr="00A30D8D" w:rsidRDefault="00516405" w:rsidP="00755A5D">
            <w:pPr>
              <w:rPr>
                <w:rFonts w:ascii="Times New Roman" w:hAnsi="Times New Roman" w:cs="Times New Roman"/>
                <w:kern w:val="0"/>
                <w14:ligatures w14:val="none"/>
              </w:rPr>
            </w:pPr>
          </w:p>
        </w:tc>
      </w:tr>
      <w:tr w:rsidR="00516405" w:rsidRPr="00A30D8D" w14:paraId="32DFF364"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BD56A"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Investimento/ Sub-investimento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0972E82" w14:textId="77777777" w:rsidR="00516405" w:rsidRPr="00A30D8D" w:rsidRDefault="00516405" w:rsidP="00755A5D">
            <w:pPr>
              <w:rPr>
                <w:rFonts w:ascii="Times New Roman" w:hAnsi="Times New Roman" w:cs="Times New Roman"/>
                <w:kern w:val="0"/>
                <w14:ligatures w14:val="none"/>
              </w:rPr>
            </w:pPr>
          </w:p>
        </w:tc>
      </w:tr>
      <w:tr w:rsidR="00516405" w:rsidRPr="00A30D8D" w14:paraId="3602BADC"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8905B7"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D14C6" w14:textId="77777777" w:rsidR="00516405" w:rsidRPr="00A30D8D" w:rsidRDefault="00516405" w:rsidP="00755A5D">
            <w:pPr>
              <w:rPr>
                <w:rFonts w:ascii="Times New Roman" w:hAnsi="Times New Roman" w:cs="Times New Roman"/>
                <w:kern w:val="0"/>
                <w14:ligatures w14:val="none"/>
              </w:rPr>
            </w:pPr>
          </w:p>
        </w:tc>
      </w:tr>
      <w:tr w:rsidR="00516405" w:rsidRPr="00A30D8D" w14:paraId="0AE9BC1A"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C755FA"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A194E" w14:textId="77777777" w:rsidR="00516405" w:rsidRPr="00A30D8D" w:rsidRDefault="00516405" w:rsidP="00755A5D">
            <w:pPr>
              <w:spacing w:after="60"/>
              <w:rPr>
                <w:rFonts w:ascii="Times New Roman" w:hAnsi="Times New Roman" w:cs="Times New Roman"/>
                <w:kern w:val="0"/>
                <w14:ligatures w14:val="none"/>
              </w:rPr>
            </w:pPr>
            <w:r w:rsidRPr="00A30D8D">
              <w:rPr>
                <w:rFonts w:ascii="Times New Roman" w:hAnsi="Times New Roman" w:cs="Times New Roman"/>
                <w:kern w:val="0"/>
                <w14:ligatures w14:val="none"/>
              </w:rPr>
              <w:t xml:space="preserve">□ Unità di Missione per l’attuazione del PNRR         □ </w:t>
            </w:r>
            <w:r w:rsidRPr="00A30D8D">
              <w:rPr>
                <w:rFonts w:ascii="Times New Roman" w:hAnsi="Times New Roman" w:cs="Times New Roman"/>
                <w:i/>
                <w:iCs/>
                <w:kern w:val="0"/>
                <w14:ligatures w14:val="none"/>
              </w:rPr>
              <w:t>Dipartimento / Direzione …</w:t>
            </w:r>
          </w:p>
        </w:tc>
      </w:tr>
      <w:tr w:rsidR="00516405" w:rsidRPr="00A30D8D" w14:paraId="4686D7A3"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E1E12D"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Titolo Progetto/Sub-investimento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8849DF" w14:textId="77777777" w:rsidR="00516405" w:rsidRPr="00A30D8D" w:rsidRDefault="00516405" w:rsidP="00755A5D">
            <w:pPr>
              <w:spacing w:after="60"/>
              <w:rPr>
                <w:rFonts w:ascii="Times New Roman" w:hAnsi="Times New Roman" w:cs="Times New Roman"/>
                <w:kern w:val="0"/>
                <w14:ligatures w14:val="none"/>
              </w:rPr>
            </w:pPr>
          </w:p>
        </w:tc>
      </w:tr>
      <w:tr w:rsidR="00516405" w:rsidRPr="00A30D8D" w14:paraId="7A09222A"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0B6A12"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F116EB" w14:textId="77777777" w:rsidR="00516405" w:rsidRPr="00A30D8D" w:rsidRDefault="00516405" w:rsidP="00755A5D">
            <w:pPr>
              <w:spacing w:after="60"/>
              <w:rPr>
                <w:rFonts w:ascii="Times New Roman" w:hAnsi="Times New Roman" w:cs="Times New Roman"/>
                <w:strike/>
                <w:kern w:val="0"/>
                <w14:ligatures w14:val="none"/>
              </w:rPr>
            </w:pPr>
          </w:p>
        </w:tc>
      </w:tr>
      <w:tr w:rsidR="00516405" w:rsidRPr="00A30D8D" w14:paraId="202CDAD4"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709B92"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D02B0" w14:textId="77777777" w:rsidR="00516405" w:rsidRPr="00A30D8D" w:rsidRDefault="00516405" w:rsidP="00755A5D">
            <w:pPr>
              <w:spacing w:after="60"/>
              <w:rPr>
                <w:rFonts w:ascii="Times New Roman" w:hAnsi="Times New Roman" w:cs="Times New Roman"/>
                <w:kern w:val="0"/>
                <w14:ligatures w14:val="none"/>
              </w:rPr>
            </w:pPr>
            <w:r w:rsidRPr="00A30D8D">
              <w:rPr>
                <w:rFonts w:ascii="Times New Roman" w:hAnsi="Times New Roman" w:cs="Times New Roman"/>
                <w:kern w:val="0"/>
                <w14:ligatures w14:val="none"/>
              </w:rPr>
              <w:t>□ A regia    □ A titolarità</w:t>
            </w:r>
          </w:p>
        </w:tc>
      </w:tr>
      <w:tr w:rsidR="00516405" w:rsidRPr="00A30D8D" w14:paraId="0C4222F8"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D3B607" w14:textId="3D2D89E4"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Importo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FB2188" w14:textId="77777777" w:rsidR="00516405" w:rsidRPr="00A30D8D" w:rsidRDefault="00516405" w:rsidP="00755A5D">
            <w:pPr>
              <w:autoSpaceDE w:val="0"/>
              <w:autoSpaceDN w:val="0"/>
              <w:adjustRightInd w:val="0"/>
              <w:spacing w:after="0" w:line="240" w:lineRule="auto"/>
              <w:rPr>
                <w:rFonts w:ascii="Times New Roman" w:hAnsi="Times New Roman" w:cs="Times New Roman"/>
                <w:color w:val="000000"/>
                <w:kern w:val="0"/>
                <w14:ligatures w14:val="none"/>
              </w:rPr>
            </w:pPr>
          </w:p>
        </w:tc>
      </w:tr>
      <w:tr w:rsidR="00516405" w:rsidRPr="00A30D8D" w14:paraId="76AD933E"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443F49" w14:textId="77777777" w:rsidR="00516405" w:rsidRPr="00A30D8D" w:rsidRDefault="00516405" w:rsidP="00755A5D">
            <w:pPr>
              <w:rPr>
                <w:rFonts w:ascii="Times New Roman" w:hAnsi="Times New Roman" w:cs="Times New Roman"/>
                <w:b/>
                <w:i/>
                <w:iCs/>
                <w:kern w:val="0"/>
                <w14:ligatures w14:val="none"/>
              </w:rPr>
            </w:pPr>
            <w:r w:rsidRPr="00A30D8D">
              <w:rPr>
                <w:rFonts w:ascii="Times New Roman" w:hAnsi="Times New Roman" w:cs="Times New Roman"/>
                <w:b/>
                <w:i/>
                <w:iCs/>
                <w:kern w:val="0"/>
                <w14:ligatures w14:val="none"/>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53CC064" w14:textId="77777777" w:rsidR="00516405" w:rsidRPr="00A30D8D" w:rsidRDefault="00516405" w:rsidP="00755A5D">
            <w:pPr>
              <w:rPr>
                <w:rFonts w:ascii="Times New Roman" w:hAnsi="Times New Roman" w:cs="Times New Roman"/>
                <w:i/>
                <w:iCs/>
                <w:kern w:val="0"/>
                <w14:ligatures w14:val="none"/>
              </w:rPr>
            </w:pPr>
          </w:p>
        </w:tc>
      </w:tr>
      <w:tr w:rsidR="00516405" w:rsidRPr="00A30D8D" w14:paraId="2A1FAF2D"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F6A655"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B66A7B" w14:textId="77777777" w:rsidR="00516405" w:rsidRPr="00A30D8D" w:rsidRDefault="00516405" w:rsidP="00755A5D">
            <w:pPr>
              <w:rPr>
                <w:rFonts w:ascii="Times New Roman" w:hAnsi="Times New Roman" w:cs="Times New Roman"/>
                <w:kern w:val="0"/>
                <w14:ligatures w14:val="none"/>
              </w:rPr>
            </w:pPr>
            <w:r w:rsidRPr="00A30D8D">
              <w:rPr>
                <w:rFonts w:ascii="Times New Roman" w:hAnsi="Times New Roman" w:cs="Times New Roman"/>
                <w:kern w:val="0"/>
                <w14:ligatures w14:val="none"/>
              </w:rPr>
              <w:t>□ ……………..</w:t>
            </w:r>
          </w:p>
        </w:tc>
      </w:tr>
      <w:tr w:rsidR="00516405" w:rsidRPr="00A30D8D" w14:paraId="7F317E69"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90178F" w14:textId="77777777" w:rsidR="00516405" w:rsidRPr="00A30D8D" w:rsidRDefault="00516405" w:rsidP="00755A5D">
            <w:pPr>
              <w:ind w:right="-56"/>
              <w:rPr>
                <w:rFonts w:ascii="Times New Roman" w:hAnsi="Times New Roman" w:cs="Times New Roman"/>
                <w:b/>
                <w:kern w:val="0"/>
                <w14:ligatures w14:val="none"/>
              </w:rPr>
            </w:pPr>
            <w:r w:rsidRPr="00A30D8D">
              <w:rPr>
                <w:rFonts w:ascii="Times New Roman" w:hAnsi="Times New Roman" w:cs="Times New Roman"/>
                <w:b/>
                <w:kern w:val="0"/>
                <w14:ligatures w14:val="none"/>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EFB999" w14:textId="77777777" w:rsidR="00516405" w:rsidRPr="00A30D8D" w:rsidRDefault="00516405" w:rsidP="00755A5D">
            <w:pPr>
              <w:numPr>
                <w:ilvl w:val="0"/>
                <w:numId w:val="10"/>
              </w:numPr>
              <w:spacing w:after="0" w:line="240" w:lineRule="auto"/>
              <w:ind w:left="282" w:hanging="282"/>
              <w:contextualSpacing/>
              <w:rPr>
                <w:rFonts w:ascii="Times New Roman" w:eastAsia="Times New Roman" w:hAnsi="Times New Roman" w:cs="Times New Roman"/>
                <w:kern w:val="0"/>
                <w:lang w:eastAsia="it-IT"/>
                <w14:ligatures w14:val="none"/>
              </w:rPr>
            </w:pPr>
            <w:r w:rsidRPr="00A30D8D">
              <w:rPr>
                <w:rFonts w:ascii="Times New Roman" w:eastAsia="Times New Roman" w:hAnsi="Times New Roman" w:cs="Times New Roman"/>
                <w:kern w:val="0"/>
                <w:lang w:eastAsia="it-IT"/>
                <w14:ligatures w14:val="none"/>
              </w:rPr>
              <w:t>Sistema Informativo “Regis”</w:t>
            </w:r>
          </w:p>
          <w:p w14:paraId="7FA88634" w14:textId="038C1AB3" w:rsidR="00D50804" w:rsidRPr="00A30D8D" w:rsidRDefault="00D50804" w:rsidP="00755A5D">
            <w:pPr>
              <w:numPr>
                <w:ilvl w:val="0"/>
                <w:numId w:val="10"/>
              </w:numPr>
              <w:spacing w:after="0" w:line="240" w:lineRule="auto"/>
              <w:ind w:left="282" w:hanging="282"/>
              <w:contextualSpacing/>
              <w:rPr>
                <w:rFonts w:ascii="Times New Roman" w:eastAsia="Times New Roman" w:hAnsi="Times New Roman" w:cs="Times New Roman"/>
                <w:kern w:val="0"/>
                <w:lang w:eastAsia="it-IT"/>
                <w14:ligatures w14:val="none"/>
              </w:rPr>
            </w:pPr>
            <w:r w:rsidRPr="00A30D8D">
              <w:rPr>
                <w:rFonts w:ascii="Times New Roman" w:eastAsia="Times New Roman" w:hAnsi="Times New Roman" w:cs="Times New Roman"/>
                <w:kern w:val="0"/>
                <w:lang w:eastAsia="it-IT"/>
                <w14:ligatures w14:val="none"/>
              </w:rPr>
              <w:t>Archivio informatico S</w:t>
            </w:r>
            <w:r w:rsidR="00D92924" w:rsidRPr="00A30D8D">
              <w:rPr>
                <w:rFonts w:ascii="Times New Roman" w:eastAsia="Times New Roman" w:hAnsi="Times New Roman" w:cs="Times New Roman"/>
                <w:kern w:val="0"/>
                <w:lang w:eastAsia="it-IT"/>
                <w14:ligatures w14:val="none"/>
              </w:rPr>
              <w:t xml:space="preserve">oggetto </w:t>
            </w:r>
            <w:r w:rsidRPr="00A30D8D">
              <w:rPr>
                <w:rFonts w:ascii="Times New Roman" w:eastAsia="Times New Roman" w:hAnsi="Times New Roman" w:cs="Times New Roman"/>
                <w:kern w:val="0"/>
                <w:lang w:eastAsia="it-IT"/>
                <w14:ligatures w14:val="none"/>
              </w:rPr>
              <w:t>A</w:t>
            </w:r>
            <w:r w:rsidR="00D92924" w:rsidRPr="00A30D8D">
              <w:rPr>
                <w:rFonts w:ascii="Times New Roman" w:eastAsia="Times New Roman" w:hAnsi="Times New Roman" w:cs="Times New Roman"/>
                <w:kern w:val="0"/>
                <w:lang w:eastAsia="it-IT"/>
                <w14:ligatures w14:val="none"/>
              </w:rPr>
              <w:t>ttuatore</w:t>
            </w:r>
          </w:p>
        </w:tc>
      </w:tr>
    </w:tbl>
    <w:p w14:paraId="28CB765C" w14:textId="77777777" w:rsidR="00516405" w:rsidRPr="00A30D8D" w:rsidRDefault="00516405" w:rsidP="00755A5D">
      <w:pPr>
        <w:tabs>
          <w:tab w:val="left" w:pos="5595"/>
        </w:tabs>
        <w:rPr>
          <w:rFonts w:ascii="Times New Roman" w:hAnsi="Times New Roman" w:cs="Times New Roman"/>
          <w:kern w:val="0"/>
          <w14:ligatures w14:val="none"/>
        </w:rPr>
      </w:pPr>
    </w:p>
    <w:p w14:paraId="2F7F7A3A" w14:textId="77777777" w:rsidR="003550B9" w:rsidRPr="00A30D8D" w:rsidRDefault="003550B9" w:rsidP="00755A5D">
      <w:pPr>
        <w:rPr>
          <w:rFonts w:ascii="Palatino Linotype" w:hAnsi="Palatino Linotype"/>
          <w:kern w:val="0"/>
          <w14:ligatures w14:val="none"/>
        </w:rPr>
      </w:pPr>
    </w:p>
    <w:p w14:paraId="1196AB9C" w14:textId="77777777" w:rsidR="003550B9" w:rsidRPr="00A30D8D" w:rsidRDefault="003550B9" w:rsidP="00755A5D">
      <w:pPr>
        <w:rPr>
          <w:rFonts w:ascii="Palatino Linotype" w:hAnsi="Palatino Linotype"/>
          <w:kern w:val="0"/>
          <w14:ligatures w14:val="none"/>
        </w:rPr>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4"/>
      </w:tblGrid>
      <w:tr w:rsidR="003550B9" w:rsidRPr="00A30D8D" w14:paraId="7271CD52" w14:textId="77777777" w:rsidTr="00295A82">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42317F" w14:textId="77777777" w:rsidR="003550B9" w:rsidRPr="00A30D8D" w:rsidRDefault="003550B9" w:rsidP="00295A82">
            <w:pPr>
              <w:keepNext/>
              <w:spacing w:after="240" w:line="420" w:lineRule="exact"/>
              <w:jc w:val="center"/>
              <w:rPr>
                <w:rFonts w:ascii="Times Roman" w:hAnsi="Times Roman"/>
                <w:b/>
                <w:sz w:val="20"/>
                <w:szCs w:val="20"/>
              </w:rPr>
            </w:pPr>
            <w:r w:rsidRPr="00A30D8D">
              <w:rPr>
                <w:rFonts w:ascii="Times New Roman" w:hAnsi="Times New Roman" w:cs="Times New Roman"/>
                <w:b/>
                <w:bCs/>
                <w:color w:val="003399"/>
              </w:rPr>
              <w:t>Anagrafica procedura di affidamento</w:t>
            </w:r>
          </w:p>
        </w:tc>
      </w:tr>
      <w:tr w:rsidR="003550B9" w:rsidRPr="00A30D8D" w14:paraId="0AE4B87A"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DEAA1E" w14:textId="77777777" w:rsidR="003550B9" w:rsidRPr="00A30D8D" w:rsidRDefault="003550B9" w:rsidP="00295A82">
            <w:pPr>
              <w:rPr>
                <w:rFonts w:ascii="Times New Roman" w:hAnsi="Times New Roman" w:cs="Times New Roman"/>
                <w:b/>
                <w:sz w:val="20"/>
                <w:szCs w:val="20"/>
              </w:rPr>
            </w:pPr>
            <w:r w:rsidRPr="00A30D8D">
              <w:rPr>
                <w:rFonts w:ascii="Times New Roman" w:hAnsi="Times New Roman" w:cs="Times New Roman"/>
                <w:b/>
                <w:sz w:val="20"/>
                <w:szCs w:val="20"/>
              </w:rPr>
              <w:t xml:space="preserve">Procedura di affidamento </w:t>
            </w:r>
            <w:r w:rsidRPr="00A30D8D">
              <w:rPr>
                <w:rFonts w:ascii="Times New Roman" w:hAnsi="Times New Roman" w:cs="Times New Roman"/>
                <w:bCs/>
                <w:i/>
                <w:iCs/>
                <w:sz w:val="20"/>
                <w:szCs w:val="20"/>
              </w:rPr>
              <w:t>(tipologia/oggetto)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3106F6" w14:textId="71BF5CF3" w:rsidR="003550B9" w:rsidRPr="00A30D8D" w:rsidRDefault="003550B9" w:rsidP="00295A82">
            <w:pPr>
              <w:rPr>
                <w:rFonts w:ascii="Times New Roman" w:hAnsi="Times New Roman" w:cs="Times New Roman"/>
                <w:sz w:val="20"/>
                <w:szCs w:val="20"/>
              </w:rPr>
            </w:pPr>
          </w:p>
        </w:tc>
      </w:tr>
      <w:tr w:rsidR="003550B9" w:rsidRPr="00A30D8D" w14:paraId="18E130E6"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85E124" w14:textId="77777777" w:rsidR="003550B9" w:rsidRPr="00A30D8D" w:rsidRDefault="003550B9" w:rsidP="00295A82">
            <w:pPr>
              <w:rPr>
                <w:rFonts w:ascii="Times New Roman" w:hAnsi="Times New Roman" w:cs="Times New Roman"/>
                <w:b/>
                <w:sz w:val="20"/>
                <w:szCs w:val="20"/>
              </w:rPr>
            </w:pPr>
            <w:r w:rsidRPr="00A30D8D">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1ACAC1" w14:textId="078418FD" w:rsidR="003550B9" w:rsidRPr="00A30D8D" w:rsidRDefault="003550B9" w:rsidP="00295A82">
            <w:pPr>
              <w:rPr>
                <w:rFonts w:ascii="Times New Roman" w:hAnsi="Times New Roman" w:cs="Times New Roman"/>
                <w:sz w:val="20"/>
                <w:szCs w:val="20"/>
              </w:rPr>
            </w:pPr>
          </w:p>
        </w:tc>
      </w:tr>
      <w:tr w:rsidR="003550B9" w:rsidRPr="00A30D8D" w14:paraId="1F6456CF"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1DB1E3" w14:textId="77777777" w:rsidR="003550B9" w:rsidRPr="00A30D8D" w:rsidRDefault="003550B9" w:rsidP="00295A82">
            <w:pPr>
              <w:rPr>
                <w:rFonts w:ascii="Times New Roman" w:hAnsi="Times New Roman" w:cs="Times New Roman"/>
                <w:b/>
                <w:sz w:val="20"/>
                <w:szCs w:val="20"/>
              </w:rPr>
            </w:pPr>
            <w:r w:rsidRPr="00A30D8D">
              <w:rPr>
                <w:rFonts w:ascii="Times New Roman" w:hAnsi="Times New Roman" w:cs="Times New Roman"/>
                <w:b/>
                <w:sz w:val="20"/>
                <w:szCs w:val="20"/>
              </w:rPr>
              <w:t>Importo a base d’asta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3E0C23" w14:textId="0CBD75A4" w:rsidR="003550B9" w:rsidRPr="00A30D8D" w:rsidRDefault="003550B9" w:rsidP="00295A82">
            <w:pPr>
              <w:spacing w:after="60"/>
              <w:rPr>
                <w:rFonts w:ascii="Times New Roman" w:hAnsi="Times New Roman" w:cs="Times New Roman"/>
                <w:sz w:val="20"/>
                <w:szCs w:val="20"/>
              </w:rPr>
            </w:pPr>
            <w:r w:rsidRPr="00A30D8D">
              <w:rPr>
                <w:rFonts w:ascii="Times New Roman" w:hAnsi="Times New Roman" w:cs="Times New Roman"/>
                <w:sz w:val="20"/>
                <w:szCs w:val="20"/>
              </w:rPr>
              <w:t xml:space="preserve">€ </w:t>
            </w:r>
          </w:p>
        </w:tc>
      </w:tr>
      <w:tr w:rsidR="003550B9" w:rsidRPr="00A30D8D" w14:paraId="09E411E1"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631099"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Estremi bando di gara/avviso/lettera di invito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80AFC5" w14:textId="77777777" w:rsidR="003550B9" w:rsidRPr="00A30D8D" w:rsidRDefault="003550B9" w:rsidP="00295A82">
            <w:pPr>
              <w:rPr>
                <w:rFonts w:ascii="Times New Roman" w:hAnsi="Times New Roman" w:cs="Times New Roman"/>
                <w:sz w:val="20"/>
                <w:szCs w:val="20"/>
              </w:rPr>
            </w:pPr>
          </w:p>
        </w:tc>
      </w:tr>
      <w:tr w:rsidR="003550B9" w:rsidRPr="00A30D8D" w14:paraId="31EDCCCB"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E9B24"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E2629C" w14:textId="168F0373" w:rsidR="003550B9" w:rsidRPr="00A30D8D" w:rsidRDefault="003550B9" w:rsidP="00295A82">
            <w:pPr>
              <w:rPr>
                <w:rFonts w:ascii="Times New Roman" w:hAnsi="Times New Roman" w:cs="Times New Roman"/>
                <w:sz w:val="20"/>
                <w:szCs w:val="20"/>
              </w:rPr>
            </w:pPr>
          </w:p>
        </w:tc>
      </w:tr>
      <w:tr w:rsidR="003550B9" w:rsidRPr="00A30D8D" w14:paraId="161D7547"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D66496"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Soggetti partecipanti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D83FD" w14:textId="77777777" w:rsidR="003550B9" w:rsidRPr="00A30D8D" w:rsidRDefault="003550B9" w:rsidP="00295A82">
            <w:pPr>
              <w:rPr>
                <w:rFonts w:ascii="Times New Roman" w:hAnsi="Times New Roman" w:cs="Times New Roman"/>
                <w:i/>
                <w:iCs/>
                <w:sz w:val="20"/>
                <w:szCs w:val="20"/>
              </w:rPr>
            </w:pPr>
            <w:r w:rsidRPr="00A30D8D">
              <w:rPr>
                <w:rFonts w:ascii="Times New Roman" w:hAnsi="Times New Roman" w:cs="Times New Roman"/>
                <w:i/>
                <w:iCs/>
                <w:sz w:val="20"/>
                <w:szCs w:val="20"/>
              </w:rPr>
              <w:t>Nel caso di RTI indicare i riferimenti di tutti i soggetti componenti</w:t>
            </w:r>
          </w:p>
        </w:tc>
      </w:tr>
      <w:tr w:rsidR="003550B9" w:rsidRPr="00A30D8D" w14:paraId="0F6CE923"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28DBA5"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Soggetto aggiudicatario (</w:t>
            </w:r>
            <w:r w:rsidRPr="00A30D8D">
              <w:rPr>
                <w:rFonts w:ascii="Times New Roman" w:hAnsi="Times New Roman" w:cs="Times New Roman"/>
                <w:bCs/>
                <w:i/>
                <w:iCs/>
                <w:sz w:val="20"/>
                <w:szCs w:val="20"/>
              </w:rPr>
              <w:t>ove già individuato)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7EFAEB" w14:textId="77777777" w:rsidR="003550B9" w:rsidRPr="00A30D8D" w:rsidRDefault="003550B9" w:rsidP="00295A82">
            <w:pPr>
              <w:rPr>
                <w:rFonts w:ascii="Times New Roman" w:hAnsi="Times New Roman" w:cs="Times New Roman"/>
                <w:sz w:val="20"/>
                <w:szCs w:val="20"/>
              </w:rPr>
            </w:pPr>
            <w:r w:rsidRPr="00A30D8D">
              <w:rPr>
                <w:rFonts w:ascii="Times New Roman" w:hAnsi="Times New Roman" w:cs="Times New Roman"/>
                <w:i/>
                <w:iCs/>
                <w:sz w:val="20"/>
                <w:szCs w:val="20"/>
              </w:rPr>
              <w:t>Nel caso di RTI indicare i riferimenti di tutti i soggetti componenti</w:t>
            </w:r>
          </w:p>
        </w:tc>
      </w:tr>
      <w:tr w:rsidR="003550B9" w:rsidRPr="00A30D8D" w14:paraId="454F981B"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88D13"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Estremi contratto (</w:t>
            </w:r>
            <w:r w:rsidRPr="00A30D8D">
              <w:rPr>
                <w:rFonts w:ascii="Times New Roman" w:hAnsi="Times New Roman" w:cs="Times New Roman"/>
                <w:bCs/>
                <w:i/>
                <w:iCs/>
                <w:sz w:val="20"/>
                <w:szCs w:val="20"/>
              </w:rPr>
              <w:t>ove già disponibile)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88F5EE" w14:textId="77777777" w:rsidR="003550B9" w:rsidRPr="00A30D8D" w:rsidRDefault="003550B9" w:rsidP="00295A82">
            <w:pPr>
              <w:rPr>
                <w:rFonts w:ascii="Times New Roman" w:hAnsi="Times New Roman" w:cs="Times New Roman"/>
                <w:i/>
                <w:iCs/>
                <w:sz w:val="20"/>
                <w:szCs w:val="20"/>
              </w:rPr>
            </w:pPr>
          </w:p>
        </w:tc>
      </w:tr>
      <w:tr w:rsidR="003550B9" w:rsidRPr="00A30D8D" w14:paraId="63B574C7"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8B2C56" w14:textId="16F4A5BA"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Importo contratto</w:t>
            </w:r>
            <w:r w:rsidR="001566D4" w:rsidRPr="00A30D8D">
              <w:rPr>
                <w:rFonts w:ascii="Times New Roman" w:hAnsi="Times New Roman" w:cs="Times New Roman"/>
                <w:b/>
                <w:sz w:val="20"/>
                <w:szCs w:val="20"/>
              </w:rPr>
              <w:t xml:space="preserve"> (</w:t>
            </w:r>
            <w:r w:rsidR="001566D4" w:rsidRPr="00A30D8D">
              <w:rPr>
                <w:rFonts w:ascii="Times New Roman" w:hAnsi="Times New Roman" w:cs="Times New Roman"/>
                <w:bCs/>
                <w:i/>
                <w:iCs/>
                <w:sz w:val="20"/>
                <w:szCs w:val="20"/>
              </w:rPr>
              <w:t>ove già disponibile)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0A1A2" w14:textId="56FB91B0" w:rsidR="003550B9" w:rsidRPr="00A30D8D" w:rsidRDefault="00562EA6" w:rsidP="00295A82">
            <w:pPr>
              <w:rPr>
                <w:rFonts w:ascii="Times New Roman" w:hAnsi="Times New Roman" w:cs="Times New Roman"/>
                <w:i/>
                <w:iCs/>
                <w:sz w:val="20"/>
                <w:szCs w:val="20"/>
              </w:rPr>
            </w:pPr>
            <w:r w:rsidRPr="00A30D8D">
              <w:rPr>
                <w:rFonts w:ascii="Times New Roman" w:hAnsi="Times New Roman" w:cs="Times New Roman"/>
                <w:sz w:val="20"/>
                <w:szCs w:val="20"/>
              </w:rPr>
              <w:t>€</w:t>
            </w:r>
          </w:p>
        </w:tc>
      </w:tr>
      <w:tr w:rsidR="003550B9" w:rsidRPr="00A30D8D" w14:paraId="6F626A32"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0EBBC" w14:textId="77777777" w:rsidR="003550B9" w:rsidRPr="00A30D8D" w:rsidRDefault="003550B9" w:rsidP="00295A82">
            <w:pPr>
              <w:ind w:right="-56"/>
              <w:rPr>
                <w:rFonts w:ascii="Times New Roman" w:hAnsi="Times New Roman" w:cs="Times New Roman"/>
                <w:bCs/>
                <w:i/>
                <w:iCs/>
                <w:sz w:val="20"/>
                <w:szCs w:val="20"/>
              </w:rPr>
            </w:pPr>
            <w:r w:rsidRPr="00A30D8D">
              <w:rPr>
                <w:rFonts w:ascii="Times New Roman" w:hAnsi="Times New Roman" w:cs="Times New Roman"/>
                <w:b/>
                <w:sz w:val="20"/>
                <w:szCs w:val="20"/>
              </w:rPr>
              <w:t>Eventuali subappaltatori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03AF4" w14:textId="77777777" w:rsidR="003550B9" w:rsidRPr="00A30D8D" w:rsidRDefault="003550B9" w:rsidP="00295A82">
            <w:pPr>
              <w:rPr>
                <w:rFonts w:ascii="Times New Roman" w:hAnsi="Times New Roman" w:cs="Times New Roman"/>
                <w:i/>
                <w:iCs/>
                <w:sz w:val="20"/>
                <w:szCs w:val="20"/>
              </w:rPr>
            </w:pPr>
          </w:p>
        </w:tc>
      </w:tr>
    </w:tbl>
    <w:p w14:paraId="51487D46" w14:textId="4880D5CB" w:rsidR="00516405" w:rsidRPr="00A30D8D" w:rsidRDefault="00516405" w:rsidP="00755A5D">
      <w:pPr>
        <w:rPr>
          <w:rFonts w:ascii="Palatino Linotype" w:hAnsi="Palatino Linotype"/>
          <w:kern w:val="0"/>
          <w14:ligatures w14:val="none"/>
        </w:rPr>
      </w:pPr>
      <w:r w:rsidRPr="00A30D8D">
        <w:rPr>
          <w:rFonts w:ascii="Palatino Linotype" w:hAnsi="Palatino Linotype"/>
          <w:kern w:val="0"/>
          <w14:ligatures w14:val="none"/>
        </w:rPr>
        <w:br w:type="page"/>
      </w:r>
    </w:p>
    <w:p w14:paraId="64FAC1FD" w14:textId="77777777" w:rsidR="00516405" w:rsidRPr="00A30D8D" w:rsidRDefault="00516405" w:rsidP="00755A5D">
      <w:pPr>
        <w:tabs>
          <w:tab w:val="left" w:pos="5595"/>
        </w:tabs>
        <w:rPr>
          <w:rFonts w:ascii="Palatino Linotype" w:hAnsi="Palatino Linotype"/>
          <w:kern w:val="0"/>
          <w14:ligatures w14:val="none"/>
        </w:rPr>
      </w:pPr>
    </w:p>
    <w:tbl>
      <w:tblPr>
        <w:tblW w:w="138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7"/>
        <w:gridCol w:w="1985"/>
        <w:gridCol w:w="1984"/>
        <w:gridCol w:w="1985"/>
        <w:gridCol w:w="1474"/>
        <w:gridCol w:w="1926"/>
      </w:tblGrid>
      <w:tr w:rsidR="00B128A7" w:rsidRPr="00A30D8D" w14:paraId="582FD399" w14:textId="77777777" w:rsidTr="35592969">
        <w:trPr>
          <w:trHeight w:val="649"/>
          <w:tblHeader/>
        </w:trPr>
        <w:tc>
          <w:tcPr>
            <w:tcW w:w="709" w:type="dxa"/>
            <w:tcBorders>
              <w:bottom w:val="single" w:sz="4" w:space="0" w:color="auto"/>
            </w:tcBorders>
            <w:shd w:val="clear" w:color="auto" w:fill="B4C6E7" w:themeFill="accent1" w:themeFillTint="66"/>
            <w:vAlign w:val="center"/>
          </w:tcPr>
          <w:p w14:paraId="02F105C5" w14:textId="2094FB27" w:rsidR="00516405" w:rsidRPr="00A30D8D" w:rsidRDefault="00516405" w:rsidP="00E41C8E">
            <w:pPr>
              <w:pStyle w:val="Paragrafoelenco"/>
              <w:jc w:val="center"/>
              <w:rPr>
                <w:rFonts w:ascii="Times New Roman" w:hAnsi="Times New Roman"/>
                <w:b/>
                <w:sz w:val="20"/>
                <w:szCs w:val="20"/>
              </w:rPr>
            </w:pPr>
          </w:p>
        </w:tc>
        <w:tc>
          <w:tcPr>
            <w:tcW w:w="3827" w:type="dxa"/>
            <w:tcBorders>
              <w:bottom w:val="single" w:sz="4" w:space="0" w:color="auto"/>
            </w:tcBorders>
            <w:shd w:val="clear" w:color="auto" w:fill="B4C6E7" w:themeFill="accent1" w:themeFillTint="66"/>
            <w:vAlign w:val="center"/>
          </w:tcPr>
          <w:p w14:paraId="7376F788" w14:textId="77777777" w:rsidR="00516405" w:rsidRPr="00A30D8D" w:rsidRDefault="00516405" w:rsidP="007D171F">
            <w:pPr>
              <w:jc w:val="center"/>
              <w:rPr>
                <w:rFonts w:ascii="Times New Roman" w:hAnsi="Times New Roman" w:cs="Times New Roman"/>
                <w:kern w:val="0"/>
                <w:sz w:val="20"/>
                <w:szCs w:val="20"/>
                <w14:ligatures w14:val="none"/>
              </w:rPr>
            </w:pPr>
            <w:r w:rsidRPr="00A30D8D">
              <w:rPr>
                <w:rFonts w:ascii="Times New Roman" w:hAnsi="Times New Roman" w:cs="Times New Roman"/>
                <w:b/>
                <w:bCs/>
                <w:kern w:val="0"/>
                <w:sz w:val="20"/>
                <w:szCs w:val="20"/>
                <w14:ligatures w14:val="none"/>
              </w:rPr>
              <w:t>Attività di controllo</w:t>
            </w:r>
          </w:p>
        </w:tc>
        <w:tc>
          <w:tcPr>
            <w:tcW w:w="1985" w:type="dxa"/>
            <w:tcBorders>
              <w:bottom w:val="single" w:sz="4" w:space="0" w:color="auto"/>
            </w:tcBorders>
            <w:shd w:val="clear" w:color="auto" w:fill="B4C6E7" w:themeFill="accent1" w:themeFillTint="66"/>
            <w:vAlign w:val="center"/>
          </w:tcPr>
          <w:p w14:paraId="3603199D" w14:textId="77777777" w:rsidR="00516405" w:rsidRPr="00A30D8D" w:rsidRDefault="00516405" w:rsidP="007D171F">
            <w:pPr>
              <w:jc w:val="center"/>
              <w:rPr>
                <w:rFonts w:ascii="Times New Roman" w:hAnsi="Times New Roman" w:cs="Times New Roman"/>
                <w:b/>
                <w:bCs/>
                <w:kern w:val="0"/>
                <w:sz w:val="20"/>
                <w:szCs w:val="20"/>
                <w14:ligatures w14:val="none"/>
              </w:rPr>
            </w:pPr>
            <w:r w:rsidRPr="00A30D8D">
              <w:rPr>
                <w:rFonts w:ascii="Times New Roman" w:hAnsi="Times New Roman" w:cs="Times New Roman"/>
                <w:b/>
                <w:bCs/>
                <w:kern w:val="0"/>
                <w:sz w:val="20"/>
                <w:szCs w:val="20"/>
                <w14:ligatures w14:val="none"/>
              </w:rPr>
              <w:t>Esito controllo</w:t>
            </w:r>
          </w:p>
        </w:tc>
        <w:tc>
          <w:tcPr>
            <w:tcW w:w="1984" w:type="dxa"/>
            <w:tcBorders>
              <w:bottom w:val="single" w:sz="4" w:space="0" w:color="auto"/>
            </w:tcBorders>
            <w:shd w:val="clear" w:color="auto" w:fill="B4C6E7" w:themeFill="accent1" w:themeFillTint="66"/>
            <w:vAlign w:val="center"/>
          </w:tcPr>
          <w:p w14:paraId="2FFA7A85" w14:textId="77777777" w:rsidR="00516405" w:rsidRPr="00A30D8D" w:rsidRDefault="00516405" w:rsidP="001D2290">
            <w:pPr>
              <w:jc w:val="both"/>
              <w:rPr>
                <w:rFonts w:ascii="Times New Roman" w:hAnsi="Times New Roman" w:cs="Times New Roman"/>
                <w:kern w:val="0"/>
                <w:sz w:val="20"/>
                <w:szCs w:val="20"/>
                <w14:ligatures w14:val="none"/>
              </w:rPr>
            </w:pPr>
            <w:r w:rsidRPr="00A30D8D">
              <w:rPr>
                <w:rFonts w:ascii="Times New Roman" w:hAnsi="Times New Roman" w:cs="Times New Roman"/>
                <w:b/>
                <w:bCs/>
                <w:kern w:val="0"/>
                <w:sz w:val="20"/>
                <w:szCs w:val="20"/>
                <w14:ligatures w14:val="none"/>
              </w:rPr>
              <w:t>Documenti da controllare</w:t>
            </w:r>
          </w:p>
        </w:tc>
        <w:tc>
          <w:tcPr>
            <w:tcW w:w="1985" w:type="dxa"/>
            <w:tcBorders>
              <w:bottom w:val="single" w:sz="4" w:space="0" w:color="auto"/>
            </w:tcBorders>
            <w:shd w:val="clear" w:color="auto" w:fill="B4C6E7" w:themeFill="accent1" w:themeFillTint="66"/>
            <w:vAlign w:val="center"/>
          </w:tcPr>
          <w:p w14:paraId="373B1C08" w14:textId="77777777" w:rsidR="00516405" w:rsidRPr="00A30D8D" w:rsidRDefault="00516405" w:rsidP="007D171F">
            <w:pPr>
              <w:jc w:val="center"/>
              <w:rPr>
                <w:rFonts w:ascii="Times New Roman" w:hAnsi="Times New Roman" w:cs="Times New Roman"/>
                <w:b/>
                <w:bCs/>
                <w:kern w:val="0"/>
                <w:sz w:val="20"/>
                <w:szCs w:val="20"/>
                <w14:ligatures w14:val="none"/>
              </w:rPr>
            </w:pPr>
            <w:r w:rsidRPr="00A30D8D">
              <w:rPr>
                <w:rFonts w:ascii="Times New Roman" w:hAnsi="Times New Roman" w:cs="Times New Roman"/>
                <w:b/>
                <w:bCs/>
                <w:kern w:val="0"/>
                <w:sz w:val="20"/>
                <w:szCs w:val="20"/>
                <w14:ligatures w14:val="none"/>
              </w:rPr>
              <w:t>Estremi documentazione controllata</w:t>
            </w:r>
          </w:p>
        </w:tc>
        <w:tc>
          <w:tcPr>
            <w:tcW w:w="1474" w:type="dxa"/>
            <w:tcBorders>
              <w:bottom w:val="single" w:sz="4" w:space="0" w:color="auto"/>
            </w:tcBorders>
            <w:shd w:val="clear" w:color="auto" w:fill="B4C6E7" w:themeFill="accent1" w:themeFillTint="66"/>
            <w:vAlign w:val="center"/>
          </w:tcPr>
          <w:p w14:paraId="71AF1EF8" w14:textId="77777777" w:rsidR="00516405" w:rsidRPr="001C3A8D" w:rsidRDefault="00516405" w:rsidP="001D2290">
            <w:pPr>
              <w:jc w:val="both"/>
              <w:rPr>
                <w:rFonts w:ascii="Times New Roman" w:hAnsi="Times New Roman" w:cs="Times New Roman"/>
                <w:kern w:val="0"/>
                <w:sz w:val="20"/>
                <w:szCs w:val="20"/>
                <w14:ligatures w14:val="none"/>
              </w:rPr>
            </w:pPr>
            <w:r w:rsidRPr="00A30D8D">
              <w:rPr>
                <w:rFonts w:ascii="Times New Roman" w:hAnsi="Times New Roman" w:cs="Times New Roman"/>
                <w:b/>
                <w:bCs/>
                <w:kern w:val="0"/>
                <w:sz w:val="20"/>
                <w:szCs w:val="20"/>
                <w14:ligatures w14:val="none"/>
              </w:rPr>
              <w:t>Norma di riferimento</w:t>
            </w:r>
          </w:p>
        </w:tc>
        <w:tc>
          <w:tcPr>
            <w:tcW w:w="1926" w:type="dxa"/>
            <w:tcBorders>
              <w:bottom w:val="single" w:sz="4" w:space="0" w:color="auto"/>
            </w:tcBorders>
            <w:shd w:val="clear" w:color="auto" w:fill="B4C6E7" w:themeFill="accent1" w:themeFillTint="66"/>
            <w:vAlign w:val="center"/>
          </w:tcPr>
          <w:p w14:paraId="6643F58B" w14:textId="77777777" w:rsidR="00516405" w:rsidRPr="00A30D8D" w:rsidRDefault="00516405" w:rsidP="007D171F">
            <w:pPr>
              <w:jc w:val="center"/>
              <w:rPr>
                <w:rFonts w:ascii="Times New Roman" w:hAnsi="Times New Roman" w:cs="Times New Roman"/>
                <w:b/>
                <w:bCs/>
                <w:kern w:val="0"/>
                <w:sz w:val="20"/>
                <w:szCs w:val="20"/>
                <w14:ligatures w14:val="none"/>
              </w:rPr>
            </w:pPr>
            <w:r w:rsidRPr="00A30D8D">
              <w:rPr>
                <w:rFonts w:ascii="Times New Roman" w:hAnsi="Times New Roman" w:cs="Times New Roman"/>
                <w:b/>
                <w:bCs/>
                <w:kern w:val="0"/>
                <w:sz w:val="20"/>
                <w:szCs w:val="20"/>
                <w14:ligatures w14:val="none"/>
              </w:rPr>
              <w:t>Note</w:t>
            </w:r>
          </w:p>
        </w:tc>
      </w:tr>
      <w:tr w:rsidR="00D857CD" w:rsidRPr="00A30D8D" w14:paraId="2E471C0E" w14:textId="77777777" w:rsidTr="35592969">
        <w:trPr>
          <w:trHeight w:val="404"/>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8B9DDA3" w14:textId="565CFDE3" w:rsidR="00902184" w:rsidRPr="00A30D8D" w:rsidRDefault="00A119DD" w:rsidP="007D171F">
            <w:pPr>
              <w:ind w:left="182" w:hanging="8"/>
              <w:rPr>
                <w:rFonts w:ascii="Times New Roman" w:hAnsi="Times New Roman"/>
                <w:b/>
                <w:sz w:val="20"/>
                <w:szCs w:val="20"/>
              </w:rPr>
            </w:pPr>
            <w:r w:rsidRPr="00A30D8D">
              <w:rPr>
                <w:rFonts w:ascii="Times New Roman" w:hAnsi="Times New Roman"/>
                <w:b/>
                <w:sz w:val="20"/>
                <w:szCs w:val="20"/>
              </w:rPr>
              <w:t>A</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EAEAD9D" w14:textId="7A4068B3" w:rsidR="00902184" w:rsidRPr="00A30D8D" w:rsidRDefault="00902184" w:rsidP="001D2290">
            <w:pPr>
              <w:spacing w:after="0"/>
              <w:jc w:val="both"/>
              <w:rPr>
                <w:rFonts w:ascii="Times New Roman" w:hAnsi="Times New Roman" w:cs="Times New Roman"/>
                <w:b/>
                <w:kern w:val="0"/>
                <w:sz w:val="20"/>
                <w:szCs w:val="20"/>
                <w14:ligatures w14:val="none"/>
              </w:rPr>
            </w:pPr>
            <w:r w:rsidRPr="00A30D8D">
              <w:rPr>
                <w:rFonts w:ascii="Times New Roman" w:hAnsi="Times New Roman" w:cs="Times New Roman"/>
                <w:b/>
                <w:kern w:val="0"/>
                <w:sz w:val="20"/>
                <w:szCs w:val="20"/>
                <w14:ligatures w14:val="none"/>
              </w:rPr>
              <w:t>Verifica normativa appalti: adempimenti preliminari</w:t>
            </w:r>
          </w:p>
        </w:tc>
      </w:tr>
      <w:tr w:rsidR="002B50D4" w:rsidRPr="003E6B8A" w14:paraId="4A647A03"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66E3C" w14:textId="57A0FDB7" w:rsidR="002B50D4" w:rsidRPr="00A30D8D" w:rsidRDefault="002B50D4" w:rsidP="002B50D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5E746C0B" w14:textId="262B3F8D" w:rsidR="002B50D4" w:rsidRPr="00C3196A" w:rsidRDefault="1C6A5FC5" w:rsidP="0050C4FC">
            <w:pPr>
              <w:spacing w:after="0"/>
              <w:jc w:val="both"/>
              <w:rPr>
                <w:rFonts w:ascii="Times New Roman" w:hAnsi="Times New Roman" w:cs="Times New Roman"/>
                <w:sz w:val="20"/>
                <w:szCs w:val="20"/>
              </w:rPr>
            </w:pPr>
            <w:r w:rsidRPr="00C3196A">
              <w:rPr>
                <w:rFonts w:ascii="Times New Roman" w:hAnsi="Times New Roman" w:cs="Times New Roman"/>
                <w:sz w:val="20"/>
                <w:szCs w:val="20"/>
              </w:rPr>
              <w:t>La stazione appaltante ha provveduto alla nomina del Responsabile unico del procedimento ai sensi dell’art. 31 del D.lgs. 50/2016?</w:t>
            </w:r>
          </w:p>
          <w:p w14:paraId="06DFC459" w14:textId="6A5275EC" w:rsidR="002B50D4" w:rsidRPr="00887933" w:rsidRDefault="002B50D4" w:rsidP="0050C4FC">
            <w:pPr>
              <w:spacing w:after="0"/>
              <w:jc w:val="both"/>
              <w:rPr>
                <w:rFonts w:ascii="Times New Roman" w:hAnsi="Times New Roman" w:cs="Times New Roman"/>
                <w:kern w:val="0"/>
                <w:sz w:val="20"/>
                <w:szCs w:val="20"/>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BF6407E" w14:textId="77777777" w:rsidR="002B50D4" w:rsidRPr="00ED6A67" w:rsidRDefault="002B50D4" w:rsidP="002B50D4">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regolare</w:t>
            </w:r>
          </w:p>
          <w:p w14:paraId="31151730" w14:textId="77777777" w:rsidR="002B50D4" w:rsidRPr="00A30D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17C47EC" w14:textId="66CE2397" w:rsidR="002B50D4" w:rsidRPr="001C3A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4A49866" w14:textId="77777777" w:rsidR="002B50D4" w:rsidRPr="00ED6A67"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Verbale di nomina RUP</w:t>
            </w:r>
          </w:p>
          <w:p w14:paraId="27E00E6A" w14:textId="6431C81C" w:rsidR="002B50D4" w:rsidRPr="00A30D8D" w:rsidRDefault="002B50D4" w:rsidP="002B50D4">
            <w:pPr>
              <w:pStyle w:val="Paragrafoelenco"/>
              <w:numPr>
                <w:ilvl w:val="0"/>
                <w:numId w:val="2"/>
              </w:numPr>
              <w:ind w:left="175" w:hanging="141"/>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95BEA4" w14:textId="77777777" w:rsidR="002B50D4" w:rsidRPr="00A30D8D" w:rsidRDefault="002B50D4" w:rsidP="002B50D4">
            <w:pPr>
              <w:ind w:left="360"/>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302EA9C" w14:textId="7968869D" w:rsidR="002B50D4" w:rsidRPr="00A30D8D" w:rsidRDefault="002B50D4" w:rsidP="002B50D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31 D.lgs. 50/2016</w:t>
            </w:r>
          </w:p>
          <w:p w14:paraId="3A01298D" w14:textId="641BE1B9" w:rsidR="002B50D4" w:rsidRPr="00A30D8D" w:rsidRDefault="002B50D4" w:rsidP="002B50D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101 D.lgs. 50/2016</w:t>
            </w:r>
          </w:p>
          <w:p w14:paraId="60BF7404" w14:textId="309478D3" w:rsidR="002B50D4" w:rsidRPr="00A30D8D"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Linee Guida ANAC n. 3/2016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2A083" w14:textId="77777777" w:rsidR="002B50D4" w:rsidRPr="00A30D8D" w:rsidRDefault="002B50D4" w:rsidP="002B50D4">
            <w:pPr>
              <w:spacing w:after="0"/>
              <w:rPr>
                <w:rFonts w:ascii="Times New Roman" w:hAnsi="Times New Roman" w:cs="Times New Roman"/>
                <w:kern w:val="0"/>
                <w:sz w:val="20"/>
                <w:szCs w:val="20"/>
                <w:lang w:val="en-GB"/>
                <w14:ligatures w14:val="none"/>
              </w:rPr>
            </w:pPr>
          </w:p>
        </w:tc>
      </w:tr>
      <w:tr w:rsidR="00B128A7" w:rsidRPr="00A30D8D" w14:paraId="2C4F6F13"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FC8B89" w14:textId="5EAFEA10" w:rsidR="47505BC9" w:rsidRPr="00ED6A67" w:rsidRDefault="47505BC9" w:rsidP="007B6DBD">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23AE435" w14:textId="0CECC269" w:rsidR="47505BC9" w:rsidRPr="00182082" w:rsidRDefault="47505BC9" w:rsidP="0050C4FC">
            <w:pPr>
              <w:jc w:val="both"/>
              <w:rPr>
                <w:rFonts w:ascii="Times New Roman" w:hAnsi="Times New Roman" w:cs="Times New Roman"/>
                <w:sz w:val="20"/>
                <w:szCs w:val="20"/>
              </w:rPr>
            </w:pPr>
          </w:p>
          <w:p w14:paraId="641CE393" w14:textId="64D6BA61" w:rsidR="47505BC9" w:rsidRPr="00182082" w:rsidRDefault="1B93F7FC" w:rsidP="0050C4FC">
            <w:pPr>
              <w:jc w:val="both"/>
              <w:rPr>
                <w:rFonts w:ascii="Times New Roman" w:hAnsi="Times New Roman" w:cs="Times New Roman"/>
                <w:sz w:val="20"/>
                <w:szCs w:val="20"/>
              </w:rPr>
            </w:pPr>
            <w:r w:rsidRPr="00182082">
              <w:rPr>
                <w:rFonts w:ascii="Times New Roman" w:hAnsi="Times New Roman" w:cs="Times New Roman"/>
                <w:sz w:val="20"/>
                <w:szCs w:val="20"/>
              </w:rPr>
              <w:t>La stazione appaltante ha acquisito e verificato le DSAN relative all’assenza di conflitto di interessi/incompatibilità sottoscritte dal RUP?</w:t>
            </w:r>
          </w:p>
          <w:p w14:paraId="48BDB994" w14:textId="5F184B7B" w:rsidR="47505BC9" w:rsidRPr="00182082" w:rsidRDefault="47505BC9" w:rsidP="0050C4FC">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05CF75" w14:textId="689492EB" w:rsidR="210070EE" w:rsidRPr="00A30D8D" w:rsidRDefault="210070EE" w:rsidP="00ED6A67">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6AAA3BC1" w14:textId="7EFAB83C" w:rsidR="210070EE" w:rsidRPr="00A30D8D" w:rsidRDefault="210070EE">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8A7A940" w14:textId="08D075CA" w:rsidR="210070EE" w:rsidRPr="00A30D8D" w:rsidRDefault="210070EE">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004602E4" w:rsidRPr="00A30D8D">
              <w:rPr>
                <w:rFonts w:ascii="Times New Roman" w:hAnsi="Times New Roman" w:cs="Times New Roman"/>
                <w:sz w:val="20"/>
                <w:szCs w:val="20"/>
              </w:rPr>
              <w:t>non appl</w:t>
            </w:r>
            <w:r w:rsidR="0087216D" w:rsidRPr="00A30D8D">
              <w:rPr>
                <w:rFonts w:ascii="Times New Roman" w:hAnsi="Times New Roman" w:cs="Times New Roman"/>
                <w:sz w:val="20"/>
                <w:szCs w:val="20"/>
              </w:rPr>
              <w:t>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35CDB64" w14:textId="77777777" w:rsidR="7F929BAF" w:rsidRPr="00A30D8D" w:rsidRDefault="7F929BAF"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DSAN assenza conflitto di interessi </w:t>
            </w:r>
          </w:p>
          <w:p w14:paraId="105D79B5" w14:textId="0E861AD7" w:rsidR="7F929BAF" w:rsidRPr="00A30D8D" w:rsidRDefault="00D03167"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DSAN assenza </w:t>
            </w:r>
            <w:r w:rsidR="003C2C92" w:rsidRPr="00A30D8D">
              <w:rPr>
                <w:rFonts w:ascii="Times New Roman" w:hAnsi="Times New Roman"/>
                <w:sz w:val="20"/>
                <w:szCs w:val="20"/>
              </w:rPr>
              <w:t>incompatibilità</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041F7D6" w14:textId="3CA4D97A" w:rsidR="210070EE" w:rsidRPr="00A30D8D" w:rsidRDefault="210070EE">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04E6B485" w14:textId="40437DAE" w:rsidR="00BA060F" w:rsidRPr="00A30D8D" w:rsidRDefault="44AC615D"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PNA 20</w:t>
            </w:r>
            <w:r w:rsidR="00B06D6E" w:rsidRPr="00A30D8D">
              <w:rPr>
                <w:rFonts w:ascii="Times New Roman" w:hAnsi="Times New Roman"/>
                <w:color w:val="000000" w:themeColor="text1"/>
                <w:sz w:val="20"/>
                <w:szCs w:val="20"/>
              </w:rPr>
              <w:t>22 – Delibera ANAC n. 7 del 17 gennaio 2023</w:t>
            </w:r>
          </w:p>
          <w:p w14:paraId="17E4055A" w14:textId="4DDB151C" w:rsidR="000551A6" w:rsidRPr="00A30D8D" w:rsidRDefault="44AC615D"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Linee </w:t>
            </w:r>
            <w:r w:rsidR="000551A6" w:rsidRPr="00A30D8D">
              <w:rPr>
                <w:rFonts w:ascii="Times New Roman" w:hAnsi="Times New Roman"/>
                <w:color w:val="000000" w:themeColor="text1"/>
                <w:sz w:val="20"/>
                <w:szCs w:val="20"/>
              </w:rPr>
              <w:t>Guida ANAC n. 3</w:t>
            </w:r>
            <w:r w:rsidR="0032143B" w:rsidRPr="00A30D8D">
              <w:rPr>
                <w:rFonts w:ascii="Times New Roman" w:hAnsi="Times New Roman"/>
                <w:color w:val="000000" w:themeColor="text1"/>
                <w:sz w:val="20"/>
                <w:szCs w:val="20"/>
              </w:rPr>
              <w:t>/2016</w:t>
            </w:r>
          </w:p>
          <w:p w14:paraId="0E5D93E1" w14:textId="0A2EF486" w:rsidR="006F2715" w:rsidRPr="00A30D8D" w:rsidRDefault="0086500D"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w:t>
            </w:r>
            <w:r w:rsidR="005D5C73" w:rsidRPr="00A30D8D">
              <w:rPr>
                <w:rFonts w:ascii="Times New Roman" w:hAnsi="Times New Roman"/>
                <w:color w:val="000000" w:themeColor="text1"/>
                <w:sz w:val="20"/>
                <w:szCs w:val="20"/>
              </w:rPr>
              <w:t xml:space="preserve">ircolare MEF </w:t>
            </w:r>
            <w:r w:rsidR="003C7BAF" w:rsidRPr="00A30D8D">
              <w:rPr>
                <w:rFonts w:ascii="Times New Roman" w:hAnsi="Times New Roman"/>
                <w:color w:val="000000" w:themeColor="text1"/>
                <w:sz w:val="20"/>
                <w:szCs w:val="20"/>
              </w:rPr>
              <w:t>n. 30/2022</w:t>
            </w:r>
          </w:p>
          <w:p w14:paraId="37C76FA5" w14:textId="3EDFCE95" w:rsidR="44AC615D" w:rsidRPr="00A30D8D" w:rsidRDefault="44AC615D" w:rsidP="001D2290">
            <w:pPr>
              <w:jc w:val="both"/>
              <w:rPr>
                <w:rFonts w:ascii="Times New Roman" w:hAnsi="Times New Roman" w:cs="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3AD308AB" w14:textId="4AFC56A9" w:rsidR="210070EE" w:rsidRPr="00A30D8D" w:rsidRDefault="210070EE">
            <w:pPr>
              <w:rPr>
                <w:rFonts w:ascii="Times New Roman" w:hAnsi="Times New Roman" w:cs="Times New Roman"/>
                <w:sz w:val="20"/>
                <w:szCs w:val="20"/>
              </w:rPr>
            </w:pPr>
          </w:p>
        </w:tc>
      </w:tr>
      <w:tr w:rsidR="00076B74" w:rsidRPr="00CE2EC2" w14:paraId="4A62427A" w14:textId="77777777" w:rsidTr="00946368">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E70B74" w14:textId="77777777" w:rsidR="00076B74" w:rsidRPr="00E4223B" w:rsidRDefault="00076B74" w:rsidP="00076B74">
            <w:pPr>
              <w:pStyle w:val="Paragrafoelenco"/>
              <w:numPr>
                <w:ilvl w:val="0"/>
                <w:numId w:val="43"/>
              </w:numPr>
              <w:jc w:val="center"/>
              <w:rPr>
                <w:rFonts w:ascii="Times New Roman" w:hAnsi="Times New Roman"/>
                <w:sz w:val="20"/>
                <w:szCs w:val="20"/>
              </w:rPr>
            </w:pPr>
            <w:bookmarkStart w:id="0" w:name="_Hlk153896119"/>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FAF6A69" w14:textId="435E05B5"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 xml:space="preserve">È stato predisposto il quadro </w:t>
            </w:r>
            <w:proofErr w:type="spellStart"/>
            <w:r w:rsidRPr="00182082">
              <w:rPr>
                <w:rFonts w:ascii="Times New Roman" w:eastAsia="Times New Roman" w:hAnsi="Times New Roman" w:cs="Times New Roman"/>
                <w:color w:val="000000"/>
                <w:sz w:val="20"/>
                <w:szCs w:val="20"/>
                <w:lang w:eastAsia="it-IT"/>
              </w:rPr>
              <w:t>esigenziale</w:t>
            </w:r>
            <w:proofErr w:type="spellEnd"/>
            <w:r w:rsidRPr="00182082">
              <w:rPr>
                <w:rFonts w:ascii="Times New Roman" w:eastAsia="Times New Roman" w:hAnsi="Times New Roman" w:cs="Times New Roman"/>
                <w:color w:val="000000"/>
                <w:sz w:val="20"/>
                <w:szCs w:val="20"/>
                <w:lang w:eastAsia="it-IT"/>
              </w:rPr>
              <w:t xml:space="preserve"> relativo ai fabbisogni del contesto economico e sociale e ai correlati obiettivi e indicatori di prestazione?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7920EFD" w14:textId="77777777" w:rsidR="00076B74" w:rsidRPr="00630512" w:rsidRDefault="00076B74" w:rsidP="00076B74">
            <w:pPr>
              <w:spacing w:after="0" w:line="240" w:lineRule="auto"/>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14D18F3"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Quadro </w:t>
            </w:r>
            <w:proofErr w:type="spellStart"/>
            <w:r w:rsidRPr="00F739DB">
              <w:rPr>
                <w:rFonts w:ascii="Times New Roman" w:hAnsi="Times New Roman"/>
                <w:sz w:val="20"/>
                <w:szCs w:val="20"/>
              </w:rPr>
              <w:t>esigenziale</w:t>
            </w:r>
            <w:proofErr w:type="spellEnd"/>
          </w:p>
          <w:p w14:paraId="3340CB01" w14:textId="77777777" w:rsidR="00076B74" w:rsidRPr="005252C7" w:rsidRDefault="00076B74" w:rsidP="00076B74">
            <w:pPr>
              <w:pStyle w:val="Paragrafoelenco"/>
              <w:ind w:left="175" w:hanging="141"/>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7B8BAEE" w14:textId="77777777" w:rsidR="00076B74" w:rsidRPr="00630512"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381D5B8"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Art. 23 </w:t>
            </w:r>
            <w:proofErr w:type="spellStart"/>
            <w:r w:rsidRPr="00F739DB">
              <w:rPr>
                <w:rFonts w:ascii="Times New Roman" w:hAnsi="Times New Roman"/>
                <w:sz w:val="20"/>
                <w:szCs w:val="20"/>
              </w:rPr>
              <w:t>D.lgs</w:t>
            </w:r>
            <w:proofErr w:type="spellEnd"/>
            <w:r w:rsidRPr="00F739DB">
              <w:rPr>
                <w:rFonts w:ascii="Times New Roman" w:hAnsi="Times New Roman"/>
                <w:sz w:val="20"/>
                <w:szCs w:val="20"/>
              </w:rPr>
              <w:t xml:space="preserve"> 50/2016</w:t>
            </w:r>
          </w:p>
          <w:p w14:paraId="06F0E4FD" w14:textId="77777777" w:rsidR="00076B74" w:rsidRPr="00AE5E87" w:rsidRDefault="00076B74" w:rsidP="00076B74">
            <w:pPr>
              <w:pStyle w:val="Paragrafoelenco"/>
              <w:numPr>
                <w:ilvl w:val="0"/>
                <w:numId w:val="2"/>
              </w:numPr>
              <w:ind w:left="175" w:hanging="141"/>
              <w:jc w:val="both"/>
              <w:rPr>
                <w:rFonts w:ascii="Times New Roman" w:hAnsi="Times New Roman"/>
                <w:sz w:val="20"/>
                <w:szCs w:val="20"/>
                <w:lang w:val="en-GB"/>
              </w:rPr>
            </w:pPr>
            <w:r w:rsidRPr="00AE5E87">
              <w:rPr>
                <w:rFonts w:ascii="Times New Roman" w:hAnsi="Times New Roman"/>
                <w:sz w:val="20"/>
                <w:szCs w:val="20"/>
                <w:lang w:val="en-GB"/>
              </w:rPr>
              <w:t xml:space="preserve">Art. 216, comma 27-octies </w:t>
            </w:r>
            <w:proofErr w:type="spellStart"/>
            <w:r w:rsidRPr="00AE5E87">
              <w:rPr>
                <w:rFonts w:ascii="Times New Roman" w:hAnsi="Times New Roman"/>
                <w:sz w:val="20"/>
                <w:szCs w:val="20"/>
                <w:lang w:val="en-GB"/>
              </w:rPr>
              <w:t>D.lgs</w:t>
            </w:r>
            <w:proofErr w:type="spellEnd"/>
            <w:r w:rsidRPr="00AE5E87">
              <w:rPr>
                <w:rFonts w:ascii="Times New Roman" w:hAnsi="Times New Roman"/>
                <w:sz w:val="20"/>
                <w:szCs w:val="20"/>
                <w:lang w:val="en-GB"/>
              </w:rPr>
              <w:t xml:space="preserve"> 50/2016</w:t>
            </w:r>
          </w:p>
          <w:p w14:paraId="2E07BC0F" w14:textId="628D7C06" w:rsidR="00076B74" w:rsidRPr="00AE5E87"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sz w:val="20"/>
                <w:szCs w:val="20"/>
              </w:rPr>
              <w:t>Linee guida per la redazione del PFTE redatte dal Consiglio Superiore</w:t>
            </w:r>
            <w:r w:rsidRPr="00AE5E87">
              <w:rPr>
                <w:rFonts w:ascii="Times New Roman" w:hAnsi="Times New Roman"/>
                <w:color w:val="000000"/>
                <w:sz w:val="20"/>
                <w:szCs w:val="20"/>
              </w:rPr>
              <w:t xml:space="preserv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9C6601D" w14:textId="77777777" w:rsidR="00076B74" w:rsidRPr="00630512" w:rsidRDefault="00076B74" w:rsidP="00076B74">
            <w:pPr>
              <w:rPr>
                <w:rFonts w:ascii="Times New Roman" w:hAnsi="Times New Roman" w:cs="Times New Roman"/>
                <w:sz w:val="20"/>
                <w:szCs w:val="20"/>
              </w:rPr>
            </w:pPr>
          </w:p>
        </w:tc>
      </w:tr>
      <w:bookmarkEnd w:id="0"/>
      <w:tr w:rsidR="00076B74" w:rsidRPr="00A30D8D" w14:paraId="797839B9"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DBED5E" w14:textId="77777777" w:rsidR="00076B74" w:rsidRPr="00ED6A67"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B2E095D" w14:textId="68DBE245"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È stato redatto il Documento di Fattibilità delle Alternative Progettuali (DOCFAP)?</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6846714"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30734754"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202A02F0" w14:textId="51842BEB" w:rsidR="00076B74" w:rsidRPr="00A30D8D"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695BE5F"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DOCFAP</w:t>
            </w:r>
          </w:p>
          <w:p w14:paraId="06BF75FA" w14:textId="77777777" w:rsidR="00076B74" w:rsidRPr="00A30D8D" w:rsidRDefault="00076B74" w:rsidP="00F72683">
            <w:pPr>
              <w:pStyle w:val="Paragrafoelenco"/>
              <w:ind w:left="175"/>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A1DA18D" w14:textId="77777777" w:rsidR="00076B74" w:rsidRPr="00A30D8D"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9B520D9"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Art. 23 </w:t>
            </w:r>
            <w:proofErr w:type="spellStart"/>
            <w:r w:rsidRPr="00F739DB">
              <w:rPr>
                <w:rFonts w:ascii="Times New Roman" w:hAnsi="Times New Roman"/>
                <w:sz w:val="20"/>
                <w:szCs w:val="20"/>
              </w:rPr>
              <w:t>D.lgs</w:t>
            </w:r>
            <w:proofErr w:type="spellEnd"/>
            <w:r w:rsidRPr="00F739DB">
              <w:rPr>
                <w:rFonts w:ascii="Times New Roman" w:hAnsi="Times New Roman"/>
                <w:sz w:val="20"/>
                <w:szCs w:val="20"/>
              </w:rPr>
              <w:t xml:space="preserve"> 50/2016</w:t>
            </w:r>
          </w:p>
          <w:p w14:paraId="44B9F29C" w14:textId="77777777" w:rsidR="00076B74"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Art 48 comma 7 D.L. 77/2021</w:t>
            </w:r>
          </w:p>
          <w:p w14:paraId="5DCBA518" w14:textId="2C9D12FB"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color w:val="000000"/>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88961C2" w14:textId="77777777" w:rsidR="00076B74" w:rsidRPr="00A30D8D" w:rsidRDefault="00076B74" w:rsidP="00076B74">
            <w:pPr>
              <w:rPr>
                <w:rFonts w:ascii="Times New Roman" w:hAnsi="Times New Roman" w:cs="Times New Roman"/>
                <w:sz w:val="20"/>
                <w:szCs w:val="20"/>
              </w:rPr>
            </w:pPr>
          </w:p>
        </w:tc>
      </w:tr>
      <w:tr w:rsidR="00076B74" w:rsidRPr="00CE2EC2" w14:paraId="196F2288"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1C57D9"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D62F0FC" w14:textId="31FCFAB6"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È stato redatto il Documento di Indirizzo della Progettazione (DIP)?</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D5115FD"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0AC5734A"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465A2470" w14:textId="53E49255" w:rsidR="00076B74" w:rsidRPr="001D555C"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CD2FAB0"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DIP</w:t>
            </w:r>
          </w:p>
          <w:p w14:paraId="01E91819" w14:textId="77777777" w:rsidR="00076B74" w:rsidRPr="001D555C" w:rsidRDefault="00076B74" w:rsidP="00076B74">
            <w:pPr>
              <w:pStyle w:val="Paragrafoelenco"/>
              <w:ind w:left="175" w:hanging="141"/>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4E1820"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2DB7433" w14:textId="77777777" w:rsidR="00076B74" w:rsidRPr="00F739DB" w:rsidRDefault="00076B74" w:rsidP="00076B74">
            <w:pPr>
              <w:pStyle w:val="Paragrafoelenco"/>
              <w:numPr>
                <w:ilvl w:val="0"/>
                <w:numId w:val="2"/>
              </w:numPr>
              <w:ind w:left="175" w:hanging="141"/>
              <w:jc w:val="both"/>
              <w:rPr>
                <w:rFonts w:ascii="Times New Roman" w:hAnsi="Times New Roman"/>
                <w:color w:val="000000"/>
                <w:sz w:val="20"/>
                <w:szCs w:val="20"/>
              </w:rPr>
            </w:pPr>
            <w:r w:rsidRPr="00F739DB">
              <w:rPr>
                <w:rFonts w:ascii="Times New Roman" w:hAnsi="Times New Roman"/>
                <w:color w:val="000000"/>
                <w:sz w:val="20"/>
                <w:szCs w:val="20"/>
              </w:rPr>
              <w:t xml:space="preserve">Art. 23 </w:t>
            </w:r>
            <w:proofErr w:type="spellStart"/>
            <w:r w:rsidRPr="00F739DB">
              <w:rPr>
                <w:rFonts w:ascii="Times New Roman" w:hAnsi="Times New Roman"/>
                <w:color w:val="000000"/>
                <w:sz w:val="20"/>
                <w:szCs w:val="20"/>
              </w:rPr>
              <w:t>D.lgs</w:t>
            </w:r>
            <w:proofErr w:type="spellEnd"/>
            <w:r w:rsidRPr="00F739DB">
              <w:rPr>
                <w:rFonts w:ascii="Times New Roman" w:hAnsi="Times New Roman"/>
                <w:color w:val="000000"/>
                <w:sz w:val="20"/>
                <w:szCs w:val="20"/>
              </w:rPr>
              <w:t xml:space="preserve"> 50/2016</w:t>
            </w:r>
          </w:p>
          <w:p w14:paraId="6805C0EF" w14:textId="77777777" w:rsidR="00076B74" w:rsidRDefault="00076B74" w:rsidP="00076B74">
            <w:pPr>
              <w:pStyle w:val="Paragrafoelenco"/>
              <w:numPr>
                <w:ilvl w:val="0"/>
                <w:numId w:val="2"/>
              </w:numPr>
              <w:ind w:left="175" w:hanging="141"/>
              <w:jc w:val="both"/>
              <w:rPr>
                <w:rFonts w:ascii="Times New Roman" w:hAnsi="Times New Roman"/>
                <w:color w:val="000000"/>
                <w:sz w:val="20"/>
                <w:szCs w:val="20"/>
              </w:rPr>
            </w:pPr>
            <w:r w:rsidRPr="00301CEC">
              <w:rPr>
                <w:rFonts w:ascii="Times New Roman" w:hAnsi="Times New Roman"/>
                <w:color w:val="000000"/>
                <w:sz w:val="20"/>
                <w:szCs w:val="20"/>
              </w:rPr>
              <w:t xml:space="preserve">Art 48 comma 7 </w:t>
            </w:r>
            <w:r w:rsidRPr="00F739DB">
              <w:rPr>
                <w:rFonts w:ascii="Times New Roman" w:hAnsi="Times New Roman"/>
                <w:color w:val="000000"/>
                <w:sz w:val="20"/>
                <w:szCs w:val="20"/>
              </w:rPr>
              <w:t>D.L. 77/2021</w:t>
            </w:r>
          </w:p>
          <w:p w14:paraId="06EE2ED0" w14:textId="3FC78D21"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color w:val="000000"/>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A869E2D" w14:textId="77777777" w:rsidR="00076B74" w:rsidRPr="001D555C" w:rsidRDefault="00076B74" w:rsidP="00076B74">
            <w:pPr>
              <w:rPr>
                <w:rFonts w:ascii="Times New Roman" w:hAnsi="Times New Roman" w:cs="Times New Roman"/>
                <w:sz w:val="20"/>
                <w:szCs w:val="20"/>
              </w:rPr>
            </w:pPr>
          </w:p>
        </w:tc>
      </w:tr>
      <w:tr w:rsidR="00076B74" w:rsidRPr="00CE2EC2" w14:paraId="46CE5E29"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1B46E"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F93A3B3" w14:textId="657E11F0"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Il Progetto di fattibilità tecnica ed economica (PFTE) è stato redatto in conformità alle Linee Guida del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083140F"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2FA53E32"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2DFBC54C" w14:textId="714FC739"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ECCC216" w14:textId="1C9AC55A" w:rsidR="00076B74" w:rsidRPr="00F739DB" w:rsidRDefault="00076B74" w:rsidP="00076B74">
            <w:pPr>
              <w:pStyle w:val="Paragrafoelenco"/>
              <w:numPr>
                <w:ilvl w:val="0"/>
                <w:numId w:val="2"/>
              </w:numPr>
              <w:ind w:left="175" w:hanging="141"/>
              <w:jc w:val="both"/>
              <w:rPr>
                <w:rFonts w:ascii="Times New Roman" w:hAnsi="Times New Roman"/>
                <w:sz w:val="20"/>
                <w:szCs w:val="20"/>
              </w:rPr>
            </w:pPr>
            <w:r>
              <w:rPr>
                <w:rFonts w:ascii="Times New Roman" w:hAnsi="Times New Roman"/>
                <w:color w:val="000000"/>
                <w:sz w:val="20"/>
                <w:szCs w:val="20"/>
              </w:rPr>
              <w:t xml:space="preserve">PFTE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03E98CB"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C784C34" w14:textId="7891DA0B"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color w:val="000000"/>
                <w:sz w:val="20"/>
                <w:szCs w:val="20"/>
                <w:lang w:val="en-GB"/>
              </w:rPr>
              <w:t xml:space="preserve">Art </w:t>
            </w:r>
            <w:r>
              <w:rPr>
                <w:rFonts w:ascii="Times New Roman" w:hAnsi="Times New Roman"/>
                <w:color w:val="000000"/>
                <w:sz w:val="20"/>
                <w:szCs w:val="20"/>
                <w:lang w:val="en-GB"/>
              </w:rPr>
              <w:t>48 c. 7 D.L. 77/2021</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E106A65" w14:textId="77777777" w:rsidR="00076B74" w:rsidRPr="001D555C" w:rsidRDefault="00076B74" w:rsidP="00076B74">
            <w:pPr>
              <w:rPr>
                <w:rFonts w:ascii="Times New Roman" w:hAnsi="Times New Roman" w:cs="Times New Roman"/>
                <w:sz w:val="20"/>
                <w:szCs w:val="20"/>
              </w:rPr>
            </w:pPr>
          </w:p>
        </w:tc>
      </w:tr>
      <w:tr w:rsidR="00076B74" w:rsidRPr="00CE2EC2" w14:paraId="3AEF51EF"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874A68"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E66DBB9" w14:textId="77777777" w:rsidR="00076B74" w:rsidRPr="00182082" w:rsidRDefault="00076B74" w:rsidP="00076B74">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 xml:space="preserve">Il PFTE è stato approvato dalla Conferenza nazionale dei servizi di cui all’art 27 comma 3 D. lgs 50/2016 tenuto conto di tutti i pareri, nulla osta e autorizzazioni necessarie? </w:t>
            </w:r>
          </w:p>
          <w:p w14:paraId="1B080846" w14:textId="77777777" w:rsidR="00076B74" w:rsidRPr="00182082" w:rsidRDefault="00076B74" w:rsidP="00076B74">
            <w:pPr>
              <w:spacing w:after="0"/>
              <w:jc w:val="both"/>
              <w:rPr>
                <w:rFonts w:ascii="Times New Roman" w:eastAsia="Times New Roman" w:hAnsi="Times New Roman" w:cs="Times New Roman"/>
                <w:color w:val="000000"/>
                <w:sz w:val="20"/>
                <w:szCs w:val="20"/>
                <w:lang w:eastAsia="it-IT"/>
              </w:rPr>
            </w:pPr>
          </w:p>
          <w:p w14:paraId="2E3E3333" w14:textId="77777777" w:rsidR="00076B74" w:rsidRPr="00182082" w:rsidRDefault="00076B74" w:rsidP="00076B74">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E322486"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regolare</w:t>
            </w:r>
          </w:p>
          <w:p w14:paraId="04AFD9E9"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non regolare</w:t>
            </w:r>
          </w:p>
          <w:p w14:paraId="233F06F1" w14:textId="69478015" w:rsidR="00076B74" w:rsidRPr="00F739DB" w:rsidRDefault="00076B74" w:rsidP="00076B74">
            <w:pPr>
              <w:spacing w:after="0" w:line="240" w:lineRule="auto"/>
              <w:rPr>
                <w:rFonts w:ascii="Times New Roman" w:hAnsi="Times New Roman" w:cs="Times New Roman"/>
                <w:sz w:val="20"/>
                <w:szCs w:val="20"/>
              </w:rPr>
            </w:pPr>
            <w:r w:rsidRPr="008F7694">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709878F" w14:textId="77777777" w:rsidR="00076B74" w:rsidRPr="007C2103" w:rsidRDefault="00076B74" w:rsidP="00076B74">
            <w:pPr>
              <w:pStyle w:val="Paragrafoelenco"/>
              <w:numPr>
                <w:ilvl w:val="0"/>
                <w:numId w:val="2"/>
              </w:numPr>
              <w:ind w:left="175" w:hanging="141"/>
              <w:jc w:val="both"/>
              <w:rPr>
                <w:rFonts w:ascii="Times New Roman" w:hAnsi="Times New Roman"/>
                <w:sz w:val="20"/>
                <w:szCs w:val="20"/>
              </w:rPr>
            </w:pPr>
            <w:r w:rsidRPr="007C2103">
              <w:rPr>
                <w:rFonts w:ascii="Times New Roman" w:hAnsi="Times New Roman"/>
                <w:sz w:val="20"/>
                <w:szCs w:val="20"/>
              </w:rPr>
              <w:t>PFTE</w:t>
            </w:r>
          </w:p>
          <w:p w14:paraId="43A2624C" w14:textId="77777777" w:rsidR="00076B74" w:rsidRPr="00897012" w:rsidRDefault="00076B74" w:rsidP="00076B74">
            <w:pPr>
              <w:pStyle w:val="Paragrafoelenco"/>
              <w:numPr>
                <w:ilvl w:val="0"/>
                <w:numId w:val="2"/>
              </w:numPr>
              <w:ind w:left="175" w:hanging="141"/>
              <w:jc w:val="both"/>
              <w:rPr>
                <w:rFonts w:ascii="Times New Roman" w:hAnsi="Times New Roman"/>
                <w:sz w:val="20"/>
                <w:szCs w:val="20"/>
              </w:rPr>
            </w:pPr>
            <w:r w:rsidRPr="007C2103">
              <w:rPr>
                <w:rFonts w:ascii="Times New Roman" w:hAnsi="Times New Roman"/>
                <w:sz w:val="20"/>
                <w:szCs w:val="20"/>
              </w:rPr>
              <w:t xml:space="preserve">Determina conclusiva della Conferenza dei servizi </w:t>
            </w:r>
          </w:p>
          <w:p w14:paraId="43FA161B" w14:textId="47A1E66F"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7C2103">
              <w:rPr>
                <w:rFonts w:ascii="Times New Roman" w:hAnsi="Times New Roman"/>
                <w:sz w:val="20"/>
                <w:szCs w:val="20"/>
              </w:rPr>
              <w:t>Pareri</w:t>
            </w:r>
            <w:r w:rsidRPr="0040170C">
              <w:rPr>
                <w:rFonts w:ascii="Times New Roman" w:hAnsi="Times New Roman"/>
                <w:sz w:val="20"/>
                <w:szCs w:val="20"/>
              </w:rPr>
              <w:t xml:space="preserve"> e atti di assenso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2ED961"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9120E96" w14:textId="77777777" w:rsidR="00076B74" w:rsidRDefault="00076B74" w:rsidP="00076B74">
            <w:pPr>
              <w:pStyle w:val="Paragrafoelenco"/>
              <w:numPr>
                <w:ilvl w:val="0"/>
                <w:numId w:val="2"/>
              </w:numPr>
              <w:ind w:left="175" w:hanging="141"/>
              <w:jc w:val="both"/>
              <w:rPr>
                <w:rFonts w:ascii="Times New Roman" w:hAnsi="Times New Roman"/>
                <w:color w:val="000000"/>
                <w:sz w:val="20"/>
                <w:szCs w:val="20"/>
              </w:rPr>
            </w:pPr>
            <w:r w:rsidRPr="00F739DB">
              <w:rPr>
                <w:rFonts w:ascii="Times New Roman" w:hAnsi="Times New Roman"/>
                <w:color w:val="000000"/>
                <w:sz w:val="20"/>
                <w:szCs w:val="20"/>
              </w:rPr>
              <w:t xml:space="preserve">Art. 48 comma 5 </w:t>
            </w:r>
            <w:r>
              <w:rPr>
                <w:rFonts w:ascii="Times New Roman" w:hAnsi="Times New Roman"/>
                <w:color w:val="000000"/>
                <w:sz w:val="20"/>
                <w:szCs w:val="20"/>
              </w:rPr>
              <w:t>Dl 77/2021</w:t>
            </w:r>
          </w:p>
          <w:p w14:paraId="34C6574D" w14:textId="77777777" w:rsidR="00076B74" w:rsidRPr="00F739DB" w:rsidRDefault="00076B74" w:rsidP="00076B74">
            <w:pPr>
              <w:pStyle w:val="Paragrafoelenco"/>
              <w:numPr>
                <w:ilvl w:val="0"/>
                <w:numId w:val="2"/>
              </w:numPr>
              <w:ind w:left="175" w:hanging="141"/>
              <w:jc w:val="both"/>
              <w:rPr>
                <w:rFonts w:ascii="Times New Roman" w:hAnsi="Times New Roman"/>
                <w:color w:val="000000"/>
                <w:sz w:val="20"/>
                <w:szCs w:val="20"/>
              </w:rPr>
            </w:pPr>
            <w:r>
              <w:rPr>
                <w:rFonts w:ascii="Times New Roman" w:hAnsi="Times New Roman"/>
                <w:color w:val="000000"/>
                <w:sz w:val="20"/>
                <w:szCs w:val="20"/>
              </w:rPr>
              <w:t xml:space="preserve">Art 48 comma </w:t>
            </w:r>
            <w:proofErr w:type="gramStart"/>
            <w:r>
              <w:rPr>
                <w:rFonts w:ascii="Times New Roman" w:hAnsi="Times New Roman"/>
                <w:color w:val="000000"/>
                <w:sz w:val="20"/>
                <w:szCs w:val="20"/>
              </w:rPr>
              <w:t>5,,</w:t>
            </w:r>
            <w:proofErr w:type="gramEnd"/>
            <w:r>
              <w:rPr>
                <w:rFonts w:ascii="Times New Roman" w:hAnsi="Times New Roman"/>
                <w:color w:val="000000"/>
                <w:sz w:val="20"/>
                <w:szCs w:val="20"/>
              </w:rPr>
              <w:t xml:space="preserve"> 5-bis, 5-ter, 5- quater</w:t>
            </w:r>
            <w:r w:rsidRPr="00F739DB">
              <w:rPr>
                <w:rFonts w:ascii="Times New Roman" w:hAnsi="Times New Roman"/>
                <w:color w:val="000000"/>
                <w:sz w:val="20"/>
                <w:szCs w:val="20"/>
              </w:rPr>
              <w:t xml:space="preserve"> D-L- 77/2021</w:t>
            </w:r>
            <w:r>
              <w:rPr>
                <w:rFonts w:ascii="Times New Roman" w:hAnsi="Times New Roman"/>
                <w:color w:val="000000"/>
                <w:sz w:val="20"/>
                <w:szCs w:val="20"/>
              </w:rPr>
              <w:t xml:space="preserve"> per valutazioni avviate successivamente al 24 febbraio 2023</w:t>
            </w:r>
          </w:p>
          <w:p w14:paraId="5C565AB1" w14:textId="77777777"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7E22D43" w14:textId="77777777" w:rsidR="00076B74" w:rsidRPr="001D555C" w:rsidRDefault="00076B74" w:rsidP="00076B74">
            <w:pPr>
              <w:rPr>
                <w:rFonts w:ascii="Times New Roman" w:hAnsi="Times New Roman" w:cs="Times New Roman"/>
                <w:sz w:val="20"/>
                <w:szCs w:val="20"/>
              </w:rPr>
            </w:pPr>
          </w:p>
        </w:tc>
      </w:tr>
      <w:tr w:rsidR="00076B74" w:rsidRPr="00CE2EC2" w14:paraId="362099C2"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CE1CB"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52CEFB3E" w14:textId="380FF166"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Sui PFTE di lavori di importo pari o superiori ai 100 milioni di euro è stato reso il parere del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6ACBA62"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regolare</w:t>
            </w:r>
          </w:p>
          <w:p w14:paraId="3B7723C2"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non regolare</w:t>
            </w:r>
          </w:p>
          <w:p w14:paraId="698952D6" w14:textId="64A3A15E" w:rsidR="00076B74" w:rsidRPr="00F739DB" w:rsidRDefault="00076B74" w:rsidP="00076B74">
            <w:pPr>
              <w:spacing w:after="0" w:line="240" w:lineRule="auto"/>
              <w:rPr>
                <w:rFonts w:ascii="Times New Roman" w:hAnsi="Times New Roman" w:cs="Times New Roman"/>
                <w:sz w:val="20"/>
                <w:szCs w:val="20"/>
              </w:rPr>
            </w:pPr>
            <w:r w:rsidRPr="008F7694">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43BC95D" w14:textId="74726F75" w:rsidR="00076B74" w:rsidRPr="00F739DB" w:rsidRDefault="00076B74" w:rsidP="00076B74">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P</w:t>
            </w:r>
            <w:r w:rsidRPr="0040170C">
              <w:rPr>
                <w:rFonts w:ascii="Times New Roman" w:hAnsi="Times New Roman"/>
                <w:sz w:val="20"/>
                <w:szCs w:val="20"/>
              </w:rPr>
              <w:t>arere del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4A8C4A9"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98D5300" w14:textId="652AD350"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sz w:val="20"/>
                <w:szCs w:val="20"/>
              </w:rPr>
              <w:t>A</w:t>
            </w:r>
            <w:r w:rsidRPr="00897012">
              <w:rPr>
                <w:rFonts w:ascii="Times New Roman" w:hAnsi="Times New Roman"/>
                <w:color w:val="000000"/>
                <w:sz w:val="20"/>
                <w:szCs w:val="20"/>
              </w:rPr>
              <w:t>rt. 48 comma 7</w:t>
            </w:r>
            <w:r>
              <w:rPr>
                <w:rFonts w:ascii="Times New Roman" w:hAnsi="Times New Roman"/>
                <w:color w:val="000000"/>
                <w:sz w:val="20"/>
                <w:szCs w:val="20"/>
              </w:rPr>
              <w:t xml:space="preserve"> </w:t>
            </w:r>
            <w:r w:rsidRPr="00F739DB">
              <w:rPr>
                <w:rFonts w:ascii="Times New Roman" w:hAnsi="Times New Roman"/>
                <w:color w:val="000000"/>
                <w:sz w:val="20"/>
                <w:szCs w:val="20"/>
              </w:rPr>
              <w:t xml:space="preserve">DL 77/2021 </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DB5E50B" w14:textId="77777777" w:rsidR="00076B74" w:rsidRPr="001D555C" w:rsidRDefault="00076B74" w:rsidP="00076B74">
            <w:pPr>
              <w:rPr>
                <w:rFonts w:ascii="Times New Roman" w:hAnsi="Times New Roman" w:cs="Times New Roman"/>
                <w:sz w:val="20"/>
                <w:szCs w:val="20"/>
              </w:rPr>
            </w:pPr>
          </w:p>
        </w:tc>
      </w:tr>
      <w:tr w:rsidR="00076B74" w:rsidRPr="00CE2EC2" w14:paraId="0105779D"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959233"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72168FDB" w14:textId="36F98EFC"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Il PFTE, in relazione alle dimensioni, tipologia e categoria dell’intervento, salva diversa disposizione adottata dal RUP, è composto dagli elaborati previsti ai sensi delle Linee guida per la redazione del PFTE redatte dal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EEF3B1B"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regolare</w:t>
            </w:r>
          </w:p>
          <w:p w14:paraId="5ABB4151"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non regolare</w:t>
            </w:r>
          </w:p>
          <w:p w14:paraId="6699C2E3" w14:textId="5CC59757" w:rsidR="00076B74" w:rsidRPr="00F739DB" w:rsidRDefault="00076B74" w:rsidP="00076B74">
            <w:pPr>
              <w:spacing w:after="0" w:line="240" w:lineRule="auto"/>
              <w:rPr>
                <w:rFonts w:ascii="Times New Roman" w:hAnsi="Times New Roman" w:cs="Times New Roman"/>
                <w:sz w:val="20"/>
                <w:szCs w:val="20"/>
              </w:rPr>
            </w:pPr>
            <w:r w:rsidRPr="008F7694">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3D661E5" w14:textId="234BD96C"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PFTE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2766974"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FE0BE88" w14:textId="77777777" w:rsidR="00076B74" w:rsidRPr="00F739DB"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F739DB">
              <w:rPr>
                <w:rFonts w:ascii="Times New Roman" w:hAnsi="Times New Roman"/>
                <w:color w:val="000000" w:themeColor="text1"/>
                <w:sz w:val="20"/>
                <w:szCs w:val="20"/>
              </w:rPr>
              <w:t>DL 77/2021 art. 48 comma 7</w:t>
            </w:r>
          </w:p>
          <w:p w14:paraId="53B86A1F" w14:textId="5BFA2705"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F739DB">
              <w:rPr>
                <w:rFonts w:ascii="Times New Roman" w:hAnsi="Times New Roman"/>
                <w:color w:val="000000" w:themeColor="text1"/>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4CBFF13" w14:textId="77777777" w:rsidR="00076B74" w:rsidRPr="001D555C" w:rsidRDefault="00076B74" w:rsidP="00076B74">
            <w:pPr>
              <w:rPr>
                <w:rFonts w:ascii="Times New Roman" w:hAnsi="Times New Roman" w:cs="Times New Roman"/>
                <w:sz w:val="20"/>
                <w:szCs w:val="20"/>
              </w:rPr>
            </w:pPr>
          </w:p>
        </w:tc>
      </w:tr>
      <w:tr w:rsidR="00076B74" w:rsidRPr="00CE2EC2" w14:paraId="4193A576"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3123B"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6B7CCD3" w14:textId="77777777" w:rsidR="00076B74" w:rsidRPr="00182082" w:rsidRDefault="00076B74" w:rsidP="00076B74">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 xml:space="preserve">Il PFTE è stato approvato anche in esito alla verifica preventiva ai sensi dell’art. 26, </w:t>
            </w:r>
            <w:r w:rsidRPr="00182082" w:rsidDel="00097768">
              <w:rPr>
                <w:rFonts w:ascii="Times New Roman" w:eastAsia="Times New Roman" w:hAnsi="Times New Roman" w:cs="Times New Roman"/>
                <w:color w:val="000000"/>
                <w:sz w:val="20"/>
                <w:szCs w:val="20"/>
                <w:lang w:eastAsia="it-IT"/>
              </w:rPr>
              <w:t xml:space="preserve">comma 6 </w:t>
            </w:r>
            <w:r w:rsidRPr="00182082">
              <w:rPr>
                <w:rFonts w:ascii="Times New Roman" w:eastAsia="Times New Roman" w:hAnsi="Times New Roman" w:cs="Times New Roman"/>
                <w:color w:val="000000"/>
                <w:sz w:val="20"/>
                <w:szCs w:val="20"/>
                <w:lang w:eastAsia="it-IT"/>
              </w:rPr>
              <w:t>del D. lgs 50/2016?</w:t>
            </w:r>
          </w:p>
          <w:p w14:paraId="7C2F3965" w14:textId="77777777" w:rsidR="00076B74" w:rsidRPr="00182082" w:rsidRDefault="00076B74" w:rsidP="00076B74">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439849B"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5DA112DC"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3AB9E156" w14:textId="075D7923"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7FCE6D1" w14:textId="77777777" w:rsidR="00076B74" w:rsidRDefault="00076B74" w:rsidP="00076B74">
            <w:pPr>
              <w:pStyle w:val="Paragrafoelenco"/>
              <w:numPr>
                <w:ilvl w:val="0"/>
                <w:numId w:val="2"/>
              </w:numPr>
              <w:ind w:left="175" w:hanging="141"/>
              <w:jc w:val="both"/>
              <w:rPr>
                <w:rFonts w:ascii="Times New Roman" w:hAnsi="Times New Roman"/>
                <w:sz w:val="20"/>
                <w:szCs w:val="20"/>
              </w:rPr>
            </w:pPr>
            <w:r w:rsidRPr="00B90CE9">
              <w:rPr>
                <w:rFonts w:ascii="Times New Roman" w:hAnsi="Times New Roman"/>
                <w:sz w:val="20"/>
                <w:szCs w:val="20"/>
              </w:rPr>
              <w:t>Atti di verifica formale</w:t>
            </w:r>
          </w:p>
          <w:p w14:paraId="2C2FB51F" w14:textId="77777777" w:rsidR="00076B74" w:rsidRPr="00B90CE9" w:rsidDel="00F37CBA" w:rsidRDefault="00076B74" w:rsidP="00076B74">
            <w:pPr>
              <w:pStyle w:val="Paragrafoelenco"/>
              <w:numPr>
                <w:ilvl w:val="0"/>
                <w:numId w:val="2"/>
              </w:numPr>
              <w:ind w:left="175" w:hanging="141"/>
              <w:jc w:val="both"/>
              <w:rPr>
                <w:rFonts w:ascii="Times New Roman" w:hAnsi="Times New Roman"/>
                <w:sz w:val="20"/>
                <w:szCs w:val="20"/>
              </w:rPr>
            </w:pPr>
            <w:r w:rsidRPr="00B90CE9" w:rsidDel="009F7F68">
              <w:rPr>
                <w:rFonts w:ascii="Times New Roman" w:hAnsi="Times New Roman"/>
                <w:sz w:val="20"/>
                <w:szCs w:val="20"/>
              </w:rPr>
              <w:t>approvazione</w:t>
            </w:r>
            <w:r w:rsidRPr="00B90CE9">
              <w:rPr>
                <w:rFonts w:ascii="Times New Roman" w:hAnsi="Times New Roman"/>
                <w:sz w:val="20"/>
                <w:szCs w:val="20"/>
              </w:rPr>
              <w:t xml:space="preserve"> del PFTE </w:t>
            </w:r>
          </w:p>
          <w:p w14:paraId="3D442DE5" w14:textId="77777777" w:rsidR="00076B74" w:rsidRDefault="00076B74" w:rsidP="00076B74">
            <w:pPr>
              <w:pStyle w:val="Paragrafoelenco"/>
              <w:numPr>
                <w:ilvl w:val="0"/>
                <w:numId w:val="2"/>
              </w:numPr>
              <w:ind w:left="175" w:hanging="141"/>
              <w:jc w:val="both"/>
              <w:rPr>
                <w:rFonts w:ascii="Times New Roman" w:hAnsi="Times New Roman"/>
                <w:sz w:val="20"/>
                <w:szCs w:val="20"/>
              </w:rPr>
            </w:pPr>
            <w:r w:rsidRPr="00B90CE9">
              <w:rPr>
                <w:rFonts w:ascii="Times New Roman" w:hAnsi="Times New Roman"/>
                <w:sz w:val="20"/>
                <w:szCs w:val="20"/>
              </w:rPr>
              <w:t>Atto di validazione del PFTE</w:t>
            </w:r>
          </w:p>
          <w:p w14:paraId="08066DA6" w14:textId="7BA1768A" w:rsidR="00076B74" w:rsidRPr="00F739DB" w:rsidRDefault="00076B74" w:rsidP="00076B74">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 xml:space="preserve">PFTE </w:t>
            </w:r>
            <w:r w:rsidRPr="00B90CE9">
              <w:rPr>
                <w:rFonts w:ascii="Times New Roman" w:hAnsi="Times New Roman"/>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A91EC4"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C4D8FDA" w14:textId="77777777" w:rsidR="00076B74" w:rsidRPr="00971CB7" w:rsidRDefault="00076B74" w:rsidP="00076B74">
            <w:pPr>
              <w:pStyle w:val="Paragrafoelenco"/>
              <w:numPr>
                <w:ilvl w:val="0"/>
                <w:numId w:val="2"/>
              </w:numPr>
              <w:ind w:left="175" w:hanging="141"/>
              <w:jc w:val="both"/>
              <w:rPr>
                <w:rFonts w:ascii="Times New Roman" w:hAnsi="Times New Roman"/>
                <w:color w:val="000000"/>
                <w:sz w:val="20"/>
                <w:szCs w:val="20"/>
              </w:rPr>
            </w:pPr>
            <w:r w:rsidRPr="00971CB7">
              <w:rPr>
                <w:rFonts w:ascii="Times New Roman" w:hAnsi="Times New Roman"/>
                <w:color w:val="000000"/>
                <w:sz w:val="20"/>
                <w:szCs w:val="20"/>
              </w:rPr>
              <w:t xml:space="preserve">Artt. 23, 26 </w:t>
            </w:r>
            <w:r>
              <w:rPr>
                <w:rFonts w:ascii="Times New Roman" w:hAnsi="Times New Roman"/>
                <w:color w:val="000000"/>
                <w:sz w:val="20"/>
                <w:szCs w:val="20"/>
              </w:rPr>
              <w:t>comma 6,8</w:t>
            </w:r>
            <w:r w:rsidRPr="00971CB7">
              <w:rPr>
                <w:rFonts w:ascii="Times New Roman" w:hAnsi="Times New Roman"/>
                <w:color w:val="000000"/>
                <w:sz w:val="20"/>
                <w:szCs w:val="20"/>
              </w:rPr>
              <w:t xml:space="preserve"> D.lgs. 50/2016</w:t>
            </w:r>
          </w:p>
          <w:p w14:paraId="4694AAFC" w14:textId="77777777" w:rsidR="00076B74" w:rsidRPr="00AE5E87"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971CB7">
              <w:rPr>
                <w:rFonts w:ascii="Times New Roman" w:hAnsi="Times New Roman"/>
                <w:color w:val="000000"/>
                <w:sz w:val="20"/>
                <w:szCs w:val="20"/>
              </w:rPr>
              <w:t>Art. 48 comma 2</w:t>
            </w:r>
            <w:r>
              <w:rPr>
                <w:rFonts w:ascii="Times New Roman" w:hAnsi="Times New Roman"/>
                <w:color w:val="000000"/>
                <w:sz w:val="20"/>
                <w:szCs w:val="20"/>
              </w:rPr>
              <w:t xml:space="preserve"> e comma 5 quinquies</w:t>
            </w:r>
            <w:r w:rsidRPr="00971CB7">
              <w:rPr>
                <w:rFonts w:ascii="Times New Roman" w:hAnsi="Times New Roman"/>
                <w:color w:val="000000"/>
                <w:sz w:val="20"/>
                <w:szCs w:val="20"/>
              </w:rPr>
              <w:t xml:space="preserve"> D-l- 77/2021</w:t>
            </w:r>
          </w:p>
          <w:p w14:paraId="680E3E83" w14:textId="50706B13"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971CB7">
              <w:rPr>
                <w:rFonts w:ascii="Times New Roman" w:hAnsi="Times New Roman"/>
                <w:color w:val="000000"/>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0581046E" w14:textId="77777777" w:rsidR="00076B74" w:rsidRPr="001D555C" w:rsidRDefault="00076B74" w:rsidP="00076B74">
            <w:pPr>
              <w:rPr>
                <w:rFonts w:ascii="Times New Roman" w:hAnsi="Times New Roman" w:cs="Times New Roman"/>
                <w:sz w:val="20"/>
                <w:szCs w:val="20"/>
              </w:rPr>
            </w:pPr>
          </w:p>
        </w:tc>
      </w:tr>
      <w:tr w:rsidR="00076B74" w:rsidRPr="00A30D8D" w14:paraId="2BDB090F"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E26AB2" w14:textId="4EAA0B0C" w:rsidR="00076B74" w:rsidRPr="00A30D8D" w:rsidRDefault="00076B74" w:rsidP="00076B74">
            <w:pPr>
              <w:pStyle w:val="Paragrafoelenco"/>
              <w:numPr>
                <w:ilvl w:val="0"/>
                <w:numId w:val="43"/>
              </w:numPr>
              <w:jc w:val="center"/>
              <w:rPr>
                <w:rFonts w:ascii="Times New Roman" w:hAnsi="Times New Roman"/>
                <w:sz w:val="20"/>
                <w:szCs w:val="20"/>
              </w:rPr>
            </w:pPr>
          </w:p>
        </w:tc>
        <w:tc>
          <w:tcPr>
            <w:tcW w:w="3827" w:type="dxa"/>
            <w:shd w:val="clear" w:color="auto" w:fill="auto"/>
          </w:tcPr>
          <w:p w14:paraId="6B1095BC" w14:textId="6F99813A" w:rsidR="00076B74" w:rsidRPr="00182082" w:rsidRDefault="00076B74" w:rsidP="00076B74">
            <w:pPr>
              <w:spacing w:after="0"/>
              <w:jc w:val="both"/>
              <w:rPr>
                <w:rFonts w:ascii="Times New Roman" w:hAnsi="Times New Roman" w:cs="Times New Roman"/>
                <w:sz w:val="20"/>
                <w:szCs w:val="20"/>
              </w:rPr>
            </w:pPr>
            <w:r w:rsidRPr="00182082">
              <w:rPr>
                <w:rFonts w:ascii="Times New Roman" w:eastAsia="Times New Roman" w:hAnsi="Times New Roman" w:cs="Times New Roman"/>
                <w:color w:val="000000" w:themeColor="text1"/>
                <w:sz w:val="20"/>
                <w:szCs w:val="20"/>
                <w:lang w:eastAsia="it-IT"/>
              </w:rPr>
              <w:t xml:space="preserve">Prima dell’avvio della procedura di affidamento, gli elaborati progettuali sono stati validati ai sensi dell’art. 26, comma 8 del D. lgs 50/2016 nonché approvati ai sensi dell’art. 27 del D. lgs 50/2016 medesimo? </w:t>
            </w:r>
          </w:p>
          <w:p w14:paraId="181A10CB" w14:textId="7E20167F" w:rsidR="00076B74" w:rsidRPr="00182082" w:rsidRDefault="00076B74" w:rsidP="00076B74">
            <w:pPr>
              <w:spacing w:after="0"/>
              <w:jc w:val="both"/>
              <w:rPr>
                <w:rFonts w:ascii="Times New Roman" w:eastAsia="Times New Roman" w:hAnsi="Times New Roman" w:cs="Times New Roman"/>
                <w:color w:val="000000" w:themeColor="text1"/>
                <w:sz w:val="20"/>
                <w:szCs w:val="20"/>
                <w:lang w:eastAsia="it-IT"/>
              </w:rPr>
            </w:pPr>
          </w:p>
          <w:p w14:paraId="7C23EBCD" w14:textId="2D53203D" w:rsidR="00076B74" w:rsidRPr="00182082" w:rsidRDefault="00076B74" w:rsidP="00076B74">
            <w:pPr>
              <w:spacing w:after="0"/>
              <w:jc w:val="both"/>
              <w:rPr>
                <w:rFonts w:ascii="Times New Roman" w:eastAsia="Times New Roman" w:hAnsi="Times New Roman" w:cs="Times New Roman"/>
                <w:color w:val="000000" w:themeColor="text1"/>
                <w:kern w:val="0"/>
                <w:sz w:val="20"/>
                <w:szCs w:val="20"/>
                <w:lang w:eastAsia="it-IT"/>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C29727F" w14:textId="77777777" w:rsidR="00076B74" w:rsidRPr="00A30D8D" w:rsidRDefault="00076B74" w:rsidP="00076B74">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52A861E2" w14:textId="77777777" w:rsidR="00076B74" w:rsidRPr="00A30D8D" w:rsidRDefault="00076B74" w:rsidP="00076B74">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8D39AA7" w14:textId="2E2431F1" w:rsidR="00076B74" w:rsidRPr="001C3A8D" w:rsidRDefault="00076B74" w:rsidP="00076B74">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E9DA2E5" w14:textId="2C409716" w:rsidR="00076B74" w:rsidRPr="00ED6A67"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Progetto di fattibilità tecnica ed economica</w:t>
            </w:r>
          </w:p>
          <w:p w14:paraId="072A5A99" w14:textId="48921151"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Progetto definitivo</w:t>
            </w:r>
          </w:p>
          <w:p w14:paraId="68295BC5" w14:textId="65CCECCE"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Progetto esecutivo;</w:t>
            </w:r>
          </w:p>
          <w:p w14:paraId="540A3654" w14:textId="4E36C338"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Rapporto conclusivo di verifica</w:t>
            </w:r>
          </w:p>
          <w:p w14:paraId="317E97E7" w14:textId="14B480F8"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Atti di approvazione dei progetti </w:t>
            </w:r>
          </w:p>
          <w:p w14:paraId="21A066F0" w14:textId="77777777"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Atti di validazione del RUP</w:t>
            </w:r>
          </w:p>
          <w:p w14:paraId="4A4D0B1C" w14:textId="660ABAA9" w:rsidR="00076B74" w:rsidRPr="00A30D8D" w:rsidRDefault="00076B74" w:rsidP="00076B74">
            <w:pPr>
              <w:pStyle w:val="Paragrafoelenco"/>
              <w:ind w:left="175"/>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8B01056" w14:textId="77777777" w:rsidR="00076B74" w:rsidRPr="00A30D8D" w:rsidRDefault="00076B74" w:rsidP="00076B74">
            <w:pPr>
              <w:rPr>
                <w:rFonts w:ascii="Times New Roman" w:hAnsi="Times New Roman" w:cs="Times New Roman"/>
                <w:kern w:val="0"/>
                <w:sz w:val="20"/>
                <w:szCs w:val="20"/>
                <w14:ligatures w14:val="none"/>
              </w:rPr>
            </w:pPr>
          </w:p>
        </w:tc>
        <w:tc>
          <w:tcPr>
            <w:tcW w:w="1474" w:type="dxa"/>
          </w:tcPr>
          <w:p w14:paraId="7EEE4304" w14:textId="2B05101C"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Artt. 23, 26, 27 D.lgs. 50/2016</w:t>
            </w:r>
          </w:p>
          <w:p w14:paraId="799FB853" w14:textId="165AA0E0"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48 comma 2 D.L. 77/2021</w:t>
            </w:r>
          </w:p>
          <w:p w14:paraId="656F5A94" w14:textId="36773C11" w:rsidR="00076B74" w:rsidRPr="00A30D8D" w:rsidRDefault="00076B74" w:rsidP="00076B74">
            <w:pPr>
              <w:spacing w:after="0"/>
              <w:jc w:val="both"/>
              <w:rPr>
                <w:rFonts w:ascii="Times New Roman" w:hAnsi="Times New Roman" w:cs="Times New Roman"/>
                <w:kern w:val="0"/>
                <w:sz w:val="20"/>
                <w:szCs w:val="20"/>
                <w14:ligatures w14:val="none"/>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BF2C777" w14:textId="77777777" w:rsidR="00076B74" w:rsidRPr="00A30D8D" w:rsidRDefault="00076B74" w:rsidP="00076B74">
            <w:pPr>
              <w:spacing w:after="0"/>
              <w:rPr>
                <w:rFonts w:ascii="Times New Roman" w:hAnsi="Times New Roman" w:cs="Times New Roman"/>
                <w:kern w:val="0"/>
                <w:sz w:val="20"/>
                <w:szCs w:val="20"/>
                <w:lang w:val="en-GB"/>
                <w14:ligatures w14:val="none"/>
              </w:rPr>
            </w:pPr>
          </w:p>
        </w:tc>
      </w:tr>
      <w:tr w:rsidR="005D19A2" w:rsidRPr="00A30D8D" w14:paraId="31E327A6" w14:textId="77777777" w:rsidTr="005D19A2">
        <w:trPr>
          <w:trHeight w:val="2372"/>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21DB8F"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00F100D4" w14:textId="753EA993"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1552A8">
              <w:rPr>
                <w:rFonts w:ascii="Times New Roman" w:eastAsia="Times New Roman" w:hAnsi="Times New Roman" w:cs="Times New Roman"/>
                <w:color w:val="000000"/>
                <w:sz w:val="20"/>
                <w:szCs w:val="20"/>
                <w:lang w:eastAsia="it-IT"/>
              </w:rPr>
              <w:t>L’oggetto dell’affidamento è coerente con le finalità del progetto finanziato, così come delineate nell'accordo sottoscritto tra l'Amministrazione Titolare e il Soggetto Attuatore?</w:t>
            </w:r>
            <w:r w:rsidRPr="00C04238">
              <w:rPr>
                <w:rFonts w:ascii="Times New Roman" w:eastAsia="Times New Roman" w:hAnsi="Times New Roman" w:cs="Times New Roman"/>
                <w:color w:val="000000"/>
                <w:sz w:val="20"/>
                <w:szCs w:val="20"/>
                <w:lang w:eastAsia="it-IT"/>
              </w:rPr>
              <w:t xml:space="preserve"> L’importo a base d’asta rientra nella dotazione finanziaria prevista dal quadro economico di progetto?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B7E468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664C6E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8B96C81" w14:textId="732FF45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1BDBF0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Determina a </w:t>
            </w:r>
            <w:r w:rsidRPr="00ED6A67">
              <w:rPr>
                <w:rFonts w:ascii="Times New Roman" w:hAnsi="Times New Roman"/>
                <w:sz w:val="20"/>
                <w:szCs w:val="20"/>
              </w:rPr>
              <w:t>contrarre o atto analogo</w:t>
            </w:r>
          </w:p>
          <w:p w14:paraId="3756D234" w14:textId="126321C5" w:rsidR="005D19A2"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Documentazione di gara (allegata alla determina)</w:t>
            </w:r>
          </w:p>
          <w:p w14:paraId="3C846024" w14:textId="76F0FD5A" w:rsidR="005D19A2" w:rsidRPr="00A30D8D" w:rsidRDefault="005D19A2" w:rsidP="005D19A2">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Convenzione e relativa scheda progetto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D690AC3" w14:textId="77777777" w:rsidR="005D19A2" w:rsidRPr="00A30D8D" w:rsidRDefault="005D19A2" w:rsidP="005D19A2">
            <w:pPr>
              <w:ind w:left="360"/>
              <w:rPr>
                <w:rFonts w:ascii="Times New Roman" w:hAnsi="Times New Roman" w:cs="Times New Roman"/>
                <w:kern w:val="0"/>
                <w:sz w:val="20"/>
                <w:szCs w:val="20"/>
                <w14:ligatures w14:val="none"/>
              </w:rPr>
            </w:pPr>
          </w:p>
        </w:tc>
        <w:tc>
          <w:tcPr>
            <w:tcW w:w="1474" w:type="dxa"/>
          </w:tcPr>
          <w:p w14:paraId="01CEB1D6"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890DCB" w14:textId="77777777" w:rsidR="005D19A2" w:rsidRPr="00A30D8D" w:rsidRDefault="005D19A2" w:rsidP="005D19A2">
            <w:pPr>
              <w:spacing w:after="0"/>
              <w:rPr>
                <w:rFonts w:ascii="Times New Roman" w:hAnsi="Times New Roman" w:cs="Times New Roman"/>
                <w:kern w:val="0"/>
                <w:sz w:val="20"/>
                <w:szCs w:val="20"/>
                <w14:ligatures w14:val="none"/>
              </w:rPr>
            </w:pPr>
          </w:p>
        </w:tc>
      </w:tr>
      <w:tr w:rsidR="005D19A2" w:rsidRPr="00C72C46" w14:paraId="79B841BF"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6E3972"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639E7545" w14:textId="6B94DA91"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 determina a contrarre è stata pubblicata nella sezione “Amministrazione trasparente” del sito istituzionale</w:t>
            </w:r>
            <w:r w:rsidRPr="00ED6A67">
              <w:rPr>
                <w:rFonts w:ascii="Times New Roman" w:eastAsia="Times New Roman" w:hAnsi="Times New Roman" w:cs="Times New Roman"/>
                <w:color w:val="000000"/>
                <w:sz w:val="20"/>
                <w:szCs w:val="20"/>
                <w:lang w:eastAsia="it-IT"/>
              </w:rPr>
              <w:t>?</w:t>
            </w:r>
            <w:r w:rsidRPr="00A30D8D">
              <w:rPr>
                <w:rFonts w:ascii="Times New Roman" w:eastAsia="Times New Roman" w:hAnsi="Times New Roman" w:cs="Times New Roman"/>
                <w:color w:val="000000"/>
                <w:sz w:val="20"/>
                <w:szCs w:val="20"/>
                <w:lang w:eastAsia="it-IT"/>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D3286E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66D65A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105D45F" w14:textId="5140DF0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324BD1B" w14:textId="246659F1" w:rsidR="005D19A2" w:rsidRPr="00EA5570" w:rsidRDefault="005D19A2" w:rsidP="00FF164E">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Sito istituzionale della stazione appaltante sezione “Amministrazione </w:t>
            </w:r>
            <w:r w:rsidRPr="00C3196A">
              <w:rPr>
                <w:rFonts w:ascii="Times New Roman" w:hAnsi="Times New Roman"/>
                <w:sz w:val="20"/>
                <w:szCs w:val="20"/>
              </w:rPr>
              <w:t>trasparente”</w:t>
            </w:r>
          </w:p>
          <w:p w14:paraId="67B12776" w14:textId="6017ECCC" w:rsidR="005D19A2" w:rsidRPr="00A30D8D" w:rsidRDefault="005D19A2" w:rsidP="005D19A2">
            <w:pPr>
              <w:pStyle w:val="Paragrafoelenco"/>
              <w:ind w:left="175"/>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43C9BD" w14:textId="77777777" w:rsidR="005D19A2" w:rsidRPr="00A30D8D" w:rsidRDefault="005D19A2" w:rsidP="005D19A2">
            <w:pPr>
              <w:ind w:left="360"/>
              <w:rPr>
                <w:rFonts w:ascii="Times New Roman" w:hAnsi="Times New Roman" w:cs="Times New Roman"/>
                <w:kern w:val="0"/>
                <w:sz w:val="20"/>
                <w:szCs w:val="20"/>
                <w14:ligatures w14:val="none"/>
              </w:rPr>
            </w:pPr>
          </w:p>
        </w:tc>
        <w:tc>
          <w:tcPr>
            <w:tcW w:w="1474" w:type="dxa"/>
          </w:tcPr>
          <w:p w14:paraId="4D9F1267" w14:textId="673D24DA" w:rsidR="005D19A2" w:rsidRPr="00FF164E" w:rsidRDefault="005D19A2" w:rsidP="00FF164E">
            <w:pPr>
              <w:pStyle w:val="Paragrafoelenco"/>
              <w:numPr>
                <w:ilvl w:val="0"/>
                <w:numId w:val="2"/>
              </w:numPr>
              <w:ind w:left="175" w:hanging="141"/>
              <w:jc w:val="both"/>
              <w:rPr>
                <w:lang w:val="en-GB"/>
              </w:rPr>
            </w:pPr>
            <w:r w:rsidRPr="00A30D8D">
              <w:rPr>
                <w:rFonts w:ascii="Times New Roman" w:hAnsi="Times New Roman"/>
                <w:color w:val="000000" w:themeColor="text1"/>
                <w:sz w:val="20"/>
                <w:szCs w:val="20"/>
              </w:rPr>
              <w:t>Art. 29 d.lgs.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A91E2D7" w14:textId="77777777" w:rsidR="005D19A2" w:rsidRPr="00353A34" w:rsidRDefault="005D19A2" w:rsidP="005D19A2">
            <w:pPr>
              <w:spacing w:after="0"/>
              <w:rPr>
                <w:rFonts w:ascii="Times New Roman" w:hAnsi="Times New Roman" w:cs="Times New Roman"/>
                <w:kern w:val="0"/>
                <w:sz w:val="20"/>
                <w:szCs w:val="20"/>
                <w:lang w:val="en-GB"/>
                <w14:ligatures w14:val="none"/>
              </w:rPr>
            </w:pPr>
          </w:p>
        </w:tc>
      </w:tr>
      <w:tr w:rsidR="005D19A2" w:rsidRPr="00A30D8D" w14:paraId="0077794A"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30FC69BE" w14:textId="77777777" w:rsidR="005D19A2" w:rsidRPr="00353A34" w:rsidRDefault="005D19A2" w:rsidP="005D19A2">
            <w:pPr>
              <w:pStyle w:val="Paragrafoelenco"/>
              <w:numPr>
                <w:ilvl w:val="0"/>
                <w:numId w:val="43"/>
              </w:numPr>
              <w:jc w:val="center"/>
              <w:rPr>
                <w:rFonts w:ascii="Times New Roman" w:hAnsi="Times New Roman"/>
                <w:sz w:val="20"/>
                <w:szCs w:val="20"/>
                <w:lang w:val="en-GB"/>
              </w:rPr>
            </w:pPr>
          </w:p>
        </w:tc>
        <w:tc>
          <w:tcPr>
            <w:tcW w:w="3827" w:type="dxa"/>
            <w:shd w:val="clear" w:color="auto" w:fill="auto"/>
          </w:tcPr>
          <w:p w14:paraId="5E715AB7" w14:textId="5EEE4974"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Il Codice Unico Progetto e il Codice Identificativo Gara </w:t>
            </w:r>
            <w:r>
              <w:rPr>
                <w:rFonts w:ascii="Times New Roman" w:eastAsia="Times New Roman" w:hAnsi="Times New Roman" w:cs="Times New Roman"/>
                <w:color w:val="000000"/>
                <w:sz w:val="20"/>
                <w:szCs w:val="20"/>
                <w:lang w:eastAsia="it-IT"/>
              </w:rPr>
              <w:t>regolarmente</w:t>
            </w:r>
            <w:r w:rsidRPr="00A30D8D">
              <w:rPr>
                <w:rFonts w:ascii="Times New Roman" w:eastAsia="Times New Roman" w:hAnsi="Times New Roman" w:cs="Times New Roman"/>
                <w:color w:val="000000"/>
                <w:sz w:val="20"/>
                <w:szCs w:val="20"/>
                <w:lang w:eastAsia="it-IT"/>
              </w:rPr>
              <w:t xml:space="preserve"> attivati e sono </w:t>
            </w:r>
            <w:r>
              <w:rPr>
                <w:rFonts w:ascii="Times New Roman" w:eastAsia="Times New Roman" w:hAnsi="Times New Roman" w:cs="Times New Roman"/>
                <w:color w:val="000000"/>
                <w:sz w:val="20"/>
                <w:szCs w:val="20"/>
                <w:lang w:eastAsia="it-IT"/>
              </w:rPr>
              <w:t>riscontrabili</w:t>
            </w:r>
            <w:r w:rsidRPr="00A30D8D">
              <w:rPr>
                <w:rFonts w:ascii="Times New Roman" w:eastAsia="Times New Roman" w:hAnsi="Times New Roman" w:cs="Times New Roman"/>
                <w:color w:val="000000"/>
                <w:sz w:val="20"/>
                <w:szCs w:val="20"/>
                <w:lang w:eastAsia="it-IT"/>
              </w:rPr>
              <w:t xml:space="preserve"> nella documentazione di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7E8A8B1"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39C755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DB1FD44" w14:textId="0541490B"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r w:rsidRPr="00A30D8D">
              <w:rPr>
                <w:rFonts w:ascii="Times New Roman" w:hAnsi="Times New Roman" w:cs="Times New Roman"/>
                <w:sz w:val="20"/>
                <w:szCs w:val="20"/>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1A0E15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Scheda CIG</w:t>
            </w:r>
          </w:p>
          <w:p w14:paraId="73F13B70"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Scheda CUP</w:t>
            </w:r>
          </w:p>
          <w:p w14:paraId="0882356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Bando di gara</w:t>
            </w:r>
          </w:p>
          <w:p w14:paraId="06481BE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Capitolato tecnico</w:t>
            </w:r>
          </w:p>
          <w:p w14:paraId="704DEAEC" w14:textId="599B426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83A5C0A" w14:textId="1CFE9B78" w:rsidR="005D19A2" w:rsidRPr="00A30D8D" w:rsidRDefault="005D19A2" w:rsidP="005D19A2">
            <w:pPr>
              <w:ind w:left="360"/>
              <w:rPr>
                <w:rFonts w:ascii="Times New Roman" w:hAnsi="Times New Roman" w:cs="Times New Roman"/>
                <w:kern w:val="0"/>
                <w:sz w:val="20"/>
                <w:szCs w:val="20"/>
                <w14:ligatures w14:val="none"/>
              </w:rPr>
            </w:pPr>
          </w:p>
        </w:tc>
        <w:tc>
          <w:tcPr>
            <w:tcW w:w="1474" w:type="dxa"/>
          </w:tcPr>
          <w:p w14:paraId="595F7BC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Art. 11 legge 3/2003;</w:t>
            </w:r>
          </w:p>
          <w:p w14:paraId="3F1C20EA"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art. 5 DPCM 15/09/2021</w:t>
            </w:r>
          </w:p>
          <w:p w14:paraId="71E9D2A8" w14:textId="5D607B1A" w:rsidR="005D19A2" w:rsidRPr="00A30D8D" w:rsidRDefault="005D19A2" w:rsidP="005D19A2">
            <w:pPr>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32436DF2" w14:textId="77777777" w:rsidR="005D19A2" w:rsidRPr="00A30D8D" w:rsidRDefault="005D19A2" w:rsidP="005D19A2">
            <w:pPr>
              <w:spacing w:after="0"/>
              <w:rPr>
                <w:rFonts w:ascii="Times New Roman" w:hAnsi="Times New Roman" w:cs="Times New Roman"/>
                <w:kern w:val="0"/>
                <w:sz w:val="20"/>
                <w:szCs w:val="20"/>
                <w14:ligatures w14:val="none"/>
              </w:rPr>
            </w:pPr>
          </w:p>
        </w:tc>
      </w:tr>
      <w:tr w:rsidR="00731E64" w:rsidRPr="00A30D8D" w14:paraId="44B2F50A" w14:textId="77777777" w:rsidTr="35592969">
        <w:trPr>
          <w:trHeight w:val="1021"/>
        </w:trPr>
        <w:tc>
          <w:tcPr>
            <w:tcW w:w="709" w:type="dxa"/>
            <w:tcBorders>
              <w:top w:val="single" w:sz="4" w:space="0" w:color="auto"/>
              <w:left w:val="single" w:sz="4" w:space="0" w:color="auto"/>
              <w:bottom w:val="single" w:sz="4" w:space="0" w:color="auto"/>
              <w:right w:val="single" w:sz="4" w:space="0" w:color="auto"/>
            </w:tcBorders>
            <w:vAlign w:val="center"/>
          </w:tcPr>
          <w:p w14:paraId="0423D881" w14:textId="77777777" w:rsidR="00731E64" w:rsidRPr="00A30D8D" w:rsidRDefault="00731E64" w:rsidP="00731E64">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E358309" w14:textId="1B6FD56B" w:rsidR="00731E64" w:rsidRPr="00A30D8D" w:rsidRDefault="00731E64" w:rsidP="00731E64">
            <w:pPr>
              <w:ind w:left="34"/>
              <w:jc w:val="both"/>
              <w:rPr>
                <w:rFonts w:ascii="Times New Roman" w:hAnsi="Times New Roman" w:cs="Times New Roman"/>
                <w:sz w:val="20"/>
                <w:szCs w:val="20"/>
              </w:rPr>
            </w:pPr>
            <w:r w:rsidRPr="00A30D8D">
              <w:rPr>
                <w:rFonts w:ascii="Times New Roman" w:hAnsi="Times New Roman" w:cs="Times New Roman"/>
                <w:kern w:val="0"/>
                <w:sz w:val="20"/>
                <w:szCs w:val="20"/>
                <w14:ligatures w14:val="none"/>
              </w:rPr>
              <w:t>Il bando di gara contiene le informazioni di cui all'allegato XIV, Parte I, lettera C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C5B3194" w14:textId="77777777" w:rsidR="00731E64" w:rsidRPr="00A30D8D" w:rsidRDefault="00731E64" w:rsidP="00731E6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189CE16" w14:textId="77777777" w:rsidR="00731E64" w:rsidRPr="00A30D8D" w:rsidRDefault="00731E64" w:rsidP="00731E6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15F0D6A0" w14:textId="5EB3FB3B" w:rsidR="00731E64" w:rsidRPr="00A30D8D" w:rsidRDefault="00731E64" w:rsidP="00731E64">
            <w:pPr>
              <w:spacing w:after="0" w:line="240" w:lineRule="auto"/>
              <w:rPr>
                <w:rFonts w:ascii="Times New Roman" w:hAnsi="Times New Roman" w:cs="Times New Roman"/>
                <w:sz w:val="20"/>
                <w:szCs w:val="20"/>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9B9ED16" w14:textId="77777777" w:rsidR="00731E64" w:rsidRPr="00A30D8D" w:rsidRDefault="00731E64" w:rsidP="00731E64">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eastAsiaTheme="minorEastAsia" w:hAnsi="Times New Roman"/>
                <w:sz w:val="20"/>
                <w:szCs w:val="20"/>
                <w:lang w:eastAsia="en-US"/>
              </w:rPr>
              <w:t>Bando di gara</w:t>
            </w:r>
          </w:p>
          <w:p w14:paraId="2CC938FD" w14:textId="77777777" w:rsidR="00731E64" w:rsidRPr="00A30D8D" w:rsidRDefault="00731E64" w:rsidP="00731E64">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sz w:val="20"/>
                <w:szCs w:val="20"/>
              </w:rPr>
              <w:t>Capitolato</w:t>
            </w:r>
          </w:p>
          <w:p w14:paraId="53667065" w14:textId="3E9C0D23" w:rsidR="00731E64" w:rsidRPr="00A30D8D" w:rsidRDefault="00731E64" w:rsidP="00731E6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Altro</w:t>
            </w:r>
          </w:p>
        </w:tc>
        <w:tc>
          <w:tcPr>
            <w:tcW w:w="1985" w:type="dxa"/>
            <w:tcBorders>
              <w:top w:val="single" w:sz="4" w:space="0" w:color="auto"/>
              <w:left w:val="single" w:sz="4" w:space="0" w:color="auto"/>
              <w:bottom w:val="single" w:sz="4" w:space="0" w:color="auto"/>
              <w:right w:val="single" w:sz="4" w:space="0" w:color="auto"/>
            </w:tcBorders>
          </w:tcPr>
          <w:p w14:paraId="1BF2BC58" w14:textId="77777777" w:rsidR="00731E64" w:rsidRPr="00A30D8D" w:rsidRDefault="00731E64" w:rsidP="00731E64">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03B0DFA5" w14:textId="77777777" w:rsidR="00731E64" w:rsidRPr="00A30D8D" w:rsidRDefault="00731E64" w:rsidP="00731E64">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color w:val="000000" w:themeColor="text1"/>
                <w:sz w:val="20"/>
                <w:szCs w:val="20"/>
                <w:lang w:val="en-GB"/>
              </w:rPr>
              <w:t>Art. 59 c. 5 e art 71 D. Lgs</w:t>
            </w:r>
            <w:r w:rsidRPr="00ED6A67">
              <w:rPr>
                <w:rFonts w:ascii="Times New Roman" w:hAnsi="Times New Roman"/>
                <w:color w:val="000000" w:themeColor="text1"/>
                <w:sz w:val="20"/>
                <w:szCs w:val="20"/>
                <w:lang w:val="en-GB"/>
              </w:rPr>
              <w:t>.50/2016.</w:t>
            </w:r>
          </w:p>
          <w:p w14:paraId="33806DF2" w14:textId="77777777" w:rsidR="00731E64" w:rsidRPr="00A30D8D" w:rsidRDefault="00731E64" w:rsidP="00731E6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Artt. 5, 23, 34, 51, </w:t>
            </w:r>
            <w:r w:rsidRPr="00A30D8D">
              <w:rPr>
                <w:rFonts w:ascii="Times New Roman" w:hAnsi="Times New Roman"/>
                <w:sz w:val="20"/>
                <w:szCs w:val="20"/>
              </w:rPr>
              <w:t xml:space="preserve">83 del D. Lgs. 50/2016, </w:t>
            </w:r>
          </w:p>
          <w:p w14:paraId="6106AECF" w14:textId="77777777" w:rsidR="00731E64" w:rsidRPr="00A30D8D" w:rsidRDefault="00731E64" w:rsidP="00731E6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Allegato XIV parte I </w:t>
            </w:r>
            <w:proofErr w:type="spellStart"/>
            <w:r w:rsidRPr="00A30D8D">
              <w:rPr>
                <w:rFonts w:ascii="Times New Roman" w:hAnsi="Times New Roman"/>
                <w:color w:val="000000" w:themeColor="text1"/>
                <w:sz w:val="20"/>
                <w:szCs w:val="20"/>
              </w:rPr>
              <w:t>D.Lgs</w:t>
            </w:r>
            <w:proofErr w:type="spellEnd"/>
            <w:r w:rsidRPr="00A30D8D">
              <w:rPr>
                <w:rFonts w:ascii="Times New Roman" w:hAnsi="Times New Roman"/>
                <w:color w:val="000000" w:themeColor="text1"/>
                <w:sz w:val="20"/>
                <w:szCs w:val="20"/>
              </w:rPr>
              <w:t xml:space="preserve"> 50/2016</w:t>
            </w:r>
          </w:p>
          <w:p w14:paraId="4A3033CA" w14:textId="77777777" w:rsidR="00731E64" w:rsidRPr="00A30D8D" w:rsidRDefault="00731E64" w:rsidP="00731E64">
            <w:pPr>
              <w:pStyle w:val="Paragrafoelenco"/>
              <w:numPr>
                <w:ilvl w:val="0"/>
                <w:numId w:val="2"/>
              </w:numPr>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tcPr>
          <w:p w14:paraId="363FB296" w14:textId="77777777" w:rsidR="00731E64" w:rsidRPr="00A30D8D" w:rsidRDefault="00731E64" w:rsidP="00731E64">
            <w:pPr>
              <w:rPr>
                <w:rFonts w:ascii="Times New Roman" w:hAnsi="Times New Roman" w:cs="Times New Roman"/>
                <w:kern w:val="0"/>
                <w:sz w:val="20"/>
                <w:szCs w:val="20"/>
                <w14:ligatures w14:val="none"/>
              </w:rPr>
            </w:pPr>
          </w:p>
        </w:tc>
      </w:tr>
      <w:tr w:rsidR="005D19A2" w:rsidRPr="00A30D8D" w14:paraId="6D98E505" w14:textId="77777777" w:rsidTr="35592969">
        <w:trPr>
          <w:trHeight w:val="1021"/>
        </w:trPr>
        <w:tc>
          <w:tcPr>
            <w:tcW w:w="709" w:type="dxa"/>
            <w:tcBorders>
              <w:top w:val="single" w:sz="4" w:space="0" w:color="auto"/>
              <w:left w:val="single" w:sz="4" w:space="0" w:color="auto"/>
              <w:bottom w:val="single" w:sz="4" w:space="0" w:color="auto"/>
              <w:right w:val="single" w:sz="4" w:space="0" w:color="auto"/>
            </w:tcBorders>
            <w:vAlign w:val="center"/>
          </w:tcPr>
          <w:p w14:paraId="2C875D06" w14:textId="77777777" w:rsidR="005D19A2" w:rsidRPr="00A30D8D" w:rsidRDefault="005D19A2" w:rsidP="005D19A2">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0088306" w14:textId="652AA1BD"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Nel bando di gara è previsto l’obbligo da parte dei soggetti partecipanti di fornire i dati necessari per l’identificazione del titolare effettivo nonché una dichiarazione di assenza di conflitto di interessi?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19777D6"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6ADD33D7"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431ABCE9"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FF28768" w14:textId="1436FA4A"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73CE0F95" w14:textId="191C0C7B" w:rsidR="005D19A2" w:rsidRPr="00A30D8D" w:rsidRDefault="005D19A2" w:rsidP="005D19A2">
            <w:pPr>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338B845"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720213B1" w14:textId="2F8BB198"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22 del Reg. (UE) 241/2021</w:t>
            </w:r>
          </w:p>
          <w:p w14:paraId="54BA6B54"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Linee guida controllo e rendicontazione PNRR – circolare MEF n. 30/2022</w:t>
            </w:r>
          </w:p>
          <w:p w14:paraId="5CD2C4E7" w14:textId="1CD8B36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eastAsiaTheme="minorEastAsia" w:hAnsi="Times New Roman"/>
                <w:sz w:val="20"/>
                <w:szCs w:val="20"/>
                <w:lang w:eastAsia="en-US"/>
              </w:rPr>
              <w:t>Circolare MEF-RGS n. 27/2023</w:t>
            </w:r>
          </w:p>
          <w:p w14:paraId="0EB46370" w14:textId="77777777" w:rsidR="005D19A2" w:rsidRPr="00A30D8D" w:rsidRDefault="005D19A2" w:rsidP="005D19A2">
            <w:pPr>
              <w:pStyle w:val="Paragrafoelenco"/>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tcPr>
          <w:p w14:paraId="39578512"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5FADE2BB"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586F152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F420419" w14:textId="77777777"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Nella documentazione di gara (determina a contrarre, disciplinare di gara) è presente la clausola relativa al divieto per gli affidatari di incarichi di progettazione di partecipare alle procedure di lavori?</w:t>
            </w:r>
          </w:p>
          <w:p w14:paraId="388BDE60" w14:textId="5C199ABC" w:rsidR="005D19A2" w:rsidRPr="00ED6A67" w:rsidRDefault="005D19A2" w:rsidP="005D19A2">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44BB38A" w14:textId="77777777" w:rsidR="005D19A2" w:rsidRPr="00ED6A67" w:rsidRDefault="005D19A2" w:rsidP="005D19A2">
            <w:pPr>
              <w:spacing w:after="0" w:line="240" w:lineRule="auto"/>
              <w:rPr>
                <w:rFonts w:ascii="Times New Roman" w:hAnsi="Times New Roman" w:cs="Times New Roman"/>
                <w:sz w:val="20"/>
                <w:szCs w:val="20"/>
              </w:rPr>
            </w:pPr>
            <w:r w:rsidRPr="00ED6A67">
              <w:rPr>
                <w:rFonts w:ascii="Times New Roman" w:hAnsi="Times New Roman" w:cs="Times New Roman"/>
                <w:sz w:val="20"/>
                <w:szCs w:val="20"/>
              </w:rPr>
              <w:t>□ regolare</w:t>
            </w:r>
          </w:p>
          <w:p w14:paraId="57337618"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8DED4DA" w14:textId="18F63B2A"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F8CDC2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264A0BFF" w14:textId="16437C51"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tecnico/Disciplinare di gara</w:t>
            </w:r>
          </w:p>
          <w:p w14:paraId="47989014" w14:textId="7FBAF39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Determina a contrarre o atto equivalente</w:t>
            </w:r>
          </w:p>
        </w:tc>
        <w:tc>
          <w:tcPr>
            <w:tcW w:w="1985" w:type="dxa"/>
            <w:tcBorders>
              <w:top w:val="single" w:sz="4" w:space="0" w:color="auto"/>
              <w:left w:val="single" w:sz="4" w:space="0" w:color="auto"/>
              <w:bottom w:val="single" w:sz="4" w:space="0" w:color="auto"/>
              <w:right w:val="single" w:sz="4" w:space="0" w:color="auto"/>
            </w:tcBorders>
          </w:tcPr>
          <w:p w14:paraId="42DC23C9"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605322E8" w14:textId="5761F441"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 24 comma 7</w:t>
            </w:r>
            <w:r w:rsidRPr="00A30D8D">
              <w:rPr>
                <w:rFonts w:ascii="Times New Roman" w:hAnsi="Times New Roman"/>
                <w:sz w:val="20"/>
                <w:szCs w:val="20"/>
              </w:rPr>
              <w:t xml:space="preserve"> D. lgs. 50/2016</w:t>
            </w:r>
          </w:p>
          <w:p w14:paraId="1255ABAA" w14:textId="27BF8CC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Allegato 8 PNA</w:t>
            </w:r>
          </w:p>
        </w:tc>
        <w:tc>
          <w:tcPr>
            <w:tcW w:w="1926" w:type="dxa"/>
            <w:tcBorders>
              <w:top w:val="single" w:sz="4" w:space="0" w:color="auto"/>
              <w:left w:val="single" w:sz="4" w:space="0" w:color="auto"/>
              <w:bottom w:val="single" w:sz="4" w:space="0" w:color="auto"/>
              <w:right w:val="single" w:sz="4" w:space="0" w:color="auto"/>
            </w:tcBorders>
          </w:tcPr>
          <w:p w14:paraId="7BA763D5"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6A4DF4B8"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A96131"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5026A37" w14:textId="1D28D735" w:rsidR="005D19A2" w:rsidRPr="001C3A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 documentazione di gara contiene i riferimenti ad eventuali protocolli di legalità/patti di integrità vigenti?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15628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A722618" w14:textId="77777777"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78B1C2E1" w14:textId="0E72353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262AFAB" w14:textId="503EEEED"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 xml:space="preserve">Patto di integrità </w:t>
            </w:r>
          </w:p>
          <w:p w14:paraId="568E182A" w14:textId="69E3CFAD"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rPr>
            </w:pPr>
            <w:r w:rsidRPr="00A30D8D">
              <w:rPr>
                <w:rFonts w:ascii="Times New Roman" w:hAnsi="Times New Roman"/>
                <w:color w:val="000000" w:themeColor="text1"/>
                <w:sz w:val="20"/>
                <w:szCs w:val="20"/>
              </w:rPr>
              <w:t>PTPCT/PIAO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441E8CA"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0A865FC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Art. 1, comma 17 </w:t>
            </w:r>
            <w:r w:rsidRPr="00A30D8D">
              <w:rPr>
                <w:rFonts w:ascii="Times New Roman" w:hAnsi="Times New Roman"/>
                <w:sz w:val="20"/>
                <w:szCs w:val="20"/>
                <w:lang w:val="en-GB"/>
              </w:rPr>
              <w:t>Legge 190/2012</w:t>
            </w:r>
          </w:p>
          <w:p w14:paraId="265F240C"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PNA 2022 – Delibera ANAC n. 7 del 17 gennaio 2023</w:t>
            </w:r>
          </w:p>
          <w:p w14:paraId="0F8C4595" w14:textId="39488A22"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13562173" w14:textId="6766C356" w:rsidR="005D19A2" w:rsidRPr="00A30D8D" w:rsidRDefault="005D19A2" w:rsidP="005D19A2">
            <w:pPr>
              <w:spacing w:after="0"/>
              <w:rPr>
                <w:rFonts w:ascii="Times New Roman" w:hAnsi="Times New Roman" w:cs="Times New Roman"/>
                <w:kern w:val="0"/>
                <w:sz w:val="20"/>
                <w:szCs w:val="20"/>
                <w14:ligatures w14:val="none"/>
              </w:rPr>
            </w:pPr>
          </w:p>
        </w:tc>
      </w:tr>
      <w:tr w:rsidR="005D19A2" w:rsidRPr="00A30D8D" w14:paraId="053416ED"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51F6A4" w14:textId="7F897448"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7D6FDFB8" w14:textId="677F5F54" w:rsidR="005D19A2" w:rsidRPr="00A30D8D" w:rsidRDefault="005D19A2" w:rsidP="005D19A2">
            <w:pPr>
              <w:spacing w:after="0"/>
              <w:jc w:val="both"/>
              <w:rPr>
                <w:rFonts w:ascii="Times New Roman" w:hAnsi="Times New Roman" w:cs="Times New Roman"/>
                <w:kern w:val="0"/>
                <w:sz w:val="20"/>
                <w:szCs w:val="20"/>
                <w14:ligatures w14:val="none"/>
              </w:rPr>
            </w:pPr>
            <w:r w:rsidRPr="00A30D8D">
              <w:rPr>
                <w:rFonts w:ascii="Times New Roman" w:eastAsia="Times New Roman" w:hAnsi="Times New Roman" w:cs="Times New Roman"/>
                <w:color w:val="000000"/>
                <w:sz w:val="20"/>
                <w:szCs w:val="20"/>
                <w:lang w:eastAsia="it-IT"/>
              </w:rPr>
              <w:t xml:space="preserve">La documentazione relativa all’affidamento (Determina a contrarre, Bando, disciplinare /capitolato /avviso /ecc.) riporta il riferimento esplicito al finanziamento da parte dell’Unione europea e all’iniziativa </w:t>
            </w:r>
            <w:r w:rsidRPr="00A30D8D">
              <w:rPr>
                <w:rFonts w:ascii="Times New Roman" w:eastAsia="Times New Roman" w:hAnsi="Times New Roman" w:cs="Times New Roman"/>
                <w:i/>
                <w:color w:val="000000"/>
                <w:sz w:val="20"/>
                <w:szCs w:val="20"/>
                <w:lang w:eastAsia="it-IT"/>
              </w:rPr>
              <w:t>Next Generation EU</w:t>
            </w:r>
            <w:r w:rsidRPr="00A30D8D">
              <w:rPr>
                <w:rFonts w:ascii="Times New Roman" w:eastAsia="Times New Roman" w:hAnsi="Times New Roman" w:cs="Times New Roman"/>
                <w:color w:val="000000"/>
                <w:sz w:val="20"/>
                <w:szCs w:val="20"/>
                <w:lang w:eastAsia="it-IT"/>
              </w:rPr>
              <w:t xml:space="preserve"> (relativa missione e componente del PNRR) e l’emblema dell’UE?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16E25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9AC55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7E6967F" w14:textId="4E701B9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24D11E8"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eastAsiaTheme="minorEastAsia" w:hAnsi="Times New Roman"/>
                <w:sz w:val="20"/>
                <w:szCs w:val="20"/>
                <w:lang w:eastAsia="en-US"/>
              </w:rPr>
              <w:t>Bando di gara</w:t>
            </w:r>
          </w:p>
          <w:p w14:paraId="7D5BF70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Determina a contrarre o atto analogo</w:t>
            </w:r>
          </w:p>
          <w:p w14:paraId="0789BCC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Capitolato</w:t>
            </w:r>
          </w:p>
          <w:p w14:paraId="74285B54" w14:textId="08C1A2A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Altro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B449383"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Pr>
          <w:p w14:paraId="305F44C2" w14:textId="291CB02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 34 comma 2 Reg. 241/202</w:t>
            </w:r>
            <w:r w:rsidRPr="00A30D8D">
              <w:rPr>
                <w:rFonts w:ascii="Times New Roman" w:hAnsi="Times New Roman"/>
                <w:sz w:val="20"/>
                <w:szCs w:val="20"/>
              </w:rPr>
              <w:t>1</w:t>
            </w:r>
          </w:p>
          <w:p w14:paraId="20DBD4F2" w14:textId="03DAC3B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alla Circ. 9 /2022 MEF-RGS</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84FEEA" w14:textId="77777777" w:rsidR="005D19A2" w:rsidRPr="00A30D8D" w:rsidRDefault="005D19A2" w:rsidP="005D19A2">
            <w:pPr>
              <w:spacing w:after="0"/>
              <w:rPr>
                <w:rFonts w:ascii="Times New Roman" w:hAnsi="Times New Roman" w:cs="Times New Roman"/>
                <w:kern w:val="0"/>
                <w:sz w:val="20"/>
                <w:szCs w:val="20"/>
                <w14:ligatures w14:val="none"/>
              </w:rPr>
            </w:pPr>
          </w:p>
        </w:tc>
      </w:tr>
      <w:tr w:rsidR="005D19A2" w:rsidRPr="00A30D8D" w14:paraId="7B14F7EC"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3B519035" w14:textId="5B4BD216"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4316109A" w14:textId="540CD514" w:rsidR="005D19A2" w:rsidRPr="00A30D8D" w:rsidRDefault="005D19A2" w:rsidP="005D19A2">
            <w:pPr>
              <w:ind w:left="34"/>
              <w:jc w:val="both"/>
              <w:rPr>
                <w:rFonts w:ascii="Times New Roman" w:hAnsi="Times New Roman" w:cs="Times New Roman"/>
                <w:kern w:val="0"/>
                <w:sz w:val="20"/>
                <w:szCs w:val="20"/>
                <w14:ligatures w14:val="none"/>
              </w:rPr>
            </w:pPr>
            <w:r w:rsidRPr="00A30D8D">
              <w:rPr>
                <w:rFonts w:ascii="Times New Roman" w:hAnsi="Times New Roman" w:cs="Times New Roman"/>
                <w:sz w:val="20"/>
                <w:szCs w:val="20"/>
              </w:rPr>
              <w:t xml:space="preserve">Nella documentazione di gara sono stabilite modalità e tempistiche di realizzazione coerenti con la </w:t>
            </w:r>
            <w:r w:rsidRPr="00A30D8D">
              <w:rPr>
                <w:rFonts w:ascii="Times New Roman" w:hAnsi="Times New Roman" w:cs="Times New Roman"/>
                <w:i/>
                <w:iCs/>
                <w:sz w:val="20"/>
                <w:szCs w:val="20"/>
              </w:rPr>
              <w:t>milestone</w:t>
            </w:r>
            <w:r w:rsidRPr="00A30D8D">
              <w:rPr>
                <w:rFonts w:ascii="Times New Roman" w:hAnsi="Times New Roman" w:cs="Times New Roman"/>
                <w:sz w:val="20"/>
                <w:szCs w:val="20"/>
              </w:rPr>
              <w:t xml:space="preserve"> e il target previsti per la misura M2C3 investimento 1.2 dagli </w:t>
            </w:r>
            <w:proofErr w:type="spellStart"/>
            <w:r w:rsidRPr="00A30D8D">
              <w:rPr>
                <w:rFonts w:ascii="Times New Roman" w:hAnsi="Times New Roman" w:cs="Times New Roman"/>
                <w:i/>
                <w:iCs/>
                <w:sz w:val="20"/>
                <w:szCs w:val="20"/>
              </w:rPr>
              <w:t>Operational</w:t>
            </w:r>
            <w:proofErr w:type="spellEnd"/>
            <w:r w:rsidRPr="00A30D8D">
              <w:rPr>
                <w:rFonts w:ascii="Times New Roman" w:hAnsi="Times New Roman" w:cs="Times New Roman"/>
                <w:i/>
                <w:iCs/>
                <w:sz w:val="20"/>
                <w:szCs w:val="20"/>
              </w:rPr>
              <w:t xml:space="preserve"> </w:t>
            </w:r>
            <w:proofErr w:type="spellStart"/>
            <w:r w:rsidRPr="00A30D8D">
              <w:rPr>
                <w:rFonts w:ascii="Times New Roman" w:hAnsi="Times New Roman" w:cs="Times New Roman"/>
                <w:i/>
                <w:iCs/>
                <w:sz w:val="20"/>
                <w:szCs w:val="20"/>
              </w:rPr>
              <w:t>Arrangements</w:t>
            </w:r>
            <w:proofErr w:type="spellEnd"/>
            <w:r w:rsidRPr="00A30D8D">
              <w:rPr>
                <w:rFonts w:ascii="Times New Roman" w:hAnsi="Times New Roman" w:cs="Times New Roman"/>
                <w:sz w:val="20"/>
                <w:szCs w:val="20"/>
              </w:rPr>
              <w:t xml:space="preserve"> e dall’Allegato della Decisione del Consiglio dell’UE recante approvazione del PNRR (condizionalità di misura, condizionalità di M&amp;T e meccanismo di verifica)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087CB7F"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3496A207"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11D2A6AF" w14:textId="46CB7A81"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42877AC" w14:textId="28704465" w:rsidR="005D19A2" w:rsidRPr="00A30D8D" w:rsidRDefault="005D19A2" w:rsidP="005D19A2">
            <w:pPr>
              <w:pStyle w:val="Paragrafoelenco"/>
              <w:numPr>
                <w:ilvl w:val="0"/>
                <w:numId w:val="2"/>
              </w:numPr>
              <w:ind w:left="175" w:hanging="141"/>
              <w:jc w:val="both"/>
              <w:rPr>
                <w:rFonts w:ascii="Times New Roman" w:hAnsi="Times New Roman"/>
                <w:sz w:val="20"/>
                <w:szCs w:val="20"/>
              </w:rPr>
            </w:pPr>
            <w:proofErr w:type="spellStart"/>
            <w:r w:rsidRPr="00A30D8D">
              <w:rPr>
                <w:rFonts w:ascii="Times New Roman" w:hAnsi="Times New Roman"/>
                <w:sz w:val="20"/>
                <w:szCs w:val="20"/>
              </w:rPr>
              <w:t>Operational</w:t>
            </w:r>
            <w:proofErr w:type="spellEnd"/>
            <w:r w:rsidRPr="00A30D8D">
              <w:rPr>
                <w:rFonts w:ascii="Times New Roman" w:hAnsi="Times New Roman"/>
                <w:sz w:val="20"/>
                <w:szCs w:val="20"/>
              </w:rPr>
              <w:t xml:space="preserve"> </w:t>
            </w:r>
            <w:proofErr w:type="spellStart"/>
            <w:r w:rsidRPr="00A30D8D">
              <w:rPr>
                <w:rFonts w:ascii="Times New Roman" w:hAnsi="Times New Roman"/>
                <w:sz w:val="20"/>
                <w:szCs w:val="20"/>
              </w:rPr>
              <w:t>Arrangements</w:t>
            </w:r>
            <w:proofErr w:type="spellEnd"/>
            <w:r w:rsidRPr="00A30D8D">
              <w:rPr>
                <w:rFonts w:ascii="Times New Roman" w:hAnsi="Times New Roman"/>
                <w:sz w:val="20"/>
                <w:szCs w:val="20"/>
              </w:rPr>
              <w:t xml:space="preserve"> (OA) tra Commissione Europea e Italia del 22.12.2021</w:t>
            </w:r>
            <w:r w:rsidR="005A0FE1">
              <w:rPr>
                <w:rFonts w:ascii="Times New Roman" w:hAnsi="Times New Roman"/>
                <w:sz w:val="20"/>
                <w:szCs w:val="20"/>
              </w:rPr>
              <w:t xml:space="preserve"> e </w:t>
            </w:r>
            <w:proofErr w:type="spellStart"/>
            <w:r w:rsidR="005A0FE1">
              <w:rPr>
                <w:rFonts w:ascii="Times New Roman" w:hAnsi="Times New Roman"/>
                <w:sz w:val="20"/>
                <w:szCs w:val="20"/>
              </w:rPr>
              <w:t>ss.mm.ii</w:t>
            </w:r>
            <w:proofErr w:type="spellEnd"/>
            <w:r w:rsidR="005A0FE1">
              <w:rPr>
                <w:rFonts w:ascii="Times New Roman" w:hAnsi="Times New Roman"/>
                <w:sz w:val="20"/>
                <w:szCs w:val="20"/>
              </w:rPr>
              <w:t>.</w:t>
            </w:r>
            <w:r w:rsidRPr="00A30D8D">
              <w:rPr>
                <w:rFonts w:ascii="Times New Roman" w:hAnsi="Times New Roman"/>
                <w:sz w:val="20"/>
                <w:szCs w:val="20"/>
              </w:rPr>
              <w:t>;</w:t>
            </w:r>
          </w:p>
          <w:p w14:paraId="2F83E524" w14:textId="2E4E17BD" w:rsidR="005D19A2" w:rsidRPr="00A30D8D" w:rsidRDefault="005D19A2" w:rsidP="005D19A2">
            <w:pPr>
              <w:pStyle w:val="Paragrafoelenco"/>
              <w:numPr>
                <w:ilvl w:val="0"/>
                <w:numId w:val="2"/>
              </w:numPr>
              <w:ind w:left="175" w:hanging="141"/>
              <w:jc w:val="both"/>
              <w:rPr>
                <w:rFonts w:ascii="Times New Roman" w:hAnsi="Times New Roman"/>
                <w:sz w:val="20"/>
                <w:szCs w:val="20"/>
              </w:rPr>
            </w:pPr>
            <w:proofErr w:type="spellStart"/>
            <w:r w:rsidRPr="00A30D8D">
              <w:rPr>
                <w:rFonts w:ascii="Times New Roman" w:hAnsi="Times New Roman"/>
                <w:sz w:val="20"/>
                <w:szCs w:val="20"/>
              </w:rPr>
              <w:t>Annex</w:t>
            </w:r>
            <w:proofErr w:type="spellEnd"/>
            <w:r w:rsidRPr="00A30D8D">
              <w:rPr>
                <w:rFonts w:ascii="Times New Roman" w:hAnsi="Times New Roman"/>
                <w:sz w:val="20"/>
                <w:szCs w:val="20"/>
              </w:rPr>
              <w:t>, Decisione di esecuzione del Consiglio (CID) del 8 luglio 2021 - 10160/21</w:t>
            </w:r>
            <w:r w:rsidR="005A0FE1">
              <w:rPr>
                <w:rFonts w:ascii="Times New Roman" w:hAnsi="Times New Roman"/>
                <w:sz w:val="20"/>
                <w:szCs w:val="20"/>
              </w:rPr>
              <w:t xml:space="preserve"> e </w:t>
            </w:r>
            <w:proofErr w:type="spellStart"/>
            <w:r w:rsidR="005A0FE1">
              <w:rPr>
                <w:rFonts w:ascii="Times New Roman" w:hAnsi="Times New Roman"/>
                <w:sz w:val="20"/>
                <w:szCs w:val="20"/>
              </w:rPr>
              <w:t>ss.mm.ii</w:t>
            </w:r>
            <w:proofErr w:type="spellEnd"/>
            <w:r w:rsidR="005A0FE1">
              <w:rPr>
                <w:rFonts w:ascii="Times New Roman" w:hAnsi="Times New Roman"/>
                <w:sz w:val="20"/>
                <w:szCs w:val="20"/>
              </w:rPr>
              <w:t>.</w:t>
            </w:r>
            <w:r w:rsidRPr="00A30D8D">
              <w:rPr>
                <w:rFonts w:ascii="Times New Roman" w:hAnsi="Times New Roman"/>
                <w:sz w:val="20"/>
                <w:szCs w:val="20"/>
              </w:rPr>
              <w:t>;</w:t>
            </w:r>
          </w:p>
          <w:p w14:paraId="131E17F8"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048A3D2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465862D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47D3FCD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Altri documenti complementari</w:t>
            </w:r>
          </w:p>
        </w:tc>
        <w:tc>
          <w:tcPr>
            <w:tcW w:w="1985" w:type="dxa"/>
            <w:tcBorders>
              <w:top w:val="single" w:sz="4" w:space="0" w:color="auto"/>
              <w:left w:val="single" w:sz="4" w:space="0" w:color="auto"/>
              <w:bottom w:val="single" w:sz="4" w:space="0" w:color="auto"/>
              <w:right w:val="single" w:sz="4" w:space="0" w:color="auto"/>
            </w:tcBorders>
          </w:tcPr>
          <w:p w14:paraId="2A9782D2"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519237E8" w14:textId="1EA47AA0"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proofErr w:type="spellStart"/>
            <w:r w:rsidRPr="00A30D8D">
              <w:rPr>
                <w:rFonts w:ascii="Times New Roman" w:hAnsi="Times New Roman"/>
                <w:color w:val="000000" w:themeColor="text1"/>
                <w:sz w:val="20"/>
                <w:szCs w:val="20"/>
              </w:rPr>
              <w:t>Operational</w:t>
            </w:r>
            <w:proofErr w:type="spellEnd"/>
            <w:r w:rsidRPr="00A30D8D">
              <w:rPr>
                <w:rFonts w:ascii="Times New Roman" w:hAnsi="Times New Roman"/>
                <w:color w:val="000000" w:themeColor="text1"/>
                <w:sz w:val="20"/>
                <w:szCs w:val="20"/>
              </w:rPr>
              <w:t xml:space="preserve"> </w:t>
            </w:r>
            <w:proofErr w:type="spellStart"/>
            <w:r w:rsidRPr="00A30D8D">
              <w:rPr>
                <w:rFonts w:ascii="Times New Roman" w:hAnsi="Times New Roman"/>
                <w:color w:val="000000" w:themeColor="text1"/>
                <w:sz w:val="20"/>
                <w:szCs w:val="20"/>
              </w:rPr>
              <w:t>Arrangements</w:t>
            </w:r>
            <w:proofErr w:type="spellEnd"/>
            <w:r w:rsidRPr="00A30D8D">
              <w:rPr>
                <w:rFonts w:ascii="Times New Roman" w:hAnsi="Times New Roman"/>
                <w:color w:val="000000" w:themeColor="text1"/>
                <w:sz w:val="20"/>
                <w:szCs w:val="20"/>
              </w:rPr>
              <w:t xml:space="preserve"> (OA) tra Commissione Europea e Italia del 22.12.2021</w:t>
            </w:r>
            <w:r w:rsidR="005A0FE1">
              <w:rPr>
                <w:rFonts w:ascii="Times New Roman" w:hAnsi="Times New Roman"/>
                <w:color w:val="000000" w:themeColor="text1"/>
                <w:sz w:val="20"/>
                <w:szCs w:val="20"/>
              </w:rPr>
              <w:t xml:space="preserve"> </w:t>
            </w:r>
            <w:r w:rsidR="005A0FE1">
              <w:rPr>
                <w:rFonts w:ascii="Times New Roman" w:hAnsi="Times New Roman"/>
                <w:sz w:val="20"/>
                <w:szCs w:val="20"/>
              </w:rPr>
              <w:t xml:space="preserve">e </w:t>
            </w:r>
            <w:proofErr w:type="spellStart"/>
            <w:r w:rsidR="005A0FE1">
              <w:rPr>
                <w:rFonts w:ascii="Times New Roman" w:hAnsi="Times New Roman"/>
                <w:sz w:val="20"/>
                <w:szCs w:val="20"/>
              </w:rPr>
              <w:t>ss.mm.ii</w:t>
            </w:r>
            <w:proofErr w:type="spellEnd"/>
            <w:r w:rsidR="005A0FE1">
              <w:rPr>
                <w:rFonts w:ascii="Times New Roman" w:hAnsi="Times New Roman"/>
                <w:sz w:val="20"/>
                <w:szCs w:val="20"/>
              </w:rPr>
              <w:t>.</w:t>
            </w:r>
            <w:r w:rsidRPr="00A30D8D">
              <w:rPr>
                <w:rFonts w:ascii="Times New Roman" w:hAnsi="Times New Roman"/>
                <w:color w:val="000000" w:themeColor="text1"/>
                <w:sz w:val="20"/>
                <w:szCs w:val="20"/>
              </w:rPr>
              <w:t>;</w:t>
            </w:r>
          </w:p>
          <w:p w14:paraId="71779CB7" w14:textId="00E76773"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proofErr w:type="spellStart"/>
            <w:r w:rsidRPr="00A30D8D">
              <w:rPr>
                <w:rFonts w:ascii="Times New Roman" w:hAnsi="Times New Roman"/>
                <w:color w:val="000000" w:themeColor="text1"/>
                <w:sz w:val="20"/>
                <w:szCs w:val="20"/>
              </w:rPr>
              <w:t>Annex</w:t>
            </w:r>
            <w:proofErr w:type="spellEnd"/>
            <w:r w:rsidRPr="00A30D8D">
              <w:rPr>
                <w:rFonts w:ascii="Times New Roman" w:hAnsi="Times New Roman"/>
                <w:color w:val="000000" w:themeColor="text1"/>
                <w:sz w:val="20"/>
                <w:szCs w:val="20"/>
              </w:rPr>
              <w:t>, Decisione di esecuzione del Consiglio (CID) del 8 luglio 2021 - 10160/21</w:t>
            </w:r>
            <w:r w:rsidR="005A0FE1">
              <w:rPr>
                <w:rFonts w:ascii="Times New Roman" w:hAnsi="Times New Roman"/>
                <w:color w:val="000000" w:themeColor="text1"/>
                <w:sz w:val="20"/>
                <w:szCs w:val="20"/>
              </w:rPr>
              <w:t xml:space="preserve"> </w:t>
            </w:r>
            <w:r w:rsidR="005A0FE1">
              <w:rPr>
                <w:rFonts w:ascii="Times New Roman" w:hAnsi="Times New Roman"/>
                <w:sz w:val="20"/>
                <w:szCs w:val="20"/>
              </w:rPr>
              <w:t xml:space="preserve">e </w:t>
            </w:r>
            <w:proofErr w:type="spellStart"/>
            <w:r w:rsidR="005A0FE1">
              <w:rPr>
                <w:rFonts w:ascii="Times New Roman" w:hAnsi="Times New Roman"/>
                <w:sz w:val="20"/>
                <w:szCs w:val="20"/>
              </w:rPr>
              <w:t>ss.mm.ii</w:t>
            </w:r>
            <w:proofErr w:type="spellEnd"/>
            <w:r w:rsidR="005A0FE1">
              <w:rPr>
                <w:rFonts w:ascii="Times New Roman" w:hAnsi="Times New Roman"/>
                <w:sz w:val="20"/>
                <w:szCs w:val="20"/>
              </w:rPr>
              <w:t>.</w:t>
            </w:r>
            <w:r w:rsidRPr="00A30D8D">
              <w:rPr>
                <w:rFonts w:ascii="Times New Roman" w:hAnsi="Times New Roman"/>
                <w:color w:val="000000" w:themeColor="text1"/>
                <w:sz w:val="20"/>
                <w:szCs w:val="20"/>
              </w:rPr>
              <w:t>;</w:t>
            </w:r>
          </w:p>
          <w:p w14:paraId="11828D68" w14:textId="77777777" w:rsidR="005D19A2" w:rsidRPr="00A30D8D" w:rsidRDefault="005D19A2" w:rsidP="005D19A2">
            <w:pPr>
              <w:pStyle w:val="Paragrafoelenco"/>
              <w:ind w:left="175"/>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tcPr>
          <w:p w14:paraId="58777D76"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4AD3398C"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6E7813B0" w14:textId="46F564A2"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F9849FE" w14:textId="225A013D" w:rsidR="005D19A2" w:rsidRPr="00A30D8D" w:rsidRDefault="005D19A2" w:rsidP="005D19A2">
            <w:pPr>
              <w:ind w:left="34"/>
              <w:jc w:val="both"/>
              <w:rPr>
                <w:rFonts w:ascii="Times New Roman" w:hAnsi="Times New Roman" w:cs="Times New Roman"/>
                <w:sz w:val="20"/>
                <w:szCs w:val="20"/>
              </w:rPr>
            </w:pPr>
            <w:r w:rsidRPr="35592969">
              <w:rPr>
                <w:rFonts w:ascii="Times New Roman" w:hAnsi="Times New Roman" w:cs="Times New Roman"/>
                <w:sz w:val="20"/>
                <w:szCs w:val="20"/>
              </w:rPr>
              <w:t>Nella documentazione di gara</w:t>
            </w:r>
            <w:r>
              <w:rPr>
                <w:rFonts w:ascii="Times New Roman" w:hAnsi="Times New Roman" w:cs="Times New Roman"/>
                <w:sz w:val="20"/>
                <w:szCs w:val="20"/>
              </w:rPr>
              <w:t xml:space="preserve"> </w:t>
            </w:r>
            <w:r w:rsidRPr="35592969">
              <w:rPr>
                <w:rFonts w:ascii="Times New Roman" w:hAnsi="Times New Roman" w:cs="Times New Roman"/>
                <w:sz w:val="20"/>
                <w:szCs w:val="20"/>
              </w:rPr>
              <w:t xml:space="preserve">sono richiamati gli adempimenti previsti ai fini del rispetto del principio del DNSH?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05B3CE9"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273C93DB"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5A0110E6" w14:textId="36812483"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5F2274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OA</w:t>
            </w:r>
          </w:p>
          <w:p w14:paraId="65DB072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CID</w:t>
            </w:r>
          </w:p>
          <w:p w14:paraId="14CD6A77"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277A153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118C015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7234B0D9" w14:textId="7803A2A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Schede progettuali</w:t>
            </w:r>
          </w:p>
          <w:p w14:paraId="11BA683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Altri documenti complementari</w:t>
            </w:r>
          </w:p>
          <w:p w14:paraId="431B7EAE" w14:textId="68A80F3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EastAsia" w:hAnsi="Times New Roman"/>
                <w:sz w:val="20"/>
                <w:szCs w:val="20"/>
                <w:lang w:eastAsia="en-US"/>
              </w:rPr>
              <w:t>Check list di autocontrollo relativ</w:t>
            </w:r>
            <w:r w:rsidRPr="003E6B8A">
              <w:rPr>
                <w:rFonts w:ascii="Times New Roman" w:eastAsiaTheme="minorEastAsia" w:hAnsi="Times New Roman"/>
                <w:sz w:val="20"/>
                <w:szCs w:val="20"/>
                <w:lang w:eastAsia="en-US"/>
              </w:rPr>
              <w:t>a al</w:t>
            </w:r>
            <w:r w:rsidRPr="00ED6A67">
              <w:rPr>
                <w:rFonts w:ascii="Times New Roman" w:eastAsiaTheme="minorEastAsia" w:hAnsi="Times New Roman"/>
                <w:sz w:val="20"/>
                <w:szCs w:val="20"/>
                <w:lang w:eastAsia="en-US"/>
              </w:rPr>
              <w:t xml:space="preserve"> </w:t>
            </w:r>
            <w:r w:rsidRPr="00A30D8D">
              <w:rPr>
                <w:rFonts w:ascii="Times New Roman" w:eastAsiaTheme="minorEastAsia" w:hAnsi="Times New Roman"/>
                <w:sz w:val="20"/>
                <w:szCs w:val="20"/>
                <w:lang w:eastAsia="en-US"/>
              </w:rPr>
              <w:t>rispetto del principio DNSH</w:t>
            </w:r>
          </w:p>
        </w:tc>
        <w:tc>
          <w:tcPr>
            <w:tcW w:w="1985" w:type="dxa"/>
            <w:tcBorders>
              <w:top w:val="single" w:sz="4" w:space="0" w:color="auto"/>
              <w:left w:val="single" w:sz="4" w:space="0" w:color="auto"/>
              <w:bottom w:val="single" w:sz="4" w:space="0" w:color="auto"/>
              <w:right w:val="single" w:sz="4" w:space="0" w:color="auto"/>
            </w:tcBorders>
          </w:tcPr>
          <w:p w14:paraId="10D7B587"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46705D19"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 xml:space="preserve">Reg. 241/2021 art. 5, </w:t>
            </w:r>
          </w:p>
          <w:p w14:paraId="6BBBB20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 xml:space="preserve">Reg. 852/2020 art. 17 </w:t>
            </w:r>
          </w:p>
          <w:p w14:paraId="0DF24F4F" w14:textId="60DA7C4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Reg. 2139/2021</w:t>
            </w:r>
          </w:p>
          <w:p w14:paraId="26DB4A39" w14:textId="7A916643"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Guida operativa DNSH allegata alla circolare MEF 33 del 13/10/2022</w:t>
            </w:r>
          </w:p>
          <w:p w14:paraId="3E184E06" w14:textId="06B0CBF8"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34 </w:t>
            </w:r>
            <w:proofErr w:type="spellStart"/>
            <w:proofErr w:type="gramStart"/>
            <w:r w:rsidRPr="00A30D8D">
              <w:rPr>
                <w:rFonts w:ascii="Times New Roman" w:hAnsi="Times New Roman"/>
                <w:sz w:val="20"/>
                <w:szCs w:val="20"/>
                <w:lang w:val="en-GB"/>
              </w:rPr>
              <w:t>D.Lgs</w:t>
            </w:r>
            <w:proofErr w:type="spellEnd"/>
            <w:proofErr w:type="gramEnd"/>
            <w:r w:rsidRPr="00A30D8D">
              <w:rPr>
                <w:rFonts w:ascii="Times New Roman" w:hAnsi="Times New Roman"/>
                <w:sz w:val="20"/>
                <w:szCs w:val="20"/>
                <w:lang w:val="en-GB"/>
              </w:rPr>
              <w:t>. 50/2016</w:t>
            </w:r>
          </w:p>
          <w:p w14:paraId="3E5BA721" w14:textId="71EE3828"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p>
        </w:tc>
        <w:tc>
          <w:tcPr>
            <w:tcW w:w="1926" w:type="dxa"/>
            <w:tcBorders>
              <w:top w:val="single" w:sz="4" w:space="0" w:color="auto"/>
              <w:left w:val="single" w:sz="4" w:space="0" w:color="auto"/>
              <w:bottom w:val="single" w:sz="4" w:space="0" w:color="auto"/>
              <w:right w:val="single" w:sz="4" w:space="0" w:color="auto"/>
            </w:tcBorders>
          </w:tcPr>
          <w:p w14:paraId="5D276179" w14:textId="69F1DA31" w:rsidR="005D19A2" w:rsidRPr="00A30D8D" w:rsidRDefault="005D19A2" w:rsidP="005D19A2">
            <w:pPr>
              <w:rPr>
                <w:rFonts w:ascii="Times New Roman" w:hAnsi="Times New Roman" w:cs="Times New Roman"/>
                <w:kern w:val="0"/>
                <w:sz w:val="20"/>
                <w:szCs w:val="20"/>
                <w14:ligatures w14:val="none"/>
              </w:rPr>
            </w:pPr>
          </w:p>
        </w:tc>
      </w:tr>
      <w:tr w:rsidR="005D19A2" w:rsidRPr="00A30D8D" w14:paraId="5C047297" w14:textId="77777777" w:rsidTr="00F72683">
        <w:trPr>
          <w:trHeight w:val="500"/>
        </w:trPr>
        <w:tc>
          <w:tcPr>
            <w:tcW w:w="709" w:type="dxa"/>
            <w:tcBorders>
              <w:top w:val="single" w:sz="4" w:space="0" w:color="auto"/>
              <w:left w:val="single" w:sz="4" w:space="0" w:color="auto"/>
              <w:bottom w:val="single" w:sz="4" w:space="0" w:color="auto"/>
              <w:right w:val="single" w:sz="4" w:space="0" w:color="auto"/>
            </w:tcBorders>
            <w:vAlign w:val="center"/>
          </w:tcPr>
          <w:p w14:paraId="24537A7D" w14:textId="7E1A491B"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318EE3F4" w14:textId="38075A71"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La documentazione di gara contiene i riferimenti inerenti al contributo programmato all’indicatore comune e al tagging ambientale previsti per la specifica misura PNRR?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1CBD99D"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14682AF0"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7B43F6ED" w14:textId="13628C49"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964D5B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2C678B7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1B5D76A6" w14:textId="71D35C4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6B9D76C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Altri documenti complementari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E36EAB"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4351B6F" w14:textId="74A8697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MEF-RGS n. 34 del 17 ottobre 2022;</w:t>
            </w:r>
          </w:p>
          <w:p w14:paraId="446FE653" w14:textId="22643C7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Reg. Delegato (UE) 2021/2106</w:t>
            </w:r>
          </w:p>
          <w:p w14:paraId="3A1941A8" w14:textId="000C1EAF"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VI al Reg. (UE) 241/2021</w:t>
            </w:r>
          </w:p>
        </w:tc>
        <w:tc>
          <w:tcPr>
            <w:tcW w:w="1926" w:type="dxa"/>
            <w:tcBorders>
              <w:top w:val="single" w:sz="4" w:space="0" w:color="auto"/>
              <w:left w:val="single" w:sz="4" w:space="0" w:color="auto"/>
              <w:bottom w:val="single" w:sz="4" w:space="0" w:color="auto"/>
              <w:right w:val="single" w:sz="4" w:space="0" w:color="auto"/>
            </w:tcBorders>
          </w:tcPr>
          <w:p w14:paraId="75F891F6"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5BB3A950"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31ACFE2C" w14:textId="2D7F0E43" w:rsidR="005D19A2" w:rsidRPr="00A30D8D" w:rsidRDefault="005D19A2" w:rsidP="005D19A2">
            <w:pPr>
              <w:pStyle w:val="Paragrafoelenco"/>
              <w:numPr>
                <w:ilvl w:val="0"/>
                <w:numId w:val="43"/>
              </w:numPr>
              <w:jc w:val="center"/>
              <w:rPr>
                <w:rFonts w:ascii="Times New Roman" w:hAnsi="Times New Roman"/>
                <w:sz w:val="20"/>
                <w:szCs w:val="20"/>
              </w:rPr>
            </w:pPr>
            <w:r>
              <w:rPr>
                <w:rFonts w:ascii="Times New Roman" w:hAnsi="Times New Roman"/>
                <w:sz w:val="20"/>
                <w:szCs w:val="20"/>
              </w:rPr>
              <w:t>-</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1B28CDA" w14:textId="50C3BF9C"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 xml:space="preserve">Nella documentazione di gara sono richiamati gli adempimenti previsti ai fini del rispetto dei principi trasversali in tema di pari opportunità (sia di genere che generazionale), nonché per la tutela e l’inclusione lavorativa dei lavoratori con disabilità? </w:t>
            </w:r>
          </w:p>
          <w:p w14:paraId="549FA65D" w14:textId="61917E08" w:rsidR="005D19A2" w:rsidRPr="00A30D8D" w:rsidRDefault="005D19A2" w:rsidP="005D19A2">
            <w:pPr>
              <w:ind w:left="34"/>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BBE2976"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19494805"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2B5CAB7A" w14:textId="259CE6FA"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D2B41F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1F8F322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538387DD"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77FFFBA1" w14:textId="134848DC"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Eventuale schema di contratto </w:t>
            </w:r>
          </w:p>
          <w:p w14:paraId="71844414" w14:textId="228730B4"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Check List sul rispetto del principio di pari opportunità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A34B6B0"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560187C" w14:textId="1C01054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47 </w:t>
            </w:r>
            <w:proofErr w:type="spellStart"/>
            <w:r w:rsidRPr="00A30D8D">
              <w:rPr>
                <w:rFonts w:ascii="Times New Roman" w:hAnsi="Times New Roman"/>
                <w:sz w:val="20"/>
                <w:szCs w:val="20"/>
              </w:rPr>
              <w:t>D.l.</w:t>
            </w:r>
            <w:proofErr w:type="spellEnd"/>
            <w:r w:rsidRPr="00A30D8D">
              <w:rPr>
                <w:rFonts w:ascii="Times New Roman" w:hAnsi="Times New Roman"/>
                <w:sz w:val="20"/>
                <w:szCs w:val="20"/>
              </w:rPr>
              <w:t xml:space="preserve"> 77/2021</w:t>
            </w:r>
          </w:p>
          <w:p w14:paraId="4C156031" w14:textId="59E373E0"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L. 68/1999</w:t>
            </w:r>
          </w:p>
          <w:p w14:paraId="53516EDB" w14:textId="6469D0DE"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proofErr w:type="spellStart"/>
            <w:r w:rsidRPr="00A30D8D">
              <w:rPr>
                <w:rFonts w:ascii="Times New Roman" w:hAnsi="Times New Roman"/>
                <w:sz w:val="20"/>
                <w:szCs w:val="20"/>
                <w:lang w:val="en-GB"/>
              </w:rPr>
              <w:t>D.lgs</w:t>
            </w:r>
            <w:proofErr w:type="spellEnd"/>
            <w:r w:rsidRPr="00A30D8D">
              <w:rPr>
                <w:rFonts w:ascii="Times New Roman" w:hAnsi="Times New Roman"/>
                <w:sz w:val="20"/>
                <w:szCs w:val="20"/>
                <w:lang w:val="en-GB"/>
              </w:rPr>
              <w:t xml:space="preserve"> 198/2006</w:t>
            </w:r>
          </w:p>
        </w:tc>
        <w:tc>
          <w:tcPr>
            <w:tcW w:w="1926" w:type="dxa"/>
            <w:tcBorders>
              <w:top w:val="single" w:sz="4" w:space="0" w:color="auto"/>
              <w:left w:val="single" w:sz="4" w:space="0" w:color="auto"/>
              <w:bottom w:val="single" w:sz="4" w:space="0" w:color="auto"/>
              <w:right w:val="single" w:sz="4" w:space="0" w:color="auto"/>
            </w:tcBorders>
          </w:tcPr>
          <w:p w14:paraId="76169734" w14:textId="3822D25C" w:rsidR="005D19A2" w:rsidRPr="00A30D8D" w:rsidRDefault="005D19A2" w:rsidP="005D19A2">
            <w:pPr>
              <w:rPr>
                <w:rFonts w:ascii="Times New Roman" w:hAnsi="Times New Roman" w:cs="Times New Roman"/>
                <w:i/>
                <w:iCs/>
                <w:kern w:val="0"/>
                <w:sz w:val="20"/>
                <w:szCs w:val="20"/>
                <w14:ligatures w14:val="none"/>
              </w:rPr>
            </w:pPr>
            <w:r w:rsidRPr="003B6521">
              <w:rPr>
                <w:rFonts w:ascii="Times New Roman" w:hAnsi="Times New Roman" w:cs="Times New Roman"/>
                <w:i/>
                <w:iCs/>
                <w:kern w:val="0"/>
                <w:sz w:val="20"/>
                <w:szCs w:val="20"/>
                <w14:ligatures w14:val="none"/>
              </w:rPr>
              <w:t>Nel caso vi siano i</w:t>
            </w:r>
            <w:r w:rsidRPr="00ED6A67">
              <w:rPr>
                <w:rFonts w:ascii="Times New Roman" w:hAnsi="Times New Roman" w:cs="Times New Roman"/>
                <w:i/>
                <w:iCs/>
                <w:kern w:val="0"/>
                <w:sz w:val="20"/>
                <w:szCs w:val="20"/>
                <w14:ligatures w14:val="none"/>
              </w:rPr>
              <w:t>potesi derogatorie indicarle specificatamente in nota</w:t>
            </w:r>
          </w:p>
        </w:tc>
      </w:tr>
      <w:tr w:rsidR="005D19A2" w:rsidRPr="00A30D8D" w14:paraId="60B33B09" w14:textId="77777777" w:rsidTr="007E5C96">
        <w:trPr>
          <w:trHeight w:val="401"/>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tcPr>
          <w:p w14:paraId="74A833BE" w14:textId="65B8E279" w:rsidR="005D19A2" w:rsidRPr="00A30D8D" w:rsidRDefault="005D19A2" w:rsidP="005D19A2">
            <w:pPr>
              <w:ind w:left="182" w:hanging="8"/>
              <w:rPr>
                <w:rFonts w:ascii="Times New Roman" w:hAnsi="Times New Roman"/>
                <w:b/>
                <w:sz w:val="20"/>
                <w:szCs w:val="20"/>
              </w:rPr>
            </w:pPr>
            <w:r w:rsidRPr="00A30D8D">
              <w:rPr>
                <w:rFonts w:ascii="Times New Roman" w:hAnsi="Times New Roman"/>
                <w:b/>
                <w:sz w:val="20"/>
                <w:szCs w:val="20"/>
              </w:rPr>
              <w:t>B</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2C5FE22" w14:textId="1081FC4D" w:rsidR="005D19A2" w:rsidRPr="00A30D8D" w:rsidRDefault="005D19A2" w:rsidP="005D19A2">
            <w:pPr>
              <w:spacing w:after="0"/>
              <w:jc w:val="both"/>
              <w:rPr>
                <w:rFonts w:ascii="Times New Roman" w:hAnsi="Times New Roman"/>
                <w:b/>
                <w:sz w:val="20"/>
                <w:szCs w:val="20"/>
              </w:rPr>
            </w:pPr>
            <w:r w:rsidRPr="00A30D8D">
              <w:rPr>
                <w:rFonts w:ascii="Times New Roman" w:hAnsi="Times New Roman"/>
                <w:b/>
                <w:sz w:val="20"/>
                <w:szCs w:val="20"/>
              </w:rPr>
              <w:t>Selezione del contraente</w:t>
            </w:r>
          </w:p>
        </w:tc>
      </w:tr>
      <w:tr w:rsidR="005D19A2" w:rsidRPr="00A30D8D" w14:paraId="1B859CEB"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10F1F11E"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4C65593B" w14:textId="77777777" w:rsidR="005D19A2" w:rsidRDefault="005D19A2" w:rsidP="005D19A2">
            <w:pPr>
              <w:ind w:left="34"/>
              <w:jc w:val="both"/>
              <w:rPr>
                <w:rFonts w:ascii="Times New Roman" w:hAnsi="Times New Roman" w:cs="Times New Roman"/>
                <w:sz w:val="20"/>
                <w:szCs w:val="20"/>
              </w:rPr>
            </w:pPr>
          </w:p>
          <w:p w14:paraId="2CBBD21C" w14:textId="4717BB38" w:rsidR="005D19A2" w:rsidRPr="00A30D8D" w:rsidRDefault="005D19A2" w:rsidP="005D19A2">
            <w:pPr>
              <w:ind w:left="34"/>
              <w:jc w:val="both"/>
              <w:rPr>
                <w:rFonts w:ascii="Times New Roman" w:hAnsi="Times New Roman" w:cs="Times New Roman"/>
                <w:sz w:val="20"/>
                <w:szCs w:val="20"/>
              </w:rPr>
            </w:pPr>
            <w:r w:rsidRPr="00393B43">
              <w:rPr>
                <w:rFonts w:ascii="Times New Roman" w:hAnsi="Times New Roman" w:cs="Times New Roman"/>
                <w:sz w:val="20"/>
                <w:szCs w:val="20"/>
              </w:rPr>
              <w:t>La stazione appaltante ha provveduto a pubblicare il bando di gara in conformità alle disposizioni di cui agli articoli 29, 72 e 73 del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8B3D8B"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02C4C821" w14:textId="77777777" w:rsidR="005D19A2" w:rsidRPr="00A30D8D" w:rsidDel="00160DB0" w:rsidRDefault="005D19A2" w:rsidP="005D19A2">
            <w:pPr>
              <w:spacing w:after="0" w:line="240" w:lineRule="auto"/>
              <w:rPr>
                <w:rFonts w:ascii="Times New Roman" w:hAnsi="Times New Roman" w:cs="Times New Roman"/>
                <w:sz w:val="20"/>
                <w:szCs w:val="20"/>
              </w:rPr>
            </w:pPr>
            <w:r w:rsidRPr="00A30D8D" w:rsidDel="00160DB0">
              <w:rPr>
                <w:rFonts w:ascii="Times New Roman" w:hAnsi="Times New Roman" w:cs="Times New Roman"/>
                <w:sz w:val="20"/>
                <w:szCs w:val="20"/>
              </w:rPr>
              <w:t>□ non regolare</w:t>
            </w:r>
          </w:p>
          <w:p w14:paraId="58014B2A" w14:textId="451C4555"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4AD7E79"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Gazzetta Ufficiale Unione europea</w:t>
            </w:r>
          </w:p>
          <w:p w14:paraId="4ED9B73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Gazzetta Ufficiale Repubblica Italiana</w:t>
            </w:r>
          </w:p>
          <w:p w14:paraId="1157330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Sezione “Amministrazione trasparente”</w:t>
            </w:r>
          </w:p>
          <w:p w14:paraId="70D57173" w14:textId="1A07A96A"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sz w:val="20"/>
                <w:szCs w:val="20"/>
              </w:rPr>
              <w:t>Banca Dati Nazionale dei Contratti Pubblici</w:t>
            </w:r>
          </w:p>
          <w:p w14:paraId="594CFF7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Sezione “Attuazione Misure PNRR” del committente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F137FE"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35FDFB38" w14:textId="3296F27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29, 72 e 73 del D.lgs. 50/2016</w:t>
            </w:r>
          </w:p>
          <w:p w14:paraId="6B9B5534" w14:textId="2DC87CB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n. 9 del PNA 2022</w:t>
            </w:r>
          </w:p>
        </w:tc>
        <w:tc>
          <w:tcPr>
            <w:tcW w:w="1926" w:type="dxa"/>
            <w:tcBorders>
              <w:top w:val="single" w:sz="4" w:space="0" w:color="auto"/>
              <w:left w:val="single" w:sz="4" w:space="0" w:color="auto"/>
              <w:bottom w:val="single" w:sz="4" w:space="0" w:color="auto"/>
              <w:right w:val="single" w:sz="4" w:space="0" w:color="auto"/>
            </w:tcBorders>
          </w:tcPr>
          <w:p w14:paraId="41209F21" w14:textId="77777777" w:rsidR="005D19A2" w:rsidRPr="00A30D8D" w:rsidRDefault="005D19A2" w:rsidP="005D19A2">
            <w:pPr>
              <w:rPr>
                <w:rFonts w:ascii="Times New Roman" w:hAnsi="Times New Roman" w:cs="Times New Roman"/>
                <w:i/>
                <w:iCs/>
                <w:kern w:val="0"/>
                <w:sz w:val="20"/>
                <w:szCs w:val="20"/>
                <w14:ligatures w14:val="none"/>
              </w:rPr>
            </w:pPr>
          </w:p>
        </w:tc>
      </w:tr>
      <w:tr w:rsidR="005D19A2" w:rsidRPr="00A30D8D" w14:paraId="63386589"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0C430D99"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38C7C79C" w14:textId="77777777" w:rsidR="005D19A2" w:rsidRPr="00182082" w:rsidRDefault="005D19A2" w:rsidP="005D19A2">
            <w:pPr>
              <w:ind w:left="34"/>
              <w:jc w:val="both"/>
              <w:rPr>
                <w:rFonts w:ascii="Times New Roman" w:hAnsi="Times New Roman" w:cs="Times New Roman"/>
                <w:sz w:val="20"/>
                <w:szCs w:val="20"/>
              </w:rPr>
            </w:pPr>
            <w:r w:rsidRPr="00182082">
              <w:rPr>
                <w:rFonts w:ascii="Times New Roman" w:hAnsi="Times New Roman" w:cs="Times New Roman"/>
                <w:sz w:val="20"/>
                <w:szCs w:val="20"/>
              </w:rPr>
              <w:t>I termini fissati nel bando di gara per la presentazione delle offerte/ domande di partecipazione sono conformi con la normativa vigente in materia di appalti, in particolare a quanto previsto all’ art. 60 del D.lgs. 50/2016?</w:t>
            </w:r>
          </w:p>
          <w:p w14:paraId="036D6A79" w14:textId="262C8F91" w:rsidR="005D19A2" w:rsidRPr="00182082" w:rsidRDefault="005D19A2" w:rsidP="005D19A2">
            <w:pPr>
              <w:ind w:left="34"/>
              <w:jc w:val="both"/>
              <w:rPr>
                <w:rFonts w:ascii="Times New Roman" w:hAnsi="Times New Roman" w:cs="Times New Roman"/>
                <w:sz w:val="20"/>
                <w:szCs w:val="20"/>
              </w:rPr>
            </w:pPr>
            <w:r w:rsidRPr="00182082">
              <w:rPr>
                <w:rFonts w:ascii="Times New Roman" w:hAnsi="Times New Roman" w:cs="Times New Roman"/>
                <w:sz w:val="20"/>
                <w:szCs w:val="20"/>
              </w:rPr>
              <w:t xml:space="preserve">Eventuali riduzioni dei </w:t>
            </w:r>
            <w:proofErr w:type="gramStart"/>
            <w:r w:rsidRPr="00182082">
              <w:rPr>
                <w:rFonts w:ascii="Times New Roman" w:hAnsi="Times New Roman" w:cs="Times New Roman"/>
                <w:sz w:val="20"/>
                <w:szCs w:val="20"/>
              </w:rPr>
              <w:t>predetti</w:t>
            </w:r>
            <w:proofErr w:type="gramEnd"/>
            <w:r w:rsidRPr="00182082">
              <w:rPr>
                <w:rFonts w:ascii="Times New Roman" w:hAnsi="Times New Roman" w:cs="Times New Roman"/>
                <w:sz w:val="20"/>
                <w:szCs w:val="20"/>
              </w:rPr>
              <w:t xml:space="preserve"> termini sono state debitamente motivate e rientrano nelle casistiche previste dall’art 60 commi 2 e 3?</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CD1143" w14:textId="77777777" w:rsidR="0060535F" w:rsidRPr="00A30D8D" w:rsidRDefault="0060535F" w:rsidP="0060535F">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4D1C1680" w14:textId="77777777" w:rsidR="0060535F" w:rsidRPr="00A30D8D" w:rsidDel="00160DB0" w:rsidRDefault="0060535F" w:rsidP="0060535F">
            <w:pPr>
              <w:spacing w:after="0" w:line="240" w:lineRule="auto"/>
              <w:rPr>
                <w:rFonts w:ascii="Times New Roman" w:hAnsi="Times New Roman" w:cs="Times New Roman"/>
                <w:sz w:val="20"/>
                <w:szCs w:val="20"/>
              </w:rPr>
            </w:pPr>
            <w:r w:rsidRPr="00A30D8D" w:rsidDel="00160DB0">
              <w:rPr>
                <w:rFonts w:ascii="Times New Roman" w:hAnsi="Times New Roman" w:cs="Times New Roman"/>
                <w:sz w:val="20"/>
                <w:szCs w:val="20"/>
              </w:rPr>
              <w:t>□ non regolare</w:t>
            </w:r>
          </w:p>
          <w:p w14:paraId="179A46CD" w14:textId="49981134" w:rsidR="005D19A2" w:rsidRPr="00A30D8D" w:rsidRDefault="0060535F" w:rsidP="0060535F">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735368C" w14:textId="77777777" w:rsidR="0060535F" w:rsidRDefault="0060535F" w:rsidP="0060535F">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67DF1A45" w14:textId="363EB246" w:rsidR="0060535F" w:rsidRPr="00A30D8D" w:rsidRDefault="0060535F" w:rsidP="0060535F">
            <w:pPr>
              <w:pStyle w:val="Paragrafoelenco"/>
              <w:numPr>
                <w:ilvl w:val="0"/>
                <w:numId w:val="2"/>
              </w:numPr>
              <w:ind w:left="175" w:hanging="141"/>
              <w:jc w:val="both"/>
              <w:rPr>
                <w:rFonts w:ascii="Times New Roman" w:eastAsiaTheme="minorEastAsia" w:hAnsi="Times New Roman"/>
                <w:sz w:val="20"/>
                <w:szCs w:val="20"/>
                <w:lang w:eastAsia="en-US"/>
              </w:rPr>
            </w:pPr>
            <w:r>
              <w:rPr>
                <w:rFonts w:ascii="Times New Roman" w:eastAsiaTheme="minorEastAsia" w:hAnsi="Times New Roman"/>
                <w:sz w:val="20"/>
                <w:szCs w:val="20"/>
                <w:lang w:eastAsia="en-US"/>
              </w:rPr>
              <w:t>Capitolato</w:t>
            </w:r>
          </w:p>
          <w:p w14:paraId="149AEBB6" w14:textId="32B708AB" w:rsidR="005D19A2" w:rsidRPr="00EA5570" w:rsidRDefault="0060535F" w:rsidP="0060535F">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 xml:space="preserve">Disciplinare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651524D"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8CF1BC1" w14:textId="407B5663" w:rsidR="005D19A2" w:rsidRPr="00EA5570" w:rsidRDefault="0060535F" w:rsidP="0060535F">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w:t>
            </w:r>
            <w:r>
              <w:rPr>
                <w:rFonts w:ascii="Times New Roman" w:hAnsi="Times New Roman"/>
                <w:sz w:val="20"/>
                <w:szCs w:val="20"/>
              </w:rPr>
              <w:t>60</w:t>
            </w:r>
            <w:r w:rsidRPr="00A30D8D">
              <w:rPr>
                <w:rFonts w:ascii="Times New Roman" w:hAnsi="Times New Roman"/>
                <w:sz w:val="20"/>
                <w:szCs w:val="20"/>
              </w:rPr>
              <w:t xml:space="preserve"> D.lgs. 50/2016</w:t>
            </w:r>
          </w:p>
        </w:tc>
        <w:tc>
          <w:tcPr>
            <w:tcW w:w="1926" w:type="dxa"/>
            <w:tcBorders>
              <w:top w:val="single" w:sz="4" w:space="0" w:color="auto"/>
              <w:left w:val="single" w:sz="4" w:space="0" w:color="auto"/>
              <w:bottom w:val="single" w:sz="4" w:space="0" w:color="auto"/>
              <w:right w:val="single" w:sz="4" w:space="0" w:color="auto"/>
            </w:tcBorders>
          </w:tcPr>
          <w:p w14:paraId="4C689567" w14:textId="77777777" w:rsidR="005D19A2" w:rsidRPr="00A30D8D" w:rsidRDefault="005D19A2" w:rsidP="005D19A2">
            <w:pPr>
              <w:rPr>
                <w:rFonts w:ascii="Times New Roman" w:hAnsi="Times New Roman" w:cs="Times New Roman"/>
                <w:i/>
                <w:iCs/>
                <w:kern w:val="0"/>
                <w:sz w:val="20"/>
                <w:szCs w:val="20"/>
                <w14:ligatures w14:val="none"/>
              </w:rPr>
            </w:pPr>
          </w:p>
        </w:tc>
      </w:tr>
      <w:tr w:rsidR="005D19A2" w:rsidRPr="00A30D8D" w14:paraId="20E0A061" w14:textId="77777777" w:rsidTr="00F72683">
        <w:trPr>
          <w:trHeight w:val="1162"/>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0B45DC"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169F8810" w14:textId="5A42A8CA" w:rsidR="005D19A2" w:rsidRPr="00182082" w:rsidRDefault="005D19A2" w:rsidP="005D19A2">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 xml:space="preserve">Le offerte sono state presentate nei termini e nei modi stabiliti dal bando di gara? </w:t>
            </w:r>
          </w:p>
          <w:p w14:paraId="4783E442" w14:textId="2D6F01A9" w:rsidR="005D19A2" w:rsidRPr="00182082" w:rsidRDefault="005D19A2" w:rsidP="005D19A2">
            <w:pPr>
              <w:spacing w:after="0"/>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828A6E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A97DB30"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9D8A1ED" w14:textId="1EC0902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6C8D4CA" w14:textId="4A52342F" w:rsidR="005D19A2" w:rsidRPr="00A30D8D" w:rsidRDefault="00FF07B5" w:rsidP="005D19A2">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themeColor="text1"/>
                <w:sz w:val="20"/>
                <w:szCs w:val="20"/>
              </w:rPr>
              <w:t>Verbali della Commissione di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1984578"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3C948DC3" w14:textId="1A19BCCB"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w:t>
            </w:r>
            <w:r>
              <w:rPr>
                <w:rFonts w:ascii="Times New Roman" w:hAnsi="Times New Roman"/>
                <w:sz w:val="20"/>
                <w:szCs w:val="20"/>
              </w:rPr>
              <w:t>80</w:t>
            </w:r>
            <w:r w:rsidRPr="00A30D8D">
              <w:rPr>
                <w:rFonts w:ascii="Times New Roman" w:hAnsi="Times New Roman"/>
                <w:sz w:val="20"/>
                <w:szCs w:val="20"/>
              </w:rPr>
              <w:t xml:space="preserve"> e </w:t>
            </w:r>
            <w:r>
              <w:rPr>
                <w:rFonts w:ascii="Times New Roman" w:hAnsi="Times New Roman"/>
                <w:sz w:val="20"/>
                <w:szCs w:val="20"/>
              </w:rPr>
              <w:t>83</w:t>
            </w:r>
            <w:r w:rsidRPr="00A30D8D">
              <w:rPr>
                <w:rFonts w:ascii="Times New Roman" w:hAnsi="Times New Roman"/>
                <w:sz w:val="20"/>
                <w:szCs w:val="20"/>
              </w:rPr>
              <w:t xml:space="preserve"> D.lgs. 50/2016</w:t>
            </w:r>
          </w:p>
          <w:p w14:paraId="19ADB848" w14:textId="77777777"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388351A9"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E1B3032"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918A8" w14:textId="01DA856C"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48F41FAC" w14:textId="77777777" w:rsidR="005D19A2" w:rsidRDefault="005D19A2" w:rsidP="005D19A2">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La stazione appaltante ha provveduto a nominare la Commissione giudicatrice successivamente alla scadenza dei termini per la presentazione delle offerte?</w:t>
            </w:r>
          </w:p>
          <w:p w14:paraId="7243CD1B" w14:textId="4DF9A567" w:rsidR="00296E04" w:rsidRPr="00182082" w:rsidRDefault="00296E04" w:rsidP="005D19A2">
            <w:pPr>
              <w:spacing w:after="0"/>
              <w:jc w:val="both"/>
              <w:rPr>
                <w:rFonts w:ascii="Times New Roman" w:hAnsi="Times New Roman" w:cs="Times New Roman"/>
                <w:kern w:val="0"/>
                <w:sz w:val="20"/>
                <w:szCs w:val="20"/>
                <w14:ligatures w14:val="none"/>
              </w:rPr>
            </w:pPr>
            <w:r>
              <w:rPr>
                <w:rFonts w:ascii="Times New Roman" w:eastAsia="Times New Roman" w:hAnsi="Times New Roman" w:cs="Times New Roman"/>
                <w:color w:val="000000"/>
                <w:sz w:val="20"/>
                <w:szCs w:val="20"/>
                <w:lang w:eastAsia="it-IT"/>
              </w:rPr>
              <w:t xml:space="preserve">Ha rispettato gli obblighi </w:t>
            </w:r>
            <w:r w:rsidR="00C55CA5">
              <w:rPr>
                <w:rFonts w:ascii="Times New Roman" w:eastAsia="Times New Roman" w:hAnsi="Times New Roman" w:cs="Times New Roman"/>
                <w:color w:val="000000"/>
                <w:sz w:val="20"/>
                <w:szCs w:val="20"/>
                <w:lang w:eastAsia="it-IT"/>
              </w:rPr>
              <w:t xml:space="preserve">di pubblicità e trasparenza sulla composizione e sui curricula dei componenti della </w:t>
            </w:r>
            <w:r w:rsidR="00B42FDA">
              <w:rPr>
                <w:rFonts w:ascii="Times New Roman" w:eastAsia="Times New Roman" w:hAnsi="Times New Roman" w:cs="Times New Roman"/>
                <w:color w:val="000000"/>
                <w:sz w:val="20"/>
                <w:szCs w:val="20"/>
                <w:lang w:eastAsia="it-IT"/>
              </w:rPr>
              <w:t>c</w:t>
            </w:r>
            <w:r w:rsidR="00C55CA5">
              <w:rPr>
                <w:rFonts w:ascii="Times New Roman" w:eastAsia="Times New Roman" w:hAnsi="Times New Roman" w:cs="Times New Roman"/>
                <w:color w:val="000000"/>
                <w:sz w:val="20"/>
                <w:szCs w:val="20"/>
                <w:lang w:eastAsia="it-IT"/>
              </w:rPr>
              <w:t>ommissione?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5486C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AC32E1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70EB47B" w14:textId="21F8B05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7181853"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color w:val="000000" w:themeColor="text1"/>
                <w:sz w:val="20"/>
                <w:szCs w:val="20"/>
              </w:rPr>
              <w:t>Atto di nomina dei commissari e di costituzione della Commissione</w:t>
            </w:r>
          </w:p>
          <w:p w14:paraId="4EF4D89B"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color w:val="000000" w:themeColor="text1"/>
                <w:sz w:val="20"/>
                <w:szCs w:val="20"/>
              </w:rPr>
              <w:t>Bando ed altra documentazione di gara</w:t>
            </w:r>
          </w:p>
          <w:p w14:paraId="0A32BDA5" w14:textId="39311048" w:rsidR="005D19A2" w:rsidRPr="00EA5570"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color w:val="000000" w:themeColor="text1"/>
                <w:sz w:val="20"/>
                <w:szCs w:val="20"/>
              </w:rPr>
              <w:t xml:space="preserve">Eventuale regolamento interno alla stazione appaltante </w:t>
            </w:r>
          </w:p>
          <w:p w14:paraId="6A100292" w14:textId="5B835129" w:rsidR="00296E04" w:rsidRPr="00A30D8D" w:rsidRDefault="00296E04" w:rsidP="005D19A2">
            <w:pPr>
              <w:pStyle w:val="Paragrafoelenco"/>
              <w:numPr>
                <w:ilvl w:val="0"/>
                <w:numId w:val="2"/>
              </w:numPr>
              <w:ind w:left="175" w:hanging="141"/>
              <w:jc w:val="both"/>
              <w:rPr>
                <w:rFonts w:ascii="Times New Roman" w:eastAsiaTheme="minorHAnsi" w:hAnsi="Times New Roman"/>
                <w:sz w:val="20"/>
                <w:szCs w:val="20"/>
                <w:lang w:eastAsia="en-US"/>
              </w:rPr>
            </w:pPr>
            <w:r>
              <w:rPr>
                <w:rFonts w:ascii="Times New Roman" w:hAnsi="Times New Roman"/>
                <w:color w:val="000000" w:themeColor="text1"/>
                <w:sz w:val="20"/>
                <w:szCs w:val="20"/>
              </w:rPr>
              <w:t>Sezione “Amministrazione Trasparente” della stazione appaltante</w:t>
            </w:r>
          </w:p>
          <w:p w14:paraId="652E6420" w14:textId="373D2C38" w:rsidR="005D19A2" w:rsidRPr="00A30D8D" w:rsidRDefault="005D19A2" w:rsidP="005D19A2">
            <w:pPr>
              <w:jc w:val="both"/>
              <w:rPr>
                <w:rFonts w:ascii="Times New Roman" w:hAnsi="Times New Roman" w:cs="Times New Roman"/>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FC41BEE"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4227C2F" w14:textId="5C92330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77 comma 7 e 78 D.lgs. 50/2016</w:t>
            </w:r>
          </w:p>
          <w:p w14:paraId="7FDF7C1A" w14:textId="45AA631A" w:rsidR="005D19A2"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sz w:val="20"/>
                <w:szCs w:val="20"/>
              </w:rPr>
              <w:t>Linee guida ANAC n.</w:t>
            </w:r>
            <w:r w:rsidRPr="00A30D8D">
              <w:rPr>
                <w:rFonts w:ascii="Times New Roman" w:hAnsi="Times New Roman"/>
                <w:color w:val="000000" w:themeColor="text1"/>
                <w:sz w:val="20"/>
                <w:szCs w:val="20"/>
              </w:rPr>
              <w:t xml:space="preserve"> 5</w:t>
            </w:r>
          </w:p>
          <w:p w14:paraId="659A96EA" w14:textId="16BDD52B" w:rsidR="00296E04" w:rsidRPr="00A30D8D" w:rsidRDefault="00296E04" w:rsidP="005D19A2">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sz w:val="20"/>
                <w:szCs w:val="20"/>
              </w:rPr>
              <w:t>Allegato n.</w:t>
            </w:r>
            <w:r>
              <w:rPr>
                <w:rFonts w:ascii="Times New Roman" w:hAnsi="Times New Roman"/>
                <w:color w:val="000000" w:themeColor="text1"/>
                <w:sz w:val="20"/>
                <w:szCs w:val="20"/>
              </w:rPr>
              <w:t xml:space="preserve"> 9 del PNA 2022</w:t>
            </w:r>
          </w:p>
          <w:p w14:paraId="61706069" w14:textId="2096CC25" w:rsidR="005D19A2" w:rsidRPr="00A30D8D" w:rsidRDefault="005D19A2" w:rsidP="005D19A2">
            <w:pPr>
              <w:ind w:left="34"/>
              <w:jc w:val="both"/>
              <w:rPr>
                <w:rFonts w:ascii="Times New Roman" w:hAnsi="Times New Roman" w:cs="Times New Roman"/>
                <w:kern w:val="0"/>
                <w:sz w:val="20"/>
                <w:szCs w:val="20"/>
                <w14:ligatures w14:val="none"/>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F2F8C04"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0E1F44AD" w14:textId="77777777" w:rsidTr="35592969">
        <w:trPr>
          <w:trHeight w:val="181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6BCFB"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7CCBF5B" w14:textId="0CA4DE75"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Commissione giudicatrice ha provveduto alla verifica dei requisiti generali tenendo conto dei motivi di esclusione previsti all'art. 80 del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0CD961E"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regolare</w:t>
            </w:r>
          </w:p>
          <w:p w14:paraId="6A049EFD" w14:textId="77777777"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29E060C9" w14:textId="7E26F10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1FEDB785"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7DA61B2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Capitolato</w:t>
            </w:r>
          </w:p>
          <w:p w14:paraId="18EAEDAB" w14:textId="1D639781" w:rsidR="005D19A2" w:rsidRPr="00A30D8D" w:rsidRDefault="00A6469E" w:rsidP="005D19A2">
            <w:pPr>
              <w:pStyle w:val="Paragrafoelenco"/>
              <w:numPr>
                <w:ilvl w:val="0"/>
                <w:numId w:val="2"/>
              </w:numPr>
              <w:ind w:left="175" w:hanging="141"/>
              <w:jc w:val="both"/>
              <w:rPr>
                <w:rFonts w:ascii="Times New Roman" w:eastAsiaTheme="minorEastAsia" w:hAnsi="Times New Roman"/>
                <w:sz w:val="20"/>
                <w:szCs w:val="20"/>
                <w:lang w:eastAsia="en-US"/>
              </w:rPr>
            </w:pPr>
            <w:r>
              <w:rPr>
                <w:rFonts w:ascii="Times New Roman" w:eastAsiaTheme="minorEastAsia" w:hAnsi="Times New Roman"/>
                <w:sz w:val="20"/>
                <w:szCs w:val="20"/>
                <w:lang w:eastAsia="en-US"/>
              </w:rPr>
              <w:t>Verbali della Commissione di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AC7F1C"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F94FB4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80 - 85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1179F100"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2D4E8FD"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457D9F"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44D50A4A" w14:textId="5B21BFBE"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Commissione giudicatrice ha provveduto ad effettuare la valutazione delle offerte in conformità dei criteri di aggiudicazione stabiliti dal bando? Nel caso di adozione del criterio OEPV, la Commissione giudicatrice ha sufficientemente motivato la valutazione degli elementi qualitativi delle offerte?</w:t>
            </w:r>
          </w:p>
          <w:p w14:paraId="64509595" w14:textId="77777777" w:rsidR="005D19A2" w:rsidRPr="00393B43" w:rsidRDefault="005D19A2" w:rsidP="005D19A2">
            <w:pPr>
              <w:spacing w:after="0"/>
              <w:jc w:val="both"/>
              <w:rPr>
                <w:rFonts w:ascii="Times New Roman" w:eastAsia="Times New Roman" w:hAnsi="Times New Roman" w:cs="Times New Roman"/>
                <w:color w:val="000000"/>
                <w:sz w:val="20"/>
                <w:szCs w:val="20"/>
                <w:lang w:eastAsia="it-IT"/>
              </w:rPr>
            </w:pPr>
          </w:p>
          <w:p w14:paraId="7EF12356" w14:textId="0FD8A5F6" w:rsidR="005D19A2" w:rsidRPr="00393B43" w:rsidRDefault="005D19A2" w:rsidP="005D19A2">
            <w:pPr>
              <w:spacing w:after="0"/>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A6D7C3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54387C6"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3E58DA3" w14:textId="7ABC947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8774F3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34263F1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Capitolato</w:t>
            </w:r>
          </w:p>
          <w:p w14:paraId="3A4EBD28"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commissione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BB67AB"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89AFBDF" w14:textId="7B72558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94 e 95</w:t>
            </w:r>
            <w:r w:rsidRPr="00A30D8D">
              <w:rPr>
                <w:rFonts w:ascii="Times New Roman" w:eastAsiaTheme="minorHAnsi" w:hAnsi="Times New Roman"/>
                <w:sz w:val="20"/>
                <w:szCs w:val="20"/>
              </w:rPr>
              <w:t xml:space="preserve"> commi 2, 3, 6 e</w:t>
            </w:r>
            <w:r w:rsidRPr="00A30D8D">
              <w:rPr>
                <w:rFonts w:ascii="Times New Roman" w:hAnsi="Times New Roman"/>
                <w:sz w:val="20"/>
                <w:szCs w:val="20"/>
              </w:rPr>
              <w:t xml:space="preserve"> </w:t>
            </w:r>
            <w:r w:rsidRPr="00A30D8D">
              <w:rPr>
                <w:rFonts w:ascii="Times New Roman" w:eastAsiaTheme="minorHAnsi" w:hAnsi="Times New Roman"/>
                <w:sz w:val="20"/>
                <w:szCs w:val="20"/>
              </w:rPr>
              <w:t xml:space="preserve">7, </w:t>
            </w:r>
            <w:r w:rsidRPr="00A30D8D">
              <w:rPr>
                <w:rFonts w:ascii="Times New Roman" w:hAnsi="Times New Roman"/>
                <w:sz w:val="20"/>
                <w:szCs w:val="20"/>
              </w:rPr>
              <w:t>D.lgs. 50/2016</w:t>
            </w:r>
          </w:p>
          <w:p w14:paraId="5DF964C7" w14:textId="6DABE7E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ANAC n. 2 </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439C00BB"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4E35672"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6C579D"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569F402" w14:textId="187CA194"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Nel caso in cui la Commissione giudicatrice abbia rilevato offerte anormalmente basse ha provveduto a richiedere per iscritto giustificazioni sul prezzo o sui costi proposti e valutate le offerte?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D64910"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2BD9A6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D5941AF" w14:textId="3277B129"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439BAE6"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Commissione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C41212"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DF63AF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97 D.lgs. 50/2016</w:t>
            </w:r>
          </w:p>
          <w:p w14:paraId="5A4019C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ANAC n. 3</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82A96AD"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9E94896" w14:textId="77777777" w:rsidTr="35592969">
        <w:trPr>
          <w:trHeight w:val="401"/>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F8D8F29" w14:textId="2D5A15D7" w:rsidR="005D19A2" w:rsidRPr="00A30D8D" w:rsidRDefault="005D19A2" w:rsidP="005D19A2">
            <w:pPr>
              <w:ind w:left="182" w:hanging="8"/>
              <w:rPr>
                <w:rFonts w:ascii="Times New Roman" w:hAnsi="Times New Roman"/>
                <w:b/>
                <w:sz w:val="20"/>
                <w:szCs w:val="20"/>
              </w:rPr>
            </w:pPr>
            <w:r>
              <w:rPr>
                <w:rFonts w:ascii="Times New Roman" w:hAnsi="Times New Roman"/>
                <w:b/>
                <w:sz w:val="20"/>
                <w:szCs w:val="20"/>
              </w:rPr>
              <w:t>C</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4B9E093" w14:textId="611020AD" w:rsidR="005D19A2" w:rsidRPr="00A30D8D" w:rsidRDefault="005D19A2" w:rsidP="005D19A2">
            <w:pPr>
              <w:spacing w:after="0"/>
              <w:jc w:val="both"/>
              <w:rPr>
                <w:rFonts w:ascii="Times New Roman" w:hAnsi="Times New Roman"/>
                <w:b/>
                <w:sz w:val="20"/>
                <w:szCs w:val="20"/>
              </w:rPr>
            </w:pPr>
            <w:r>
              <w:rPr>
                <w:rFonts w:ascii="Times New Roman" w:hAnsi="Times New Roman"/>
                <w:b/>
                <w:sz w:val="20"/>
                <w:szCs w:val="20"/>
              </w:rPr>
              <w:t>Aggiudicazione</w:t>
            </w:r>
          </w:p>
        </w:tc>
      </w:tr>
      <w:tr w:rsidR="005D19A2" w:rsidRPr="00A30D8D" w14:paraId="5029E6B1"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D0AC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6E3308A" w14:textId="620973A1" w:rsidR="005D19A2" w:rsidRPr="004556D2" w:rsidRDefault="005D19A2" w:rsidP="005D19A2">
            <w:pPr>
              <w:spacing w:after="0"/>
              <w:jc w:val="both"/>
              <w:rPr>
                <w:rFonts w:ascii="Times New Roman" w:eastAsia="Times New Roman" w:hAnsi="Times New Roman" w:cs="Times New Roman"/>
                <w:color w:val="000000"/>
                <w:sz w:val="20"/>
                <w:szCs w:val="20"/>
                <w:lang w:eastAsia="it-IT"/>
              </w:rPr>
            </w:pPr>
            <w:r w:rsidRPr="004556D2">
              <w:rPr>
                <w:rFonts w:ascii="Times New Roman" w:eastAsia="Times New Roman" w:hAnsi="Times New Roman" w:cs="Times New Roman"/>
                <w:color w:val="000000"/>
                <w:sz w:val="20"/>
                <w:szCs w:val="20"/>
                <w:lang w:eastAsia="it-IT"/>
              </w:rPr>
              <w:t>É stata formulata la proposta di aggiudicazione ed è stata approvata dal soggetto competente ai sensi dell’art. 33, comma 1 del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D02B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42C668E"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4EE922C" w14:textId="654669F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F6A77C8"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Proposta di aggiudicazione</w:t>
            </w:r>
          </w:p>
          <w:p w14:paraId="50EBAA09"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Atto di approvazione</w:t>
            </w:r>
          </w:p>
          <w:p w14:paraId="0281E650" w14:textId="21F77882"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Decreto/Determina di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C6D3672"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4CE93C7" w14:textId="19EC44F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32, 33 D.lgs.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5407F409"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70A3C587"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0CE35"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013C061" w14:textId="199C070A" w:rsidR="005D19A2" w:rsidRPr="004556D2" w:rsidRDefault="005D19A2" w:rsidP="005D19A2">
            <w:pPr>
              <w:spacing w:after="0"/>
              <w:jc w:val="both"/>
              <w:rPr>
                <w:rFonts w:ascii="Times New Roman" w:eastAsia="Times New Roman" w:hAnsi="Times New Roman" w:cs="Times New Roman"/>
                <w:color w:val="000000"/>
                <w:sz w:val="20"/>
                <w:szCs w:val="20"/>
                <w:lang w:eastAsia="it-IT"/>
              </w:rPr>
            </w:pPr>
            <w:r w:rsidRPr="004556D2" w:rsidDel="00C17971">
              <w:rPr>
                <w:rFonts w:ascii="Times New Roman" w:hAnsi="Times New Roman" w:cs="Times New Roman"/>
                <w:sz w:val="20"/>
                <w:szCs w:val="20"/>
              </w:rPr>
              <w:t xml:space="preserve">La stazione appaltante ha provveduto a comunicare l’aggiudicazione ai sensi dell’art. 76 del </w:t>
            </w:r>
            <w:proofErr w:type="spellStart"/>
            <w:r w:rsidRPr="004556D2" w:rsidDel="00C17971">
              <w:rPr>
                <w:rFonts w:ascii="Times New Roman" w:hAnsi="Times New Roman" w:cs="Times New Roman"/>
                <w:sz w:val="20"/>
                <w:szCs w:val="20"/>
              </w:rPr>
              <w:t>D.Lgs.</w:t>
            </w:r>
            <w:proofErr w:type="spellEnd"/>
            <w:r w:rsidRPr="004556D2" w:rsidDel="00C17971">
              <w:rPr>
                <w:rFonts w:ascii="Times New Roman" w:hAnsi="Times New Roman" w:cs="Times New Roman"/>
                <w:sz w:val="20"/>
                <w:szCs w:val="20"/>
              </w:rPr>
              <w:t xml:space="preserve">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85FF876"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4CB980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0C80170" w14:textId="3193A06E"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3EBE202" w14:textId="0166D00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Pr>
                <w:rFonts w:ascii="Times New Roman" w:hAnsi="Times New Roman"/>
                <w:sz w:val="20"/>
                <w:szCs w:val="20"/>
              </w:rPr>
              <w:t>Comunicazione relativa all’avvenuta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B4A22AC"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D29133A" w14:textId="77777777" w:rsidR="005D19A2" w:rsidRPr="003F3A34" w:rsidRDefault="005D19A2" w:rsidP="005D19A2">
            <w:pPr>
              <w:pStyle w:val="Paragrafoelenco"/>
              <w:numPr>
                <w:ilvl w:val="0"/>
                <w:numId w:val="2"/>
              </w:numPr>
              <w:ind w:left="175" w:hanging="141"/>
              <w:jc w:val="both"/>
              <w:rPr>
                <w:rFonts w:ascii="Times New Roman" w:hAnsi="Times New Roman"/>
                <w:sz w:val="20"/>
                <w:szCs w:val="20"/>
              </w:rPr>
            </w:pPr>
            <w:r w:rsidRPr="003F3A34">
              <w:rPr>
                <w:rFonts w:ascii="Times New Roman" w:hAnsi="Times New Roman"/>
                <w:sz w:val="20"/>
                <w:szCs w:val="20"/>
              </w:rPr>
              <w:t>Art 76 D.lgs. 50/2016</w:t>
            </w:r>
          </w:p>
          <w:p w14:paraId="1BD35EA8" w14:textId="77777777" w:rsidR="005D19A2" w:rsidRPr="003F3A34" w:rsidRDefault="005D19A2" w:rsidP="005D19A2">
            <w:pPr>
              <w:pStyle w:val="Paragrafoelenco"/>
              <w:numPr>
                <w:ilvl w:val="0"/>
                <w:numId w:val="2"/>
              </w:numPr>
              <w:ind w:left="175" w:hanging="141"/>
              <w:jc w:val="both"/>
              <w:rPr>
                <w:rFonts w:ascii="Times New Roman" w:hAnsi="Times New Roman"/>
                <w:sz w:val="20"/>
                <w:szCs w:val="20"/>
              </w:rPr>
            </w:pPr>
            <w:r w:rsidRPr="003F3A34">
              <w:rPr>
                <w:rFonts w:ascii="Times New Roman" w:hAnsi="Times New Roman"/>
                <w:sz w:val="20"/>
                <w:szCs w:val="20"/>
              </w:rPr>
              <w:t>Art 29 D Lgs. 50/2016;</w:t>
            </w:r>
          </w:p>
          <w:p w14:paraId="16E30A8E" w14:textId="77777777" w:rsidR="005D19A2" w:rsidRPr="003F3A34" w:rsidRDefault="005D19A2" w:rsidP="005D19A2">
            <w:pPr>
              <w:pStyle w:val="Paragrafoelenco"/>
              <w:numPr>
                <w:ilvl w:val="0"/>
                <w:numId w:val="2"/>
              </w:numPr>
              <w:ind w:left="175" w:hanging="141"/>
              <w:jc w:val="both"/>
              <w:rPr>
                <w:rFonts w:ascii="Times New Roman" w:hAnsi="Times New Roman"/>
                <w:sz w:val="20"/>
                <w:szCs w:val="20"/>
              </w:rPr>
            </w:pPr>
            <w:r w:rsidRPr="003F3A34">
              <w:rPr>
                <w:rFonts w:ascii="Times New Roman" w:hAnsi="Times New Roman"/>
                <w:sz w:val="20"/>
                <w:szCs w:val="20"/>
              </w:rPr>
              <w:t>Art. 37 D.lgs. 33/2013;</w:t>
            </w:r>
          </w:p>
          <w:p w14:paraId="3620DFF3" w14:textId="27A5152D" w:rsidR="005D19A2" w:rsidRPr="00A30D8D" w:rsidRDefault="005D19A2" w:rsidP="005D19A2">
            <w:pPr>
              <w:pStyle w:val="Paragrafoelenco"/>
              <w:ind w:left="175"/>
              <w:jc w:val="both"/>
              <w:rPr>
                <w:rFonts w:ascii="Times New Roman" w:hAnsi="Times New Roman"/>
                <w:sz w:val="20"/>
                <w:szCs w:val="20"/>
              </w:rPr>
            </w:pPr>
            <w:r w:rsidRPr="003F3A34">
              <w:rPr>
                <w:rFonts w:ascii="Times New Roman" w:hAnsi="Times New Roman"/>
                <w:sz w:val="20"/>
                <w:szCs w:val="20"/>
              </w:rPr>
              <w:t>Allegato n. 9 al PNA 2022</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63C4159"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4C37187" w14:textId="77777777" w:rsidTr="00F72683">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719C59"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4187D102" w14:textId="3555C919" w:rsidR="005D19A2" w:rsidRPr="004556D2" w:rsidRDefault="005D19A2" w:rsidP="005D19A2">
            <w:pPr>
              <w:spacing w:after="0"/>
              <w:jc w:val="both"/>
              <w:rPr>
                <w:rFonts w:ascii="Times New Roman" w:eastAsia="Times New Roman" w:hAnsi="Times New Roman" w:cs="Times New Roman"/>
                <w:color w:val="000000"/>
                <w:sz w:val="20"/>
                <w:szCs w:val="20"/>
                <w:lang w:eastAsia="it-IT"/>
              </w:rPr>
            </w:pPr>
            <w:r w:rsidRPr="004556D2">
              <w:rPr>
                <w:rFonts w:ascii="Times New Roman" w:hAnsi="Times New Roman" w:cs="Times New Roman"/>
                <w:sz w:val="20"/>
                <w:szCs w:val="20"/>
              </w:rPr>
              <w:t>La notifica dell’aggiudicazione è avvenuta a mezzo Posta Elettronica Certificata (o strumento analogo) e contiene la data di scadenza del termine dilatorio per la stipulazione del contratto?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710A2DE" w14:textId="77777777" w:rsidR="005D19A2" w:rsidRDefault="005D19A2" w:rsidP="005D19A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444EFE0" w14:textId="77777777" w:rsidR="005D19A2" w:rsidRPr="007457C6" w:rsidRDefault="005D19A2" w:rsidP="005D19A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26A08EE" w14:textId="33B313F5" w:rsidR="005D19A2" w:rsidRPr="00A30D8D" w:rsidRDefault="005D19A2" w:rsidP="005D19A2">
            <w:pPr>
              <w:spacing w:after="0" w:line="240" w:lineRule="auto"/>
              <w:rPr>
                <w:rFonts w:ascii="Times New Roman" w:hAnsi="Times New Roman" w:cs="Times New Roman"/>
                <w:kern w:val="0"/>
                <w:sz w:val="20"/>
                <w:szCs w:val="20"/>
                <w14:ligatures w14:val="none"/>
              </w:rPr>
            </w:pPr>
            <w:r w:rsidRPr="007457C6">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8E545B7" w14:textId="78115E9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0F76DF">
              <w:rPr>
                <w:rFonts w:ascii="Times New Roman" w:hAnsi="Times New Roman"/>
                <w:sz w:val="20"/>
                <w:szCs w:val="20"/>
              </w:rPr>
              <w:t>Comunicazione relativa all’avvenuta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EB03A3F"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6A78EC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w:t>
            </w:r>
            <w:r>
              <w:rPr>
                <w:rFonts w:ascii="Times New Roman" w:hAnsi="Times New Roman"/>
                <w:sz w:val="20"/>
                <w:szCs w:val="20"/>
              </w:rPr>
              <w:t>76</w:t>
            </w:r>
            <w:r w:rsidRPr="00A30D8D">
              <w:rPr>
                <w:rFonts w:ascii="Times New Roman" w:hAnsi="Times New Roman"/>
                <w:sz w:val="20"/>
                <w:szCs w:val="20"/>
              </w:rPr>
              <w:t xml:space="preserve"> D.lgs. 50/2016</w:t>
            </w:r>
          </w:p>
          <w:p w14:paraId="29B768A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C3628AD"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7810EC55"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B79B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DA9B155" w14:textId="170D70F3"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Sono stati assolti gli obblighi di pubblicità e trasparenza post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840585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7892DE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77EAE38E" w14:textId="6209EE3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B5CCDDD" w14:textId="5597F27F"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della Commissione</w:t>
            </w:r>
          </w:p>
          <w:p w14:paraId="0928C0E4" w14:textId="3708100F"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Avviso di aggiudicazione</w:t>
            </w:r>
          </w:p>
          <w:p w14:paraId="7B7C9981"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Comunicazione all’aggiudicatario</w:t>
            </w:r>
          </w:p>
          <w:p w14:paraId="7619F048"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Comunicazioni ex art.76</w:t>
            </w:r>
          </w:p>
          <w:p w14:paraId="3E3D4E3F"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Sezione “amministrazione trasparente” del Committente</w:t>
            </w:r>
          </w:p>
          <w:p w14:paraId="5C23F543" w14:textId="50EFA97E"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hAnsi="Times New Roman"/>
                <w:color w:val="000000"/>
                <w:sz w:val="20"/>
                <w:szCs w:val="20"/>
              </w:rPr>
              <w:t>Banca Dati Nazionale dei Contratti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A84F5F6"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09DCCA6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76 D.lgs. 50/2016</w:t>
            </w:r>
          </w:p>
          <w:p w14:paraId="764E1B7F" w14:textId="4AFEB0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29 D Lgs. 50/2016;</w:t>
            </w:r>
          </w:p>
          <w:p w14:paraId="2D81D2E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37 D.lgs. 33/2013;</w:t>
            </w:r>
          </w:p>
          <w:p w14:paraId="68855DE8" w14:textId="27C4B40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n. 9 al PNA 2022</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5F7073A2"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22E0FD9" w14:textId="77777777" w:rsidTr="35592969">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23AA060" w14:textId="0D83F617" w:rsidR="005D19A2" w:rsidRPr="00A30D8D" w:rsidRDefault="005D19A2" w:rsidP="005D19A2">
            <w:pPr>
              <w:pStyle w:val="Paragrafoelenco"/>
              <w:ind w:left="0"/>
              <w:jc w:val="center"/>
              <w:rPr>
                <w:rFonts w:ascii="Times New Roman" w:hAnsi="Times New Roman"/>
                <w:b/>
                <w:sz w:val="20"/>
                <w:szCs w:val="20"/>
              </w:rPr>
            </w:pPr>
            <w:r>
              <w:rPr>
                <w:rFonts w:ascii="Times New Roman" w:hAnsi="Times New Roman"/>
                <w:b/>
                <w:sz w:val="20"/>
                <w:szCs w:val="20"/>
              </w:rPr>
              <w:t>D</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C6FA588" w14:textId="1999FED8" w:rsidR="005D19A2" w:rsidRPr="00A30D8D" w:rsidRDefault="005D19A2" w:rsidP="005D19A2">
            <w:pPr>
              <w:ind w:left="34"/>
              <w:jc w:val="both"/>
              <w:rPr>
                <w:rFonts w:ascii="Times New Roman" w:hAnsi="Times New Roman" w:cs="Times New Roman"/>
                <w:kern w:val="0"/>
                <w:sz w:val="20"/>
                <w:szCs w:val="20"/>
                <w14:ligatures w14:val="none"/>
              </w:rPr>
            </w:pPr>
            <w:r>
              <w:rPr>
                <w:rFonts w:ascii="Times New Roman" w:hAnsi="Times New Roman" w:cs="Times New Roman"/>
                <w:b/>
                <w:kern w:val="0"/>
                <w:sz w:val="20"/>
                <w:szCs w:val="20"/>
                <w14:ligatures w14:val="none"/>
              </w:rPr>
              <w:t>S</w:t>
            </w:r>
            <w:r w:rsidRPr="00A30D8D">
              <w:rPr>
                <w:rFonts w:ascii="Times New Roman" w:hAnsi="Times New Roman" w:cs="Times New Roman"/>
                <w:b/>
                <w:kern w:val="0"/>
                <w:sz w:val="20"/>
                <w:szCs w:val="20"/>
                <w14:ligatures w14:val="none"/>
              </w:rPr>
              <w:t>tipula contratto</w:t>
            </w:r>
          </w:p>
        </w:tc>
      </w:tr>
      <w:tr w:rsidR="005D19A2" w:rsidRPr="00EA5570" w14:paraId="28A87F58"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4415F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10B6564" w14:textId="5B056F40" w:rsidR="005D19A2" w:rsidRPr="00A30D8D" w:rsidRDefault="005D19A2"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L</w:t>
            </w:r>
            <w:r w:rsidRPr="00C93415">
              <w:rPr>
                <w:rFonts w:ascii="Times New Roman" w:eastAsia="Times New Roman" w:hAnsi="Times New Roman" w:cs="Times New Roman"/>
                <w:color w:val="000000"/>
                <w:sz w:val="20"/>
                <w:szCs w:val="20"/>
                <w:lang w:eastAsia="it-IT"/>
              </w:rPr>
              <w:t xml:space="preserve">a stazione appaltante </w:t>
            </w:r>
            <w:r>
              <w:rPr>
                <w:rFonts w:ascii="Times New Roman" w:eastAsia="Times New Roman" w:hAnsi="Times New Roman" w:cs="Times New Roman"/>
                <w:color w:val="000000"/>
                <w:sz w:val="20"/>
                <w:szCs w:val="20"/>
                <w:lang w:eastAsia="it-IT"/>
              </w:rPr>
              <w:t>ha richiesto l</w:t>
            </w:r>
            <w:r w:rsidRPr="00A30D8D">
              <w:rPr>
                <w:rFonts w:ascii="Times New Roman" w:eastAsia="Times New Roman" w:hAnsi="Times New Roman" w:cs="Times New Roman"/>
                <w:color w:val="000000"/>
                <w:sz w:val="20"/>
                <w:szCs w:val="20"/>
                <w:lang w:eastAsia="it-IT"/>
              </w:rPr>
              <w:t xml:space="preserve">’eventuale esecuzione anticipata del contratto nei casi di urgenza nei modi e alle condizioni previste dalla normativa di riferimento?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BA0CBD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02B8D2AC"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D3DA42A" w14:textId="3BFB745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7214C85E"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Atto di aggiudicazione</w:t>
            </w:r>
          </w:p>
          <w:p w14:paraId="2257ABFC"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20CFBC65" w14:textId="186DB831"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C7B4010"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443FFAE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32 D. Lgs 50/2016</w:t>
            </w:r>
          </w:p>
          <w:p w14:paraId="7F5589B0" w14:textId="658863BA"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8 c. 1 </w:t>
            </w:r>
            <w:proofErr w:type="spellStart"/>
            <w:r w:rsidRPr="00A30D8D">
              <w:rPr>
                <w:rFonts w:ascii="Times New Roman" w:hAnsi="Times New Roman"/>
                <w:sz w:val="20"/>
                <w:szCs w:val="20"/>
                <w:lang w:val="en-GB"/>
              </w:rPr>
              <w:t>lett</w:t>
            </w:r>
            <w:proofErr w:type="spellEnd"/>
            <w:r w:rsidRPr="00A30D8D">
              <w:rPr>
                <w:rFonts w:ascii="Times New Roman" w:hAnsi="Times New Roman"/>
                <w:sz w:val="20"/>
                <w:szCs w:val="20"/>
                <w:lang w:val="en-GB"/>
              </w:rPr>
              <w:t xml:space="preserve"> a) DL 76/2020</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0F902A03"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36BE22A4"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DDB8F4" w14:textId="77777777" w:rsidR="005D19A2" w:rsidRPr="00A30D8D" w:rsidRDefault="005D19A2" w:rsidP="005D19A2">
            <w:pPr>
              <w:pStyle w:val="Paragrafoelenco"/>
              <w:numPr>
                <w:ilvl w:val="0"/>
                <w:numId w:val="43"/>
              </w:numPr>
              <w:jc w:val="center"/>
              <w:rPr>
                <w:rFonts w:ascii="Times New Roman" w:hAnsi="Times New Roman"/>
                <w:sz w:val="20"/>
                <w:szCs w:val="20"/>
                <w:lang w:val="en-GB"/>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D0D38F8" w14:textId="26A6ADA3" w:rsidR="005D19A2" w:rsidRPr="001C3A8D" w:rsidRDefault="005D19A2" w:rsidP="005D19A2">
            <w:pPr>
              <w:ind w:left="34"/>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stazione appaltante ha svolto le opportune verifiche sul possesso dei</w:t>
            </w:r>
            <w:r w:rsidRPr="00393B43">
              <w:t xml:space="preserve"> </w:t>
            </w:r>
            <w:r w:rsidRPr="00393B43">
              <w:rPr>
                <w:rFonts w:ascii="Times New Roman" w:eastAsia="Times New Roman" w:hAnsi="Times New Roman" w:cs="Times New Roman"/>
                <w:color w:val="000000"/>
                <w:sz w:val="20"/>
                <w:szCs w:val="20"/>
                <w:lang w:eastAsia="it-IT"/>
              </w:rPr>
              <w:t>requisiti generali del soggetto aggiudicatario</w:t>
            </w:r>
            <w:r w:rsidRPr="008F0ADE">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9EB3C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46349B6" w14:textId="77777777" w:rsidR="005D19A2" w:rsidRPr="00071F74" w:rsidRDefault="005D19A2" w:rsidP="005D19A2">
            <w:pPr>
              <w:spacing w:after="0" w:line="240" w:lineRule="auto"/>
              <w:rPr>
                <w:rFonts w:ascii="Times New Roman" w:hAnsi="Times New Roman" w:cs="Times New Roman"/>
                <w:kern w:val="0"/>
                <w:sz w:val="20"/>
                <w:szCs w:val="20"/>
                <w14:ligatures w14:val="none"/>
              </w:rPr>
            </w:pPr>
            <w:r w:rsidRPr="00071F74">
              <w:rPr>
                <w:rFonts w:ascii="Times New Roman" w:hAnsi="Times New Roman" w:cs="Times New Roman"/>
                <w:kern w:val="0"/>
                <w:sz w:val="20"/>
                <w:szCs w:val="20"/>
                <w14:ligatures w14:val="none"/>
              </w:rPr>
              <w:t>□ non regolare</w:t>
            </w:r>
          </w:p>
          <w:p w14:paraId="4F4F2AC7" w14:textId="0DA43B44" w:rsidR="005D19A2" w:rsidRPr="00ED6A67"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2EBA5068"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ED6A67">
              <w:rPr>
                <w:rFonts w:ascii="Times New Roman" w:hAnsi="Times New Roman"/>
                <w:color w:val="000000" w:themeColor="text1"/>
                <w:sz w:val="20"/>
                <w:szCs w:val="20"/>
              </w:rPr>
              <w:t xml:space="preserve">Visura Camera di </w:t>
            </w:r>
            <w:r w:rsidRPr="00A30D8D">
              <w:rPr>
                <w:rFonts w:ascii="Times New Roman" w:hAnsi="Times New Roman"/>
                <w:color w:val="000000" w:themeColor="text1"/>
                <w:sz w:val="20"/>
                <w:szCs w:val="20"/>
              </w:rPr>
              <w:t>Commercio</w:t>
            </w:r>
            <w:r w:rsidRPr="00A30D8D">
              <w:rPr>
                <w:rFonts w:ascii="Times New Roman" w:hAnsi="Times New Roman"/>
                <w:color w:val="000000" w:themeColor="text1"/>
                <w:sz w:val="20"/>
                <w:szCs w:val="20"/>
              </w:rPr>
              <w:tab/>
            </w:r>
          </w:p>
          <w:p w14:paraId="3CAB7DF9"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Casellario giudiziale</w:t>
            </w:r>
          </w:p>
          <w:p w14:paraId="1A0C8B48"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DURC</w:t>
            </w:r>
          </w:p>
          <w:p w14:paraId="6E480A1E"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Certificato di regolarità fiscale</w:t>
            </w:r>
          </w:p>
          <w:p w14:paraId="1AFF77E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Documentazione antimafia</w:t>
            </w:r>
          </w:p>
          <w:p w14:paraId="2B290656" w14:textId="044E9458"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Casellario ANAC</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FE4D640"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8FC3A40" w14:textId="423DF68A"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80 D. Lgs 50/2016 </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2F53A3C2"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33587F79"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DFC9D3"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0A42D3A" w14:textId="12533278"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riporta gli elementi identificativi dell’intervento PNRR nell’ambito del quale viene realizzato nonché della procedura di affidamento a cui si afferisce?</w:t>
            </w:r>
          </w:p>
          <w:p w14:paraId="054E7CF9" w14:textId="1A77EB4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In particolare, il contratto indica i seguenti elementi: riferimenti al PNRR, misura, componente, intervento, CUP, finanziamento con risorse </w:t>
            </w:r>
            <w:r w:rsidRPr="00A30D8D">
              <w:rPr>
                <w:rFonts w:ascii="Times New Roman" w:eastAsia="Times New Roman" w:hAnsi="Times New Roman" w:cs="Times New Roman"/>
                <w:i/>
                <w:iCs/>
                <w:color w:val="000000"/>
                <w:sz w:val="20"/>
                <w:szCs w:val="20"/>
                <w:lang w:eastAsia="it-IT"/>
              </w:rPr>
              <w:t>Next Generation EU</w:t>
            </w:r>
            <w:r w:rsidRPr="00A30D8D">
              <w:rPr>
                <w:rFonts w:ascii="Times New Roman" w:eastAsia="Times New Roman" w:hAnsi="Times New Roman" w:cs="Times New Roman"/>
                <w:color w:val="000000"/>
                <w:sz w:val="20"/>
                <w:szCs w:val="20"/>
                <w:lang w:eastAsia="it-IT"/>
              </w:rPr>
              <w:t>, CIG, oggetto della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D31D3EE"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B9C463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F1CFD5A" w14:textId="153DEC3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06303593" w14:textId="2150BE22"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283EDA5" w14:textId="77777777" w:rsidR="005D19A2" w:rsidRPr="00A30D8D"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1A4090FC" w14:textId="77777777"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3A06D650" w14:textId="77777777" w:rsidR="005D19A2" w:rsidRPr="00A30D8D" w:rsidRDefault="005D19A2" w:rsidP="005D19A2">
            <w:pPr>
              <w:ind w:left="34"/>
              <w:rPr>
                <w:rFonts w:ascii="Times New Roman" w:hAnsi="Times New Roman" w:cs="Times New Roman"/>
                <w:b/>
                <w:kern w:val="0"/>
                <w:sz w:val="20"/>
                <w:szCs w:val="20"/>
                <w14:ligatures w14:val="none"/>
              </w:rPr>
            </w:pPr>
          </w:p>
        </w:tc>
      </w:tr>
      <w:tr w:rsidR="005D19A2" w:rsidRPr="00A30D8D" w14:paraId="73A58B9E" w14:textId="77777777" w:rsidTr="00EA5570">
        <w:trPr>
          <w:trHeight w:val="254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A21124"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D66D063" w14:textId="70825CD8"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L’oggetto del contratto e le tempistiche di realizzazione sono coerenti con le milestone e i target previsti dagli </w:t>
            </w:r>
            <w:proofErr w:type="spellStart"/>
            <w:r w:rsidRPr="00A30D8D">
              <w:rPr>
                <w:rFonts w:ascii="Times New Roman" w:eastAsia="Times New Roman" w:hAnsi="Times New Roman" w:cs="Times New Roman"/>
                <w:i/>
                <w:iCs/>
                <w:color w:val="000000"/>
                <w:sz w:val="20"/>
                <w:szCs w:val="20"/>
                <w:lang w:eastAsia="it-IT"/>
              </w:rPr>
              <w:t>Operational</w:t>
            </w:r>
            <w:proofErr w:type="spellEnd"/>
            <w:r w:rsidRPr="00A30D8D">
              <w:rPr>
                <w:rFonts w:ascii="Times New Roman" w:eastAsia="Times New Roman" w:hAnsi="Times New Roman" w:cs="Times New Roman"/>
                <w:i/>
                <w:iCs/>
                <w:color w:val="000000"/>
                <w:sz w:val="20"/>
                <w:szCs w:val="20"/>
                <w:lang w:eastAsia="it-IT"/>
              </w:rPr>
              <w:t xml:space="preserve"> </w:t>
            </w:r>
            <w:proofErr w:type="spellStart"/>
            <w:r w:rsidRPr="00A30D8D">
              <w:rPr>
                <w:rFonts w:ascii="Times New Roman" w:eastAsia="Times New Roman" w:hAnsi="Times New Roman" w:cs="Times New Roman"/>
                <w:i/>
                <w:iCs/>
                <w:color w:val="000000"/>
                <w:sz w:val="20"/>
                <w:szCs w:val="20"/>
                <w:lang w:eastAsia="it-IT"/>
              </w:rPr>
              <w:t>Arrangements</w:t>
            </w:r>
            <w:proofErr w:type="spellEnd"/>
            <w:r w:rsidRPr="00A30D8D">
              <w:rPr>
                <w:rFonts w:ascii="Times New Roman" w:eastAsia="Times New Roman" w:hAnsi="Times New Roman" w:cs="Times New Roman"/>
                <w:color w:val="000000"/>
                <w:sz w:val="20"/>
                <w:szCs w:val="20"/>
                <w:lang w:eastAsia="it-IT"/>
              </w:rPr>
              <w:t xml:space="preserve"> e dall’Allegato della Decisione del Consiglio dell’UE recante approvazione del PNRR, come previsto dalla documentazione di gara? </w:t>
            </w:r>
          </w:p>
          <w:p w14:paraId="5F085F55" w14:textId="77777777" w:rsidR="00003296" w:rsidRPr="00A30D8D" w:rsidRDefault="00003296" w:rsidP="00003296">
            <w:pPr>
              <w:ind w:left="34"/>
              <w:jc w:val="both"/>
              <w:rPr>
                <w:rFonts w:ascii="Times New Roman" w:eastAsia="Times New Roman" w:hAnsi="Times New Roman" w:cs="Times New Roman"/>
                <w:color w:val="000000"/>
                <w:sz w:val="20"/>
                <w:szCs w:val="20"/>
                <w:lang w:eastAsia="it-IT"/>
              </w:rPr>
            </w:pPr>
            <w:r w:rsidRPr="001C3A8D">
              <w:rPr>
                <w:rFonts w:ascii="Times New Roman" w:eastAsia="Times New Roman" w:hAnsi="Times New Roman" w:cs="Times New Roman"/>
                <w:color w:val="000000"/>
                <w:sz w:val="20"/>
                <w:szCs w:val="20"/>
                <w:lang w:eastAsia="it-IT"/>
              </w:rPr>
              <w:t xml:space="preserve">Sono previste specifiche penali correlate al mancato rispetto delle </w:t>
            </w:r>
            <w:r>
              <w:rPr>
                <w:rFonts w:ascii="Times New Roman" w:eastAsia="Times New Roman" w:hAnsi="Times New Roman" w:cs="Times New Roman"/>
                <w:color w:val="000000"/>
                <w:sz w:val="20"/>
                <w:szCs w:val="20"/>
                <w:lang w:eastAsia="it-IT"/>
              </w:rPr>
              <w:t>tempistiche di realizzazione dell’intervento</w:t>
            </w:r>
            <w:r w:rsidRPr="001C3A8D">
              <w:rPr>
                <w:rFonts w:ascii="Times New Roman" w:eastAsia="Times New Roman" w:hAnsi="Times New Roman" w:cs="Times New Roman"/>
                <w:color w:val="000000"/>
                <w:sz w:val="20"/>
                <w:szCs w:val="20"/>
                <w:lang w:eastAsia="it-IT"/>
              </w:rPr>
              <w:t>?</w:t>
            </w:r>
          </w:p>
          <w:p w14:paraId="687887A3" w14:textId="3E5ED638" w:rsidR="005D19A2" w:rsidRPr="00071F74" w:rsidRDefault="005D19A2" w:rsidP="000A2517">
            <w:pPr>
              <w:ind w:left="34"/>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9735CF7"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regolare</w:t>
            </w:r>
          </w:p>
          <w:p w14:paraId="79C21EC8" w14:textId="77777777"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72F87831" w14:textId="2723E18F"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73DC144F"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1E6A985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Decreto/Determina a contrarre</w:t>
            </w:r>
          </w:p>
          <w:p w14:paraId="4127D2EE" w14:textId="29C3411E"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Documentazione di gara (Bando, Capitolato, disciplinare, progettazione)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FD3DA4A"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0765A1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roofErr w:type="spellStart"/>
            <w:r w:rsidRPr="00A30D8D">
              <w:rPr>
                <w:rFonts w:ascii="Times New Roman" w:hAnsi="Times New Roman"/>
                <w:color w:val="000000"/>
                <w:sz w:val="20"/>
                <w:szCs w:val="20"/>
              </w:rPr>
              <w:t>Operational</w:t>
            </w:r>
            <w:proofErr w:type="spellEnd"/>
            <w:r w:rsidRPr="00A30D8D">
              <w:rPr>
                <w:rFonts w:ascii="Times New Roman" w:hAnsi="Times New Roman"/>
                <w:color w:val="000000"/>
                <w:sz w:val="20"/>
                <w:szCs w:val="20"/>
              </w:rPr>
              <w:t xml:space="preserve"> </w:t>
            </w:r>
            <w:proofErr w:type="spellStart"/>
            <w:r w:rsidRPr="00A30D8D">
              <w:rPr>
                <w:rFonts w:ascii="Times New Roman" w:hAnsi="Times New Roman"/>
                <w:color w:val="000000"/>
                <w:sz w:val="20"/>
                <w:szCs w:val="20"/>
              </w:rPr>
              <w:t>Arrangements</w:t>
            </w:r>
            <w:proofErr w:type="spellEnd"/>
            <w:r w:rsidRPr="00A30D8D">
              <w:rPr>
                <w:rFonts w:ascii="Times New Roman" w:hAnsi="Times New Roman"/>
                <w:color w:val="000000"/>
                <w:sz w:val="20"/>
                <w:szCs w:val="20"/>
              </w:rPr>
              <w:t xml:space="preserve"> </w:t>
            </w:r>
          </w:p>
          <w:p w14:paraId="39BE03A7" w14:textId="77777777" w:rsidR="005D19A2" w:rsidRPr="00EA5570"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sz w:val="20"/>
                <w:szCs w:val="20"/>
              </w:rPr>
              <w:t>Allegato della Decisione del Consiglio dell’UE</w:t>
            </w:r>
          </w:p>
          <w:p w14:paraId="6D6A1CF3" w14:textId="4CB1E549" w:rsidR="00497B2B" w:rsidRPr="00A30D8D" w:rsidRDefault="00497B2B" w:rsidP="005D19A2">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Art. 50 D</w:t>
            </w:r>
            <w:r w:rsidR="00CF1FB5">
              <w:rPr>
                <w:rFonts w:ascii="Times New Roman" w:hAnsi="Times New Roman"/>
                <w:sz w:val="20"/>
                <w:szCs w:val="20"/>
              </w:rPr>
              <w:t>L 77/2021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AE58ED7" w14:textId="77777777" w:rsidR="005D19A2" w:rsidRPr="00A30D8D" w:rsidRDefault="005D19A2" w:rsidP="005D19A2">
            <w:pPr>
              <w:ind w:left="34"/>
              <w:rPr>
                <w:rFonts w:ascii="Times New Roman" w:hAnsi="Times New Roman" w:cs="Times New Roman"/>
                <w:b/>
                <w:bCs/>
                <w:kern w:val="0"/>
                <w:sz w:val="20"/>
                <w:szCs w:val="20"/>
                <w14:ligatures w14:val="none"/>
              </w:rPr>
            </w:pPr>
          </w:p>
        </w:tc>
      </w:tr>
      <w:tr w:rsidR="005D19A2" w:rsidRPr="00A30D8D" w14:paraId="4ABD218E"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DE30A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1DE81C7" w14:textId="7777777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Nel contratto sono richiamati gli adempimenti previsti nella documentazione di gara, ai fini del rispetto del principio del DNSH, dei principi trasversali e il contributo al tagging ambientale e all’indicatore comune?</w:t>
            </w:r>
          </w:p>
          <w:p w14:paraId="13FD377C" w14:textId="25981157" w:rsidR="005D19A2" w:rsidRPr="00A30D8D" w:rsidRDefault="000A2517"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Con specifico riferimento al rispetto delle pari opportunità, sono previste specifiche penali così come prescritto dall’art. 47 comma 6 del DL 77/2021?</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4D5772" w14:textId="77777777" w:rsidR="005D19A2" w:rsidRPr="00071F74" w:rsidRDefault="005D19A2" w:rsidP="005D19A2">
            <w:pPr>
              <w:spacing w:after="0" w:line="240" w:lineRule="auto"/>
              <w:rPr>
                <w:rFonts w:ascii="Times New Roman" w:hAnsi="Times New Roman" w:cs="Times New Roman"/>
                <w:kern w:val="0"/>
                <w:sz w:val="20"/>
                <w:szCs w:val="20"/>
                <w14:ligatures w14:val="none"/>
              </w:rPr>
            </w:pPr>
            <w:r w:rsidRPr="00071F74">
              <w:rPr>
                <w:rFonts w:ascii="Times New Roman" w:hAnsi="Times New Roman" w:cs="Times New Roman"/>
                <w:kern w:val="0"/>
                <w:sz w:val="20"/>
                <w:szCs w:val="20"/>
                <w14:ligatures w14:val="none"/>
              </w:rPr>
              <w:t>□ regolare</w:t>
            </w:r>
          </w:p>
          <w:p w14:paraId="07208576"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regolare</w:t>
            </w:r>
          </w:p>
          <w:p w14:paraId="74464817" w14:textId="05ACB991"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47489576" w14:textId="4C76DD96"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Contratto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69ABA7D" w14:textId="77777777" w:rsidR="005D19A2" w:rsidRPr="00A30D8D"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1EF7D2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47 </w:t>
            </w:r>
            <w:proofErr w:type="spellStart"/>
            <w:r w:rsidRPr="00A30D8D">
              <w:rPr>
                <w:rFonts w:ascii="Times New Roman" w:hAnsi="Times New Roman"/>
                <w:sz w:val="20"/>
                <w:szCs w:val="20"/>
              </w:rPr>
              <w:t>D.l.</w:t>
            </w:r>
            <w:proofErr w:type="spellEnd"/>
            <w:r w:rsidRPr="00A30D8D">
              <w:rPr>
                <w:rFonts w:ascii="Times New Roman" w:hAnsi="Times New Roman"/>
                <w:sz w:val="20"/>
                <w:szCs w:val="20"/>
              </w:rPr>
              <w:t xml:space="preserve"> 77/2021</w:t>
            </w:r>
          </w:p>
          <w:p w14:paraId="3BA0F52B" w14:textId="0BC192B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Reg. (UE) 241/2021 art. 5, </w:t>
            </w:r>
          </w:p>
          <w:p w14:paraId="28EA4EB6" w14:textId="42828F3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Reg. (UE) 852/2020 art. 17 e Reg. 2139/2021</w:t>
            </w:r>
          </w:p>
          <w:p w14:paraId="3FDA58A9" w14:textId="04C0B3A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 RGS n. 33 del 13/10/2022</w:t>
            </w:r>
          </w:p>
          <w:p w14:paraId="36881C3E" w14:textId="438827F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D.M. 23/06/2022 G.U. 06/08/2022</w:t>
            </w:r>
          </w:p>
          <w:p w14:paraId="1EB04FFD" w14:textId="657C607A" w:rsidR="005D19A2" w:rsidRPr="00A30D8D" w:rsidRDefault="005D19A2" w:rsidP="005D19A2">
            <w:pPr>
              <w:pStyle w:val="Paragrafoelenco"/>
              <w:numPr>
                <w:ilvl w:val="0"/>
                <w:numId w:val="2"/>
              </w:numPr>
              <w:ind w:left="175" w:hanging="175"/>
              <w:jc w:val="both"/>
              <w:rPr>
                <w:rFonts w:ascii="Times New Roman" w:hAnsi="Times New Roman"/>
                <w:sz w:val="20"/>
                <w:szCs w:val="20"/>
              </w:rPr>
            </w:pPr>
            <w:r w:rsidRPr="00A30D8D">
              <w:rPr>
                <w:rFonts w:ascii="Times New Roman" w:hAnsi="Times New Roman"/>
                <w:sz w:val="20"/>
                <w:szCs w:val="20"/>
              </w:rPr>
              <w:t>Circolare MEF-RGS n. 34 del 17/10/2022;</w:t>
            </w:r>
          </w:p>
          <w:p w14:paraId="6CF9721A" w14:textId="334B869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Reg. Delegato (UE) 2021/2106 </w:t>
            </w:r>
          </w:p>
          <w:p w14:paraId="38F13975" w14:textId="21FC54D4"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VI al Reg. (UE) 241/2021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9361480" w14:textId="010755EC" w:rsidR="005D19A2" w:rsidRPr="00A30D8D" w:rsidRDefault="005D19A2" w:rsidP="005D19A2">
            <w:pPr>
              <w:ind w:left="34"/>
              <w:rPr>
                <w:rFonts w:ascii="Times New Roman" w:hAnsi="Times New Roman" w:cs="Times New Roman"/>
                <w:b/>
                <w:bCs/>
                <w:kern w:val="0"/>
                <w:sz w:val="20"/>
                <w:szCs w:val="20"/>
                <w14:ligatures w14:val="none"/>
              </w:rPr>
            </w:pPr>
          </w:p>
        </w:tc>
      </w:tr>
      <w:tr w:rsidR="005D19A2" w:rsidRPr="00A30D8D" w14:paraId="0BF0923F"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703582"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CC160DE" w14:textId="67B13EF6"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1C3A8D">
              <w:rPr>
                <w:rFonts w:ascii="Times New Roman" w:eastAsia="Times New Roman" w:hAnsi="Times New Roman" w:cs="Times New Roman"/>
                <w:color w:val="000000"/>
                <w:sz w:val="20"/>
                <w:szCs w:val="20"/>
                <w:lang w:eastAsia="it-IT"/>
              </w:rPr>
              <w:t>Il contratto contiene apposite clausole inerenti alle modalità di fatturazione e pagamento da adottare al fine di garantire l’assenza di doppio finanziamento</w:t>
            </w:r>
            <w:r w:rsidRPr="00A30D8D">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C9466D" w14:textId="77777777" w:rsidR="005D19A2" w:rsidRPr="00071F74" w:rsidRDefault="005D19A2" w:rsidP="005D19A2">
            <w:pPr>
              <w:spacing w:after="0" w:line="240" w:lineRule="auto"/>
              <w:rPr>
                <w:rFonts w:ascii="Times New Roman" w:hAnsi="Times New Roman" w:cs="Times New Roman"/>
                <w:kern w:val="0"/>
                <w:sz w:val="20"/>
                <w:szCs w:val="20"/>
                <w14:ligatures w14:val="none"/>
              </w:rPr>
            </w:pPr>
            <w:r w:rsidRPr="00071F74">
              <w:rPr>
                <w:rFonts w:ascii="Times New Roman" w:hAnsi="Times New Roman" w:cs="Times New Roman"/>
                <w:kern w:val="0"/>
                <w:sz w:val="20"/>
                <w:szCs w:val="20"/>
                <w14:ligatures w14:val="none"/>
              </w:rPr>
              <w:t>□ regolare</w:t>
            </w:r>
          </w:p>
          <w:p w14:paraId="659F7C04"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regolare</w:t>
            </w:r>
          </w:p>
          <w:p w14:paraId="61ADF7AB" w14:textId="32659D0A" w:rsidR="005D19A2" w:rsidRPr="00A30D8D"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6A033ED9" w14:textId="7F465E92"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98F01F8"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1E4B5998" w14:textId="49A7145B"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rendicontazione e controllo</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BB8CF2B" w14:textId="77777777" w:rsidR="005D19A2" w:rsidRPr="008440C4" w:rsidRDefault="005D19A2" w:rsidP="005D19A2">
            <w:pPr>
              <w:ind w:left="34"/>
              <w:rPr>
                <w:rFonts w:ascii="Times New Roman" w:hAnsi="Times New Roman" w:cs="Times New Roman"/>
                <w:b/>
                <w:bCs/>
                <w:kern w:val="0"/>
                <w:sz w:val="20"/>
                <w:szCs w:val="20"/>
                <w14:ligatures w14:val="none"/>
              </w:rPr>
            </w:pPr>
          </w:p>
        </w:tc>
      </w:tr>
      <w:tr w:rsidR="005D19A2" w:rsidRPr="00A30D8D" w14:paraId="1A3A7AB8"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3C32F8"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97C11FC" w14:textId="3C83A226"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Nel contratto di appalto è stata prevista un’apposita clausola con la quale l’appaltatore si assume gli obblighi di tracciabilità dei flussi finanziari dì cui alla legge 136/2010?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0F05F4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083E79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17CACBBD" w14:textId="1F5903B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34F07E97"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59F6C74F" w14:textId="3A16158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Dichiarazione sulla tracciabilità dei flussi finanziari</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B48FDA2"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57C103B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 Legge 136/2010;</w:t>
            </w:r>
          </w:p>
          <w:p w14:paraId="6A372B2E" w14:textId="22B8383B"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Determinazione Anac n. 556/2017</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61808350"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330E590A"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A4E701"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0E988CF" w14:textId="7777777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L’Appaltatore ha costituito la “garanzia definitiva” di cui all’art. 103 </w:t>
            </w:r>
          </w:p>
          <w:p w14:paraId="228A9E07" w14:textId="77777777" w:rsidR="005D19A2" w:rsidRPr="00A30D8D" w:rsidRDefault="005D19A2" w:rsidP="005D19A2">
            <w:pPr>
              <w:ind w:left="34"/>
              <w:jc w:val="both"/>
              <w:rPr>
                <w:rFonts w:ascii="Times New Roman" w:eastAsia="Times New Roman" w:hAnsi="Times New Roman" w:cs="Times New Roman"/>
                <w:i/>
                <w:iCs/>
                <w:color w:val="000000"/>
                <w:sz w:val="20"/>
                <w:szCs w:val="20"/>
                <w:lang w:eastAsia="it-IT"/>
              </w:rPr>
            </w:pPr>
            <w:r w:rsidRPr="00A30D8D">
              <w:rPr>
                <w:rFonts w:ascii="Times New Roman" w:eastAsia="Times New Roman" w:hAnsi="Times New Roman" w:cs="Times New Roman"/>
                <w:i/>
                <w:iCs/>
                <w:color w:val="000000"/>
                <w:sz w:val="20"/>
                <w:szCs w:val="20"/>
                <w:lang w:eastAsia="it-IT"/>
              </w:rPr>
              <w:t>Ovvero</w:t>
            </w:r>
          </w:p>
          <w:p w14:paraId="4B3EF731" w14:textId="3ADD324F"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 “garanzia di buon adempimento” e la “garanzia per la risoluzione” nel pieno rispetto di quanto previsto all’ art. 104 del D. 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3AF80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F4A5C1D"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99DE6DF" w14:textId="0C852C64"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7EF1171C"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0210910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Cauzione o fideiussione</w:t>
            </w:r>
          </w:p>
          <w:p w14:paraId="49AECB35" w14:textId="77777777" w:rsidR="005D19A2" w:rsidRPr="00A30D8D" w:rsidRDefault="005D19A2" w:rsidP="005D19A2">
            <w:pPr>
              <w:pStyle w:val="Paragrafoelenco"/>
              <w:ind w:left="175"/>
              <w:jc w:val="both"/>
              <w:rPr>
                <w:rFonts w:ascii="Times New Roman" w:hAnsi="Times New Roman"/>
                <w:color w:val="000000" w:themeColor="text1"/>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1B6940F"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45ADB30" w14:textId="77D1C6D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103, 104 D. Lgs.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0C97B52E"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5F6A6945"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572F5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9C06E8E" w14:textId="78A826D3"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L’appaltatore ha sottoscritto la polizza assicurativa prevista dall’art 103 c. 7 D. 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E65F8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1EB365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65E15C7" w14:textId="478FF32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0276451E" w14:textId="787019AC"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Polizza assicurativa per responsabilità civile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E4650DD"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3A98F445" w14:textId="7F95DB0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103 c. 7 D. Lgs.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8DFDE93"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66499E66"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5F06BB" w14:textId="4B21F6A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250F790" w14:textId="7777777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è stato stipulato entro i 60 giorni dall’acquisizione di efficacia dell’aggiudicazione e comunque decorsi</w:t>
            </w:r>
            <w:r w:rsidRPr="00A30D8D" w:rsidDel="00B67228">
              <w:rPr>
                <w:rFonts w:ascii="Times New Roman" w:eastAsia="Times New Roman" w:hAnsi="Times New Roman" w:cs="Times New Roman"/>
                <w:color w:val="000000"/>
                <w:sz w:val="20"/>
                <w:szCs w:val="20"/>
                <w:lang w:eastAsia="it-IT"/>
              </w:rPr>
              <w:t xml:space="preserve"> </w:t>
            </w:r>
            <w:r w:rsidRPr="00A30D8D">
              <w:rPr>
                <w:rFonts w:ascii="Times New Roman" w:eastAsia="Times New Roman" w:hAnsi="Times New Roman" w:cs="Times New Roman"/>
                <w:color w:val="000000"/>
                <w:sz w:val="20"/>
                <w:szCs w:val="20"/>
                <w:lang w:eastAsia="it-IT"/>
              </w:rPr>
              <w:t>35 giorni dall'invio dell'ultima notifica del provvedimento di aggiudicazione definitiva?</w:t>
            </w:r>
          </w:p>
          <w:p w14:paraId="5D8833B4" w14:textId="6C623C02" w:rsidR="005D19A2" w:rsidRPr="00A30D8D" w:rsidRDefault="005D19A2" w:rsidP="005D19A2">
            <w:pPr>
              <w:ind w:left="34"/>
              <w:jc w:val="both"/>
              <w:rPr>
                <w:rFonts w:ascii="Times New Roman" w:hAnsi="Times New Roman" w:cs="Times New Roman"/>
                <w:bCs/>
                <w:i/>
                <w:iCs/>
                <w:kern w:val="0"/>
                <w:sz w:val="20"/>
                <w:szCs w:val="20"/>
                <w14:ligatures w14:val="none"/>
              </w:rPr>
            </w:pPr>
            <w:r w:rsidRPr="00A30D8D">
              <w:rPr>
                <w:rFonts w:ascii="Times New Roman" w:hAnsi="Times New Roman" w:cs="Times New Roman"/>
                <w:bCs/>
                <w:i/>
                <w:iCs/>
                <w:kern w:val="0"/>
                <w:sz w:val="20"/>
                <w:szCs w:val="20"/>
                <w14:ligatures w14:val="none"/>
              </w:rPr>
              <w:t>Ovvero</w:t>
            </w:r>
          </w:p>
          <w:p w14:paraId="340A5791" w14:textId="6A1B47D0" w:rsidR="005D19A2" w:rsidRPr="00A30D8D" w:rsidRDefault="005D19A2" w:rsidP="005D19A2">
            <w:pPr>
              <w:ind w:left="34"/>
              <w:jc w:val="both"/>
              <w:rPr>
                <w:rFonts w:ascii="Times New Roman" w:hAnsi="Times New Roman" w:cs="Times New Roman"/>
                <w:kern w:val="0"/>
                <w:sz w:val="20"/>
                <w:szCs w:val="20"/>
                <w14:ligatures w14:val="none"/>
              </w:rPr>
            </w:pPr>
            <w:r w:rsidRPr="00A30D8D">
              <w:rPr>
                <w:rFonts w:ascii="Times New Roman" w:hAnsi="Times New Roman" w:cs="Times New Roman"/>
                <w:bCs/>
                <w:kern w:val="0"/>
                <w:sz w:val="20"/>
                <w:szCs w:val="20"/>
                <w14:ligatures w14:val="none"/>
              </w:rPr>
              <w:t>ricorre una delle ipotesi di cui all’art. 32, comma 10</w:t>
            </w:r>
            <w:r w:rsidRPr="00A30D8D" w:rsidDel="00B67228">
              <w:rPr>
                <w:rFonts w:ascii="Times New Roman" w:hAnsi="Times New Roman" w:cs="Times New Roman"/>
                <w:kern w:val="0"/>
                <w:sz w:val="20"/>
                <w:szCs w:val="20"/>
                <w14:ligatures w14:val="none"/>
              </w:rPr>
              <w:t xml:space="preserve"> del D.lgs. 50/2016</w:t>
            </w:r>
            <w:r w:rsidRPr="00A30D8D">
              <w:rPr>
                <w:rFonts w:ascii="Times New Roman" w:hAnsi="Times New Roman" w:cs="Times New Roman"/>
                <w:kern w:val="0"/>
                <w:sz w:val="20"/>
                <w:szCs w:val="20"/>
                <w14:ligatures w14:val="none"/>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F74334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7DFC146"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BCE1631" w14:textId="5145FCF1" w:rsidR="005D19A2" w:rsidRPr="00A30D8D" w:rsidRDefault="005D19A2" w:rsidP="005D19A2">
            <w:pPr>
              <w:rPr>
                <w:rFonts w:ascii="Times New Roman" w:hAnsi="Times New Roman" w:cs="Times New Roman"/>
                <w:b/>
                <w:kern w:val="0"/>
                <w:sz w:val="20"/>
                <w:szCs w:val="20"/>
                <w14:ligatures w14:val="none"/>
              </w:rPr>
            </w:pPr>
            <w:r w:rsidRPr="00A30D8D">
              <w:rPr>
                <w:rFonts w:ascii="Times New Roman" w:hAnsi="Times New Roman" w:cs="Times New Roman"/>
                <w:kern w:val="0"/>
                <w:sz w:val="20"/>
                <w:szCs w:val="20"/>
                <w14:ligatures w14:val="none"/>
              </w:rPr>
              <w:t xml:space="preserve">□ </w:t>
            </w:r>
            <w:r w:rsidR="00FA73EC"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tcPr>
          <w:p w14:paraId="1C708808" w14:textId="3BC568DF"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Determina di aggiudicazione</w:t>
            </w:r>
          </w:p>
          <w:p w14:paraId="14C1D722" w14:textId="07920BA3"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Notifica determina di aggiudicazione</w:t>
            </w:r>
          </w:p>
          <w:p w14:paraId="657B0F37" w14:textId="3ECAAFBA"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Attestazione di efficacia dell’aggiudicazione</w:t>
            </w:r>
          </w:p>
          <w:p w14:paraId="241F640A" w14:textId="6554A7FD"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Contratto</w:t>
            </w:r>
          </w:p>
          <w:p w14:paraId="7C361855" w14:textId="304B2B06"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2508078"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55D64B8" w14:textId="7C44A9BE"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Art 32 commi 8, 9 e 10 D.lgs.50/2016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D913276" w14:textId="76EE6E4C"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7D516E31"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C845CC" w14:textId="77777777" w:rsidR="005D19A2" w:rsidRPr="00A30D8D" w:rsidRDefault="005D19A2" w:rsidP="005D19A2">
            <w:pPr>
              <w:pStyle w:val="Paragrafoelenco"/>
              <w:numPr>
                <w:ilvl w:val="0"/>
                <w:numId w:val="43"/>
              </w:numPr>
              <w:jc w:val="both"/>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A2A5EFB" w14:textId="3F2B736F"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è stato stipulato secondo le forme e le modalità previste dall’art. 32, comma 14 del D. lgs 50/2016</w:t>
            </w:r>
            <w:r w:rsidR="00E13524">
              <w:rPr>
                <w:rFonts w:ascii="Times New Roman" w:eastAsia="Times New Roman" w:hAnsi="Times New Roman" w:cs="Times New Roman"/>
                <w:color w:val="000000"/>
                <w:sz w:val="20"/>
                <w:szCs w:val="20"/>
                <w:lang w:eastAsia="it-IT"/>
              </w:rPr>
              <w:t xml:space="preserve"> ed è firmato da soggetti con poteri di firma</w:t>
            </w:r>
            <w:r w:rsidRPr="00A30D8D">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E7C3DB1"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F57919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68A7BAD" w14:textId="7FD7A3DB"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4BF8BCA"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45737A9F" w14:textId="77777777" w:rsidR="005D19A2"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Altro</w:t>
            </w:r>
          </w:p>
          <w:p w14:paraId="085832A0" w14:textId="77777777" w:rsidR="00E13524" w:rsidRPr="00A30D8D" w:rsidRDefault="00E13524" w:rsidP="00E1352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Visura Camera di commercio</w:t>
            </w:r>
          </w:p>
          <w:p w14:paraId="3A9AD474" w14:textId="77777777" w:rsidR="00E13524" w:rsidRPr="00A30D8D" w:rsidRDefault="00E13524" w:rsidP="00E1352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Procura di firma (eventuale)</w:t>
            </w:r>
          </w:p>
          <w:p w14:paraId="69B79A66" w14:textId="60D5460C" w:rsidR="00E13524" w:rsidRPr="00A30D8D" w:rsidRDefault="00E13524" w:rsidP="00E1352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Report verifica firma digitale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3AB333D"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9D9927D" w14:textId="2A00CA14" w:rsidR="005D19A2" w:rsidRPr="005133BB" w:rsidRDefault="005D19A2" w:rsidP="005D19A2">
            <w:pPr>
              <w:pStyle w:val="Paragrafoelenco"/>
              <w:numPr>
                <w:ilvl w:val="0"/>
                <w:numId w:val="2"/>
              </w:numPr>
              <w:ind w:left="175" w:hanging="141"/>
              <w:jc w:val="both"/>
              <w:rPr>
                <w:rFonts w:ascii="Times New Roman" w:hAnsi="Times New Roman"/>
                <w:sz w:val="20"/>
                <w:szCs w:val="20"/>
                <w:lang w:val="en-GB"/>
              </w:rPr>
            </w:pPr>
            <w:r w:rsidRPr="005133BB">
              <w:rPr>
                <w:rFonts w:ascii="Times New Roman" w:hAnsi="Times New Roman"/>
                <w:sz w:val="20"/>
                <w:szCs w:val="20"/>
                <w:lang w:val="en-GB"/>
              </w:rPr>
              <w:t xml:space="preserve">Art 32 c. 14 </w:t>
            </w:r>
            <w:proofErr w:type="spellStart"/>
            <w:proofErr w:type="gramStart"/>
            <w:r w:rsidRPr="005133BB">
              <w:rPr>
                <w:rFonts w:ascii="Times New Roman" w:hAnsi="Times New Roman"/>
                <w:sz w:val="20"/>
                <w:szCs w:val="20"/>
                <w:lang w:val="en-GB"/>
              </w:rPr>
              <w:t>D.Lgs</w:t>
            </w:r>
            <w:proofErr w:type="spellEnd"/>
            <w:proofErr w:type="gramEnd"/>
            <w:r w:rsidRPr="005133BB">
              <w:rPr>
                <w:rFonts w:ascii="Times New Roman" w:hAnsi="Times New Roman"/>
                <w:sz w:val="20"/>
                <w:szCs w:val="20"/>
                <w:lang w:val="en-GB"/>
              </w:rPr>
              <w:t>.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AD58B65"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12817153"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7295E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0071004" w14:textId="28334719" w:rsidR="005D19A2" w:rsidRPr="00A30D8D" w:rsidRDefault="00EA63AA"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S</w:t>
            </w:r>
            <w:r w:rsidR="005D19A2">
              <w:rPr>
                <w:rFonts w:ascii="Times New Roman" w:eastAsia="Times New Roman" w:hAnsi="Times New Roman" w:cs="Times New Roman"/>
                <w:color w:val="000000"/>
                <w:sz w:val="20"/>
                <w:szCs w:val="20"/>
                <w:lang w:eastAsia="it-IT"/>
              </w:rPr>
              <w:t xml:space="preserve">ono </w:t>
            </w:r>
            <w:r w:rsidR="005D19A2" w:rsidRPr="00393B43">
              <w:rPr>
                <w:rFonts w:ascii="Times New Roman" w:eastAsia="Times New Roman" w:hAnsi="Times New Roman" w:cs="Times New Roman"/>
                <w:color w:val="000000"/>
                <w:sz w:val="20"/>
                <w:szCs w:val="20"/>
                <w:lang w:eastAsia="it-IT"/>
              </w:rPr>
              <w:t>stati acquisiti i visti da parte dei competenti organismi di controllo in esito alle verifiche di legittimità e di regolarità amministrativo contabile?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9FE2ADE"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6BF501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46FE967" w14:textId="771E330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6A42F21" w14:textId="1FE03B00" w:rsidR="00EA63AA" w:rsidRDefault="00EA63AA" w:rsidP="005D19A2">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themeColor="text1"/>
                <w:sz w:val="20"/>
                <w:szCs w:val="20"/>
              </w:rPr>
              <w:t>Decreto di approvazione del contratto</w:t>
            </w:r>
          </w:p>
          <w:p w14:paraId="345A01F7" w14:textId="531FD110"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Visto Ragioneria Territoriale dello Stato</w:t>
            </w:r>
          </w:p>
          <w:p w14:paraId="7B2998F2"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Visto Corte dei conti</w:t>
            </w:r>
          </w:p>
          <w:p w14:paraId="7C0A29A2" w14:textId="3BAA1E17" w:rsidR="005D19A2" w:rsidRPr="003B6521"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071F74">
              <w:rPr>
                <w:rFonts w:ascii="Times New Roman" w:hAnsi="Times New Roman"/>
                <w:color w:val="000000" w:themeColor="text1"/>
                <w:sz w:val="20"/>
                <w:szCs w:val="20"/>
              </w:rPr>
              <w:t>Visto altri organismi di controllo (eventuale)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CEC21F1" w14:textId="77777777" w:rsidR="005D19A2" w:rsidRPr="00ED6A67"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9DED837" w14:textId="0C8A6675"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5 c.2 </w:t>
            </w:r>
            <w:proofErr w:type="spellStart"/>
            <w:r w:rsidRPr="00A30D8D">
              <w:rPr>
                <w:rFonts w:ascii="Times New Roman" w:hAnsi="Times New Roman"/>
                <w:sz w:val="20"/>
                <w:szCs w:val="20"/>
                <w:lang w:val="en-GB"/>
              </w:rPr>
              <w:t>lett</w:t>
            </w:r>
            <w:proofErr w:type="spellEnd"/>
            <w:r w:rsidRPr="00A30D8D">
              <w:rPr>
                <w:rFonts w:ascii="Times New Roman" w:hAnsi="Times New Roman"/>
                <w:sz w:val="20"/>
                <w:szCs w:val="20"/>
                <w:lang w:val="en-GB"/>
              </w:rPr>
              <w:t xml:space="preserve"> g-bis) D. </w:t>
            </w:r>
            <w:proofErr w:type="spellStart"/>
            <w:r w:rsidRPr="00A30D8D">
              <w:rPr>
                <w:rFonts w:ascii="Times New Roman" w:hAnsi="Times New Roman"/>
                <w:sz w:val="20"/>
                <w:szCs w:val="20"/>
                <w:lang w:val="en-GB"/>
              </w:rPr>
              <w:t>Lgs</w:t>
            </w:r>
            <w:proofErr w:type="spellEnd"/>
            <w:r w:rsidRPr="00A30D8D">
              <w:rPr>
                <w:rFonts w:ascii="Times New Roman" w:hAnsi="Times New Roman"/>
                <w:sz w:val="20"/>
                <w:szCs w:val="20"/>
                <w:lang w:val="en-GB"/>
              </w:rPr>
              <w:t xml:space="preserve">. 123/2011 </w:t>
            </w:r>
          </w:p>
          <w:p w14:paraId="7519A2A0" w14:textId="34895BF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 c.1 Legge 20/1994</w:t>
            </w:r>
          </w:p>
          <w:p w14:paraId="24C7311B" w14:textId="4162135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 DM 11 ottobre 2021</w:t>
            </w:r>
          </w:p>
          <w:p w14:paraId="0F3359DE" w14:textId="4109EAC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MEF-RGS, n. 28/2022</w:t>
            </w:r>
          </w:p>
          <w:p w14:paraId="7380BCA6" w14:textId="0DB90CF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MEF-RGS, n. 1/2023</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2CD21522"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0E52F6B1" w14:textId="77777777" w:rsidTr="35592969">
        <w:trPr>
          <w:trHeight w:val="267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79321C"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58436C4" w14:textId="04803B6F"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Sono stati rispettati dall’Amministrazione gli obblighi </w:t>
            </w:r>
            <w:r w:rsidRPr="00A30D8D">
              <w:rPr>
                <w:rFonts w:ascii="Times New Roman" w:eastAsia="Times New Roman" w:hAnsi="Times New Roman" w:cs="Times New Roman"/>
                <w:sz w:val="20"/>
                <w:szCs w:val="20"/>
                <w:lang w:eastAsia="it-IT"/>
              </w:rPr>
              <w:t>in materia di pubblicità e trasparenza previsti nella fase successiva alla stipula?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C35A17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0804F2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568C3B1" w14:textId="04BA38DF"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F2805F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Banca Dati nazionale dei Contratti Pubblici</w:t>
            </w:r>
          </w:p>
          <w:p w14:paraId="5D7A8696"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Sezione “Amministrazione Trasparente” del Committente </w:t>
            </w:r>
          </w:p>
          <w:p w14:paraId="408A13DD" w14:textId="77777777" w:rsidR="005D19A2" w:rsidRPr="00A30D8D" w:rsidRDefault="005D19A2" w:rsidP="005D19A2">
            <w:pPr>
              <w:pStyle w:val="Paragrafoelenco"/>
              <w:ind w:left="175" w:hanging="141"/>
              <w:jc w:val="both"/>
              <w:rPr>
                <w:rFonts w:ascii="Times New Roman" w:hAnsi="Times New Roman"/>
                <w:color w:val="000000" w:themeColor="text1"/>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C28EA4B"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8B0ED08" w14:textId="0ACE05B5"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Artt. 29, 72, 73 e 76, 98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 </w:t>
            </w:r>
          </w:p>
          <w:p w14:paraId="5A0CDCEF" w14:textId="1BD2181C"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62-bis, del </w:t>
            </w:r>
            <w:proofErr w:type="spellStart"/>
            <w:r w:rsidRPr="00A30D8D">
              <w:rPr>
                <w:rFonts w:ascii="Times New Roman" w:hAnsi="Times New Roman"/>
                <w:sz w:val="20"/>
                <w:szCs w:val="20"/>
                <w:lang w:val="en-GB"/>
              </w:rPr>
              <w:t>D.lgs</w:t>
            </w:r>
            <w:proofErr w:type="spellEnd"/>
            <w:r w:rsidRPr="00A30D8D">
              <w:rPr>
                <w:rFonts w:ascii="Times New Roman" w:hAnsi="Times New Roman"/>
                <w:sz w:val="20"/>
                <w:szCs w:val="20"/>
                <w:lang w:val="en-GB"/>
              </w:rPr>
              <w:t>. n. 82/2005</w:t>
            </w:r>
          </w:p>
          <w:p w14:paraId="0220D118"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 xml:space="preserve">Art. 213 comma 8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w:t>
            </w:r>
          </w:p>
          <w:p w14:paraId="54154570" w14:textId="77F2A1FC"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Allegato n. 9 al PNA 2022</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F15B1CD"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040800D1"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474C1BE" w14:textId="4C111F34" w:rsidR="005D19A2" w:rsidRPr="00A30D8D" w:rsidRDefault="005D19A2" w:rsidP="005D19A2">
            <w:pPr>
              <w:pStyle w:val="Paragrafoelenco"/>
              <w:ind w:left="174"/>
              <w:rPr>
                <w:rFonts w:ascii="Times New Roman" w:hAnsi="Times New Roman"/>
                <w:sz w:val="20"/>
                <w:szCs w:val="20"/>
              </w:rPr>
            </w:pPr>
            <w:r>
              <w:rPr>
                <w:rFonts w:ascii="Times New Roman" w:hAnsi="Times New Roman"/>
                <w:b/>
                <w:sz w:val="20"/>
                <w:szCs w:val="20"/>
              </w:rPr>
              <w:t>E</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tcPr>
          <w:p w14:paraId="51820509" w14:textId="1FCD198C" w:rsidR="005D19A2" w:rsidRPr="00A30D8D" w:rsidRDefault="005D19A2" w:rsidP="005D19A2">
            <w:pPr>
              <w:ind w:left="34"/>
              <w:jc w:val="both"/>
              <w:rPr>
                <w:rFonts w:ascii="Times New Roman" w:hAnsi="Times New Roman" w:cs="Times New Roman"/>
                <w:b/>
                <w:bCs/>
                <w:kern w:val="0"/>
                <w:sz w:val="20"/>
                <w:szCs w:val="20"/>
                <w14:ligatures w14:val="none"/>
              </w:rPr>
            </w:pPr>
            <w:r w:rsidRPr="00A30D8D">
              <w:rPr>
                <w:rFonts w:ascii="Times New Roman" w:hAnsi="Times New Roman" w:cs="Times New Roman"/>
                <w:b/>
                <w:kern w:val="0"/>
                <w:sz w:val="20"/>
                <w:szCs w:val="20"/>
                <w14:ligatures w14:val="none"/>
              </w:rPr>
              <w:t xml:space="preserve">Ulteriori </w:t>
            </w:r>
            <w:r>
              <w:rPr>
                <w:rFonts w:ascii="Times New Roman" w:hAnsi="Times New Roman" w:cs="Times New Roman"/>
                <w:b/>
                <w:kern w:val="0"/>
                <w:sz w:val="20"/>
                <w:szCs w:val="20"/>
                <w14:ligatures w14:val="none"/>
              </w:rPr>
              <w:t>controlli</w:t>
            </w:r>
          </w:p>
        </w:tc>
      </w:tr>
      <w:tr w:rsidR="005D19A2" w:rsidRPr="00A30D8D" w14:paraId="5D4ABAA9"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9E3972" w14:textId="77777777" w:rsidR="005D19A2" w:rsidRPr="00A30D8D" w:rsidRDefault="005D19A2" w:rsidP="005D19A2">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50EA12F" w14:textId="1A59DC4A" w:rsidR="005D19A2" w:rsidRPr="00A30D8D" w:rsidRDefault="005D19A2" w:rsidP="005D19A2">
            <w:pPr>
              <w:ind w:left="34"/>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La documentazione relativa alla procedura di affidamento è stata opportunamente caricata sul sistema informativo </w:t>
            </w:r>
            <w:proofErr w:type="spellStart"/>
            <w:r w:rsidRPr="00A30D8D">
              <w:rPr>
                <w:rFonts w:ascii="Times New Roman" w:eastAsia="Times New Roman" w:hAnsi="Times New Roman" w:cs="Times New Roman"/>
                <w:color w:val="000000"/>
                <w:sz w:val="20"/>
                <w:szCs w:val="20"/>
                <w:lang w:eastAsia="it-IT"/>
              </w:rPr>
              <w:t>ReGiS</w:t>
            </w:r>
            <w:proofErr w:type="spellEnd"/>
            <w:r w:rsidRPr="00A30D8D">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D4A489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5CF8B6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623608F" w14:textId="3F7FB3D5"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63C10B7"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Fascicolo documentale</w:t>
            </w:r>
          </w:p>
          <w:p w14:paraId="4959E9E3"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Archivio informatico SA</w:t>
            </w:r>
          </w:p>
          <w:p w14:paraId="196E8627" w14:textId="77777777" w:rsidR="005D19A2" w:rsidRPr="00071F74"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Sistema informativo </w:t>
            </w:r>
            <w:proofErr w:type="spellStart"/>
            <w:r w:rsidRPr="00A30D8D">
              <w:rPr>
                <w:rFonts w:ascii="Times New Roman" w:hAnsi="Times New Roman"/>
                <w:color w:val="000000" w:themeColor="text1"/>
                <w:sz w:val="20"/>
                <w:szCs w:val="20"/>
              </w:rPr>
              <w:t>ReGiS</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01D5418" w14:textId="77777777" w:rsidR="005D19A2" w:rsidRPr="003B6521"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02FF2F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ED6A67">
              <w:rPr>
                <w:rFonts w:ascii="Times New Roman" w:hAnsi="Times New Roman"/>
                <w:sz w:val="20"/>
                <w:szCs w:val="20"/>
              </w:rPr>
              <w:t>Linee guida controllo e rendicontazione PNRR</w:t>
            </w:r>
          </w:p>
          <w:p w14:paraId="0A88A3D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 comma 4 D.L. 77/2021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3701DB66"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C110F7" w:rsidRPr="00A30D8D" w14:paraId="7369D753"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11D5DA" w14:textId="77777777" w:rsidR="00C110F7" w:rsidRPr="00A30D8D" w:rsidRDefault="00C110F7" w:rsidP="00C110F7">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C45D781" w14:textId="491C2748" w:rsidR="00C110F7" w:rsidRPr="00A30D8D" w:rsidRDefault="00C110F7" w:rsidP="00C110F7">
            <w:pPr>
              <w:ind w:left="34"/>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Il soggetto attuatore ha rilasciato l’</w:t>
            </w:r>
            <w:r w:rsidRPr="00F12799">
              <w:rPr>
                <w:rFonts w:ascii="Times New Roman" w:hAnsi="Times New Roman"/>
                <w:i/>
                <w:iCs/>
                <w:color w:val="000000" w:themeColor="text1"/>
                <w:sz w:val="20"/>
                <w:szCs w:val="20"/>
              </w:rPr>
              <w:t>Attestazione delle verifiche effettuate sulla procedura di gara</w:t>
            </w:r>
            <w:r>
              <w:rPr>
                <w:rFonts w:ascii="Times New Roman" w:hAnsi="Times New Roman"/>
                <w:i/>
                <w:iCs/>
                <w:color w:val="000000" w:themeColor="text1"/>
                <w:sz w:val="20"/>
                <w:szCs w:val="20"/>
              </w:rPr>
              <w:t xml:space="preserve"> </w:t>
            </w:r>
            <w:r>
              <w:rPr>
                <w:rFonts w:ascii="Times New Roman" w:hAnsi="Times New Roman"/>
                <w:color w:val="000000" w:themeColor="text1"/>
                <w:sz w:val="20"/>
                <w:szCs w:val="20"/>
              </w:rPr>
              <w:t>in relazione alla procedura oggetto del presente controllo?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C5D79E1" w14:textId="77777777" w:rsidR="00C110F7" w:rsidRPr="00A30D8D" w:rsidRDefault="00C110F7" w:rsidP="00C110F7">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9197C3D" w14:textId="77777777" w:rsidR="00C110F7" w:rsidRPr="00A30D8D" w:rsidRDefault="00C110F7" w:rsidP="00C110F7">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E692909" w14:textId="7EF948A8" w:rsidR="00C110F7" w:rsidRPr="00A30D8D" w:rsidRDefault="00C110F7" w:rsidP="00C110F7">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3580872" w14:textId="3C65493F" w:rsidR="00C110F7" w:rsidRPr="00A30D8D" w:rsidRDefault="00C110F7" w:rsidP="00C110F7">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themeColor="text1"/>
                <w:sz w:val="20"/>
                <w:szCs w:val="20"/>
              </w:rPr>
              <w:t>Attestazione delle verifiche effettuate sulla procedura di gara</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348F6E0" w14:textId="77777777" w:rsidR="00C110F7" w:rsidRPr="00F72683" w:rsidRDefault="00C110F7" w:rsidP="00C110F7">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133B3C8" w14:textId="77777777" w:rsidR="00C110F7" w:rsidRPr="00A30D8D" w:rsidRDefault="00C110F7" w:rsidP="00C110F7">
            <w:pPr>
              <w:pStyle w:val="Paragrafoelenco"/>
              <w:numPr>
                <w:ilvl w:val="0"/>
                <w:numId w:val="2"/>
              </w:numPr>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6784F9A3" w14:textId="77777777" w:rsidR="00C110F7" w:rsidRPr="00A30D8D" w:rsidRDefault="00C110F7" w:rsidP="00C110F7">
            <w:pPr>
              <w:ind w:left="34"/>
              <w:rPr>
                <w:rFonts w:ascii="Times New Roman" w:hAnsi="Times New Roman" w:cs="Times New Roman"/>
                <w:b/>
                <w:bCs/>
                <w:kern w:val="0"/>
                <w:sz w:val="20"/>
                <w:szCs w:val="20"/>
                <w14:ligatures w14:val="none"/>
              </w:rPr>
            </w:pPr>
          </w:p>
        </w:tc>
      </w:tr>
      <w:tr w:rsidR="005D19A2" w:rsidRPr="00A30D8D" w14:paraId="469D31D3"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B1A43E"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3FE3548" w14:textId="69167658" w:rsidR="005D19A2" w:rsidRPr="00A30D8D" w:rsidRDefault="0056426C" w:rsidP="005D19A2">
            <w:pPr>
              <w:ind w:left="34"/>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Nell’espletamento</w:t>
            </w:r>
            <w:r w:rsidR="005D19A2" w:rsidRPr="00A30D8D">
              <w:rPr>
                <w:rFonts w:ascii="Times New Roman" w:eastAsia="Times New Roman" w:hAnsi="Times New Roman" w:cs="Times New Roman"/>
                <w:color w:val="000000"/>
                <w:sz w:val="20"/>
                <w:szCs w:val="20"/>
                <w:lang w:eastAsia="it-IT"/>
              </w:rPr>
              <w:t xml:space="preserve"> della procedura di affidamento oggetto di controllo </w:t>
            </w:r>
            <w:r>
              <w:rPr>
                <w:rFonts w:ascii="Times New Roman" w:eastAsia="Times New Roman" w:hAnsi="Times New Roman" w:cs="Times New Roman"/>
                <w:color w:val="000000"/>
                <w:sz w:val="20"/>
                <w:szCs w:val="20"/>
                <w:lang w:eastAsia="it-IT"/>
              </w:rPr>
              <w:t>sono stati rispettati</w:t>
            </w:r>
            <w:r w:rsidR="005D19A2" w:rsidRPr="00A30D8D">
              <w:rPr>
                <w:rFonts w:ascii="Times New Roman" w:eastAsia="Times New Roman" w:hAnsi="Times New Roman" w:cs="Times New Roman"/>
                <w:color w:val="000000"/>
                <w:sz w:val="20"/>
                <w:szCs w:val="20"/>
                <w:lang w:eastAsia="it-IT"/>
              </w:rPr>
              <w:t>gli obblighi di informazione e comunicazione previsti dal regolamento 2021/241?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487A54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2DCCE8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56DAC14" w14:textId="0BEC68FD"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B6F66CA" w14:textId="2312D5EA"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Bando di gara</w:t>
            </w:r>
            <w:r w:rsidR="0056426C">
              <w:rPr>
                <w:rFonts w:ascii="Times New Roman" w:hAnsi="Times New Roman"/>
                <w:color w:val="000000" w:themeColor="text1"/>
                <w:sz w:val="20"/>
                <w:szCs w:val="20"/>
              </w:rPr>
              <w:t xml:space="preserve"> e/o relativi allegati</w:t>
            </w:r>
            <w:r w:rsidRPr="00A30D8D">
              <w:rPr>
                <w:rFonts w:ascii="Palatino Linotype" w:hAnsi="Palatino Linotype"/>
                <w:color w:val="000000" w:themeColor="text1"/>
                <w:kern w:val="2"/>
                <w:sz w:val="22"/>
                <w:szCs w:val="22"/>
                <w:lang w:eastAsia="en-US"/>
                <w14:ligatures w14:val="standardContextual"/>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BC71FF6" w14:textId="77777777" w:rsidR="005D19A2" w:rsidRPr="00EA5570"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121EC45" w14:textId="272849A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34 del Reg 2021/241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6D71ECFA" w14:textId="46DC6899" w:rsidR="005D19A2" w:rsidRPr="00A30D8D" w:rsidRDefault="005D19A2" w:rsidP="005D19A2">
            <w:pPr>
              <w:ind w:left="34"/>
              <w:rPr>
                <w:rFonts w:ascii="Times New Roman" w:hAnsi="Times New Roman" w:cs="Times New Roman"/>
                <w:b/>
                <w:bCs/>
                <w:kern w:val="0"/>
                <w:sz w:val="20"/>
                <w:szCs w:val="20"/>
                <w14:ligatures w14:val="none"/>
              </w:rPr>
            </w:pPr>
          </w:p>
        </w:tc>
      </w:tr>
    </w:tbl>
    <w:p w14:paraId="211224B6" w14:textId="4E2D8E7C" w:rsidR="005B2E20" w:rsidRDefault="005B2E20" w:rsidP="005B2E20">
      <w:pPr>
        <w:rPr>
          <w:rFonts w:ascii="Palatino Linotype" w:hAnsi="Palatino Linotype"/>
          <w:kern w:val="0"/>
          <w14:ligatures w14:val="none"/>
        </w:rPr>
      </w:pPr>
    </w:p>
    <w:p w14:paraId="44C00B7B" w14:textId="48AB3CEF" w:rsidR="00D1131C" w:rsidRDefault="00D1131C">
      <w:pPr>
        <w:rPr>
          <w:rFonts w:ascii="Palatino Linotype" w:hAnsi="Palatino Linotype"/>
          <w:kern w:val="0"/>
          <w14:ligatures w14:val="none"/>
        </w:rPr>
      </w:pPr>
      <w:r>
        <w:rPr>
          <w:rFonts w:ascii="Palatino Linotype" w:hAnsi="Palatino Linotype"/>
          <w:kern w:val="0"/>
          <w14:ligatures w14:val="none"/>
        </w:rPr>
        <w:br w:type="page"/>
      </w:r>
    </w:p>
    <w:tbl>
      <w:tblPr>
        <w:tblW w:w="4865" w:type="pct"/>
        <w:tblInd w:w="137" w:type="dxa"/>
        <w:tblCellMar>
          <w:left w:w="70" w:type="dxa"/>
          <w:right w:w="70" w:type="dxa"/>
        </w:tblCellMar>
        <w:tblLook w:val="04A0" w:firstRow="1" w:lastRow="0" w:firstColumn="1" w:lastColumn="0" w:noHBand="0" w:noVBand="1"/>
      </w:tblPr>
      <w:tblGrid>
        <w:gridCol w:w="4617"/>
        <w:gridCol w:w="425"/>
        <w:gridCol w:w="8849"/>
      </w:tblGrid>
      <w:tr w:rsidR="005B2E20" w:rsidRPr="00D1131C" w14:paraId="246D9879" w14:textId="77777777" w:rsidTr="00EA5570">
        <w:trPr>
          <w:trHeight w:val="397"/>
          <w:tblHeader/>
        </w:trPr>
        <w:tc>
          <w:tcPr>
            <w:tcW w:w="5000" w:type="pct"/>
            <w:gridSpan w:val="3"/>
            <w:tcBorders>
              <w:top w:val="single" w:sz="4" w:space="0" w:color="auto"/>
              <w:left w:val="single" w:sz="4" w:space="0" w:color="auto"/>
              <w:bottom w:val="nil"/>
              <w:right w:val="single" w:sz="4" w:space="0" w:color="auto"/>
            </w:tcBorders>
            <w:shd w:val="clear" w:color="auto" w:fill="F2F2F2" w:themeFill="background1" w:themeFillShade="F2"/>
            <w:noWrap/>
            <w:vAlign w:val="center"/>
            <w:hideMark/>
          </w:tcPr>
          <w:p w14:paraId="50172EDC" w14:textId="77777777" w:rsidR="005B2E20" w:rsidRPr="00EA5570" w:rsidRDefault="005B2E20" w:rsidP="00366251">
            <w:pPr>
              <w:rPr>
                <w:rFonts w:ascii="Times New Roman" w:hAnsi="Times New Roman" w:cs="Times New Roman"/>
                <w:b/>
                <w:bCs/>
                <w:kern w:val="0"/>
                <w:sz w:val="20"/>
                <w:szCs w:val="20"/>
                <w14:ligatures w14:val="none"/>
              </w:rPr>
            </w:pPr>
            <w:r w:rsidRPr="00EA5570">
              <w:rPr>
                <w:rFonts w:ascii="Times New Roman" w:hAnsi="Times New Roman" w:cs="Times New Roman"/>
                <w:b/>
                <w:bCs/>
                <w:kern w:val="0"/>
                <w:sz w:val="20"/>
                <w:szCs w:val="20"/>
                <w14:ligatures w14:val="none"/>
              </w:rPr>
              <w:t>Esito</w:t>
            </w:r>
          </w:p>
        </w:tc>
      </w:tr>
      <w:tr w:rsidR="005B2E20" w:rsidRPr="00D1131C" w14:paraId="575B3542" w14:textId="77777777" w:rsidTr="00EA5570">
        <w:trPr>
          <w:trHeight w:val="397"/>
        </w:trPr>
        <w:tc>
          <w:tcPr>
            <w:tcW w:w="1662"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B7F18AD" w14:textId="77777777" w:rsidR="005B2E20" w:rsidRPr="00EA5570" w:rsidRDefault="005B2E20" w:rsidP="00366251">
            <w:pPr>
              <w:rPr>
                <w:rFonts w:ascii="Times New Roman" w:hAnsi="Times New Roman" w:cs="Times New Roman"/>
                <w:b/>
                <w:bCs/>
                <w:kern w:val="0"/>
                <w:sz w:val="20"/>
                <w:szCs w:val="20"/>
                <w14:ligatures w14:val="none"/>
              </w:rPr>
            </w:pPr>
            <w:r w:rsidRPr="00EA5570">
              <w:rPr>
                <w:rFonts w:ascii="Times New Roman" w:hAnsi="Times New Roman" w:cs="Times New Roman"/>
                <w:b/>
                <w:bCs/>
                <w:kern w:val="0"/>
                <w:sz w:val="20"/>
                <w:szCs w:val="20"/>
                <w14:ligatures w14:val="none"/>
              </w:rPr>
              <w:t>Esito del presente controllo:</w:t>
            </w:r>
          </w:p>
        </w:tc>
        <w:tc>
          <w:tcPr>
            <w:tcW w:w="153" w:type="pct"/>
            <w:tcBorders>
              <w:top w:val="single" w:sz="4" w:space="0" w:color="auto"/>
              <w:left w:val="nil"/>
              <w:bottom w:val="single" w:sz="4" w:space="0" w:color="auto"/>
              <w:right w:val="single" w:sz="4" w:space="0" w:color="auto"/>
            </w:tcBorders>
            <w:shd w:val="clear" w:color="auto" w:fill="FFFFFF"/>
            <w:noWrap/>
            <w:vAlign w:val="center"/>
            <w:hideMark/>
          </w:tcPr>
          <w:p w14:paraId="75E25998" w14:textId="77777777" w:rsidR="005B2E20" w:rsidRPr="00EA5570" w:rsidRDefault="005B2E20" w:rsidP="00366251">
            <w:pPr>
              <w:rPr>
                <w:rFonts w:ascii="Times New Roman" w:hAnsi="Times New Roman" w:cs="Times New Roman"/>
                <w:bCs/>
                <w:kern w:val="0"/>
                <w:sz w:val="20"/>
                <w:szCs w:val="20"/>
                <w14:ligatures w14:val="none"/>
              </w:rPr>
            </w:pPr>
            <w:r w:rsidRPr="00EA5570">
              <w:rPr>
                <w:rFonts w:ascii="Times New Roman" w:hAnsi="Times New Roman" w:cs="Times New Roman"/>
                <w:kern w:val="0"/>
                <w:sz w:val="20"/>
                <w:szCs w:val="20"/>
                <w14:ligatures w14:val="none"/>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079417A1" w14:textId="77777777" w:rsidR="005B2E20" w:rsidRPr="00EA5570" w:rsidRDefault="005B2E20" w:rsidP="00366251">
            <w:pPr>
              <w:rPr>
                <w:rFonts w:ascii="Times New Roman" w:hAnsi="Times New Roman" w:cs="Times New Roman"/>
                <w:bCs/>
                <w:kern w:val="0"/>
                <w:sz w:val="20"/>
                <w:szCs w:val="20"/>
                <w14:ligatures w14:val="none"/>
              </w:rPr>
            </w:pPr>
            <w:r w:rsidRPr="00EA5570">
              <w:rPr>
                <w:rFonts w:ascii="Times New Roman" w:hAnsi="Times New Roman" w:cs="Times New Roman"/>
                <w:bCs/>
                <w:kern w:val="0"/>
                <w:sz w:val="20"/>
                <w:szCs w:val="20"/>
                <w14:ligatures w14:val="none"/>
              </w:rPr>
              <w:t>Positivo</w:t>
            </w:r>
          </w:p>
        </w:tc>
      </w:tr>
      <w:tr w:rsidR="005B2E20" w:rsidRPr="00D1131C" w14:paraId="50D1B258" w14:textId="77777777" w:rsidTr="00EA5570">
        <w:trPr>
          <w:trHeight w:val="397"/>
        </w:trPr>
        <w:tc>
          <w:tcPr>
            <w:tcW w:w="1662" w:type="pct"/>
            <w:vMerge/>
            <w:tcBorders>
              <w:top w:val="single" w:sz="4" w:space="0" w:color="auto"/>
              <w:left w:val="single" w:sz="4" w:space="0" w:color="auto"/>
              <w:bottom w:val="single" w:sz="4" w:space="0" w:color="auto"/>
              <w:right w:val="single" w:sz="4" w:space="0" w:color="auto"/>
            </w:tcBorders>
            <w:vAlign w:val="center"/>
            <w:hideMark/>
          </w:tcPr>
          <w:p w14:paraId="6117008A" w14:textId="77777777" w:rsidR="005B2E20" w:rsidRPr="00EA5570" w:rsidRDefault="005B2E20" w:rsidP="00366251">
            <w:pPr>
              <w:spacing w:after="0"/>
              <w:rPr>
                <w:rFonts w:ascii="Times New Roman" w:hAnsi="Times New Roman" w:cs="Times New Roman"/>
                <w:b/>
                <w:bCs/>
                <w:kern w:val="0"/>
                <w:sz w:val="20"/>
                <w:szCs w:val="20"/>
                <w14:ligatures w14:val="none"/>
              </w:rPr>
            </w:pPr>
          </w:p>
        </w:tc>
        <w:tc>
          <w:tcPr>
            <w:tcW w:w="153" w:type="pct"/>
            <w:tcBorders>
              <w:top w:val="single" w:sz="4" w:space="0" w:color="auto"/>
              <w:left w:val="nil"/>
              <w:bottom w:val="single" w:sz="4" w:space="0" w:color="auto"/>
              <w:right w:val="single" w:sz="4" w:space="0" w:color="auto"/>
            </w:tcBorders>
            <w:shd w:val="clear" w:color="auto" w:fill="FFFFFF"/>
            <w:noWrap/>
            <w:vAlign w:val="center"/>
            <w:hideMark/>
          </w:tcPr>
          <w:p w14:paraId="4A7C869F" w14:textId="77777777" w:rsidR="005B2E20" w:rsidRPr="00EA5570" w:rsidRDefault="005B2E20" w:rsidP="00366251">
            <w:pPr>
              <w:rPr>
                <w:rFonts w:ascii="Times New Roman" w:hAnsi="Times New Roman" w:cs="Times New Roman"/>
                <w:bCs/>
                <w:kern w:val="0"/>
                <w:sz w:val="20"/>
                <w:szCs w:val="20"/>
                <w14:ligatures w14:val="none"/>
              </w:rPr>
            </w:pPr>
            <w:r w:rsidRPr="00EA5570">
              <w:rPr>
                <w:rFonts w:ascii="Times New Roman" w:hAnsi="Times New Roman" w:cs="Times New Roman"/>
                <w:kern w:val="0"/>
                <w:sz w:val="20"/>
                <w:szCs w:val="20"/>
                <w14:ligatures w14:val="none"/>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26456F75" w14:textId="77777777" w:rsidR="005B2E20" w:rsidRPr="00EA5570" w:rsidRDefault="005B2E20" w:rsidP="00366251">
            <w:pPr>
              <w:rPr>
                <w:rFonts w:ascii="Times New Roman" w:hAnsi="Times New Roman" w:cs="Times New Roman"/>
                <w:bCs/>
                <w:kern w:val="0"/>
                <w:sz w:val="20"/>
                <w:szCs w:val="20"/>
                <w14:ligatures w14:val="none"/>
              </w:rPr>
            </w:pPr>
            <w:r w:rsidRPr="00EA5570">
              <w:rPr>
                <w:rFonts w:ascii="Times New Roman" w:hAnsi="Times New Roman" w:cs="Times New Roman"/>
                <w:bCs/>
                <w:kern w:val="0"/>
                <w:sz w:val="20"/>
                <w:szCs w:val="20"/>
                <w14:ligatures w14:val="none"/>
              </w:rPr>
              <w:t>Parzialmente positivo</w:t>
            </w:r>
          </w:p>
        </w:tc>
      </w:tr>
      <w:tr w:rsidR="005B2E20" w:rsidRPr="00D1131C" w14:paraId="095E1CC9" w14:textId="77777777" w:rsidTr="00EA5570">
        <w:trPr>
          <w:trHeight w:val="397"/>
        </w:trPr>
        <w:tc>
          <w:tcPr>
            <w:tcW w:w="1662" w:type="pct"/>
            <w:vMerge/>
            <w:tcBorders>
              <w:top w:val="single" w:sz="4" w:space="0" w:color="auto"/>
              <w:left w:val="single" w:sz="4" w:space="0" w:color="auto"/>
              <w:bottom w:val="single" w:sz="4" w:space="0" w:color="auto"/>
              <w:right w:val="single" w:sz="4" w:space="0" w:color="auto"/>
            </w:tcBorders>
            <w:vAlign w:val="center"/>
            <w:hideMark/>
          </w:tcPr>
          <w:p w14:paraId="17B3C7D1" w14:textId="77777777" w:rsidR="005B2E20" w:rsidRPr="00EA5570" w:rsidRDefault="005B2E20" w:rsidP="00366251">
            <w:pPr>
              <w:spacing w:after="0"/>
              <w:rPr>
                <w:rFonts w:ascii="Times New Roman" w:hAnsi="Times New Roman" w:cs="Times New Roman"/>
                <w:b/>
                <w:bCs/>
                <w:kern w:val="0"/>
                <w:sz w:val="20"/>
                <w:szCs w:val="20"/>
                <w14:ligatures w14:val="none"/>
              </w:rPr>
            </w:pPr>
          </w:p>
        </w:tc>
        <w:tc>
          <w:tcPr>
            <w:tcW w:w="153" w:type="pct"/>
            <w:tcBorders>
              <w:top w:val="single" w:sz="4" w:space="0" w:color="auto"/>
              <w:left w:val="nil"/>
              <w:bottom w:val="single" w:sz="4" w:space="0" w:color="auto"/>
              <w:right w:val="single" w:sz="4" w:space="0" w:color="auto"/>
            </w:tcBorders>
            <w:shd w:val="clear" w:color="auto" w:fill="FFFFFF"/>
            <w:noWrap/>
            <w:vAlign w:val="center"/>
            <w:hideMark/>
          </w:tcPr>
          <w:p w14:paraId="67055B57" w14:textId="77777777" w:rsidR="005B2E20" w:rsidRPr="00EA5570" w:rsidRDefault="005B2E20" w:rsidP="00366251">
            <w:pPr>
              <w:rPr>
                <w:rFonts w:ascii="Times New Roman" w:hAnsi="Times New Roman" w:cs="Times New Roman"/>
                <w:bCs/>
                <w:kern w:val="0"/>
                <w:sz w:val="20"/>
                <w:szCs w:val="20"/>
                <w14:ligatures w14:val="none"/>
              </w:rPr>
            </w:pPr>
            <w:r w:rsidRPr="00EA5570">
              <w:rPr>
                <w:rFonts w:ascii="Times New Roman" w:hAnsi="Times New Roman" w:cs="Times New Roman"/>
                <w:kern w:val="0"/>
                <w:sz w:val="20"/>
                <w:szCs w:val="20"/>
                <w14:ligatures w14:val="none"/>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538DFE35" w14:textId="77777777" w:rsidR="005B2E20" w:rsidRPr="00EA5570" w:rsidRDefault="005B2E20" w:rsidP="00366251">
            <w:pPr>
              <w:rPr>
                <w:rFonts w:ascii="Times New Roman" w:hAnsi="Times New Roman" w:cs="Times New Roman"/>
                <w:bCs/>
                <w:kern w:val="0"/>
                <w:sz w:val="20"/>
                <w:szCs w:val="20"/>
                <w14:ligatures w14:val="none"/>
              </w:rPr>
            </w:pPr>
            <w:r w:rsidRPr="00EA5570">
              <w:rPr>
                <w:rFonts w:ascii="Times New Roman" w:hAnsi="Times New Roman" w:cs="Times New Roman"/>
                <w:bCs/>
                <w:kern w:val="0"/>
                <w:sz w:val="20"/>
                <w:szCs w:val="20"/>
                <w14:ligatures w14:val="none"/>
              </w:rPr>
              <w:t>Negativo</w:t>
            </w:r>
          </w:p>
        </w:tc>
      </w:tr>
      <w:tr w:rsidR="005B2E20" w:rsidRPr="00D1131C" w14:paraId="094F9BE4" w14:textId="77777777" w:rsidTr="00EA5570">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A830336" w14:textId="77777777" w:rsidR="005B2E20" w:rsidRPr="00EA5570" w:rsidRDefault="005B2E20" w:rsidP="00366251">
            <w:pPr>
              <w:rPr>
                <w:rFonts w:ascii="Times New Roman" w:hAnsi="Times New Roman" w:cs="Times New Roman"/>
                <w:b/>
                <w:kern w:val="0"/>
                <w:sz w:val="20"/>
                <w:szCs w:val="20"/>
                <w14:ligatures w14:val="none"/>
              </w:rPr>
            </w:pPr>
            <w:r w:rsidRPr="00EA5570">
              <w:rPr>
                <w:rFonts w:ascii="Times New Roman" w:hAnsi="Times New Roman" w:cs="Times New Roman"/>
                <w:b/>
                <w:kern w:val="0"/>
                <w:sz w:val="20"/>
                <w:szCs w:val="20"/>
                <w14:ligatures w14:val="none"/>
              </w:rPr>
              <w:t>Note</w:t>
            </w:r>
          </w:p>
          <w:p w14:paraId="0F1F37AA" w14:textId="77777777" w:rsidR="005B2E20" w:rsidRPr="00EA5570" w:rsidRDefault="005B2E20" w:rsidP="00366251">
            <w:pPr>
              <w:rPr>
                <w:rFonts w:ascii="Times New Roman" w:hAnsi="Times New Roman" w:cs="Times New Roman"/>
                <w:b/>
                <w:kern w:val="0"/>
                <w:sz w:val="20"/>
                <w:szCs w:val="20"/>
                <w14:ligatures w14:val="none"/>
              </w:rPr>
            </w:pPr>
          </w:p>
          <w:p w14:paraId="3BA730C7" w14:textId="77777777" w:rsidR="005B2E20" w:rsidRPr="00EA5570" w:rsidRDefault="005B2E20" w:rsidP="00366251">
            <w:pPr>
              <w:rPr>
                <w:rFonts w:ascii="Times New Roman" w:hAnsi="Times New Roman" w:cs="Times New Roman"/>
                <w:b/>
                <w:kern w:val="0"/>
                <w:sz w:val="20"/>
                <w:szCs w:val="20"/>
                <w14:ligatures w14:val="none"/>
              </w:rPr>
            </w:pPr>
          </w:p>
          <w:p w14:paraId="60E69784" w14:textId="77777777" w:rsidR="005B2E20" w:rsidRPr="00EA5570" w:rsidRDefault="005B2E20" w:rsidP="00366251">
            <w:pPr>
              <w:rPr>
                <w:rFonts w:ascii="Times New Roman" w:hAnsi="Times New Roman" w:cs="Times New Roman"/>
                <w:b/>
                <w:bCs/>
                <w:kern w:val="0"/>
                <w:sz w:val="20"/>
                <w:szCs w:val="20"/>
                <w14:ligatures w14:val="none"/>
              </w:rPr>
            </w:pPr>
          </w:p>
        </w:tc>
      </w:tr>
    </w:tbl>
    <w:p w14:paraId="4E1C33BF" w14:textId="77777777" w:rsidR="005B2E20" w:rsidRPr="00EA5570" w:rsidRDefault="005B2E20" w:rsidP="005B2E20">
      <w:pPr>
        <w:rPr>
          <w:rFonts w:ascii="Palatino Linotype" w:hAnsi="Palatino Linotype"/>
          <w:kern w:val="0"/>
          <w:sz w:val="20"/>
          <w:szCs w:val="20"/>
          <w14:ligatures w14:val="none"/>
        </w:rPr>
      </w:pPr>
    </w:p>
    <w:tbl>
      <w:tblPr>
        <w:tblW w:w="13892" w:type="dxa"/>
        <w:tblInd w:w="137" w:type="dxa"/>
        <w:tblLayout w:type="fixed"/>
        <w:tblLook w:val="0400" w:firstRow="0" w:lastRow="0" w:firstColumn="0" w:lastColumn="0" w:noHBand="0" w:noVBand="1"/>
      </w:tblPr>
      <w:tblGrid>
        <w:gridCol w:w="6662"/>
        <w:gridCol w:w="7230"/>
      </w:tblGrid>
      <w:tr w:rsidR="00F90221" w:rsidRPr="00D1131C" w14:paraId="404ADFC3" w14:textId="77777777" w:rsidTr="00EA5570">
        <w:trPr>
          <w:trHeight w:val="532"/>
        </w:trPr>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09E636" w14:textId="77777777" w:rsidR="00F90221" w:rsidRPr="00D1131C" w:rsidRDefault="00F90221" w:rsidP="00F90221">
            <w:pPr>
              <w:rPr>
                <w:rFonts w:ascii="Times New Roman" w:hAnsi="Times New Roman" w:cs="Times New Roman"/>
                <w:b/>
                <w:kern w:val="0"/>
                <w:sz w:val="20"/>
                <w:szCs w:val="20"/>
                <w14:ligatures w14:val="none"/>
              </w:rPr>
            </w:pPr>
            <w:r w:rsidRPr="00D1131C">
              <w:rPr>
                <w:rFonts w:ascii="Times New Roman" w:hAnsi="Times New Roman" w:cs="Times New Roman"/>
                <w:b/>
                <w:kern w:val="0"/>
                <w:sz w:val="20"/>
                <w:szCs w:val="20"/>
                <w14:ligatures w14:val="none"/>
              </w:rPr>
              <w:t xml:space="preserve">Data </w:t>
            </w:r>
            <w:r w:rsidRPr="00D1131C">
              <w:rPr>
                <w:rFonts w:ascii="Times New Roman" w:hAnsi="Times New Roman" w:cs="Times New Roman"/>
                <w:bCs/>
                <w:i/>
                <w:iCs/>
                <w:kern w:val="0"/>
                <w:sz w:val="20"/>
                <w:szCs w:val="20"/>
                <w14:ligatures w14:val="none"/>
              </w:rPr>
              <w:t>di apposizione della firma digitale</w:t>
            </w:r>
            <w:r w:rsidRPr="00D1131C">
              <w:rPr>
                <w:rFonts w:ascii="Times New Roman" w:hAnsi="Times New Roman" w:cs="Times New Roman"/>
                <w:kern w:val="0"/>
                <w:sz w:val="20"/>
                <w:szCs w:val="20"/>
                <w14:ligatures w14:val="none"/>
              </w:rPr>
              <w:t xml:space="preserve"> </w:t>
            </w:r>
          </w:p>
        </w:tc>
        <w:tc>
          <w:tcPr>
            <w:tcW w:w="7230" w:type="dxa"/>
            <w:tcBorders>
              <w:top w:val="single" w:sz="4" w:space="0" w:color="000000"/>
              <w:left w:val="nil"/>
              <w:bottom w:val="single" w:sz="4" w:space="0" w:color="000000"/>
              <w:right w:val="single" w:sz="4" w:space="0" w:color="000000"/>
            </w:tcBorders>
            <w:shd w:val="clear" w:color="auto" w:fill="FFFFFF"/>
            <w:vAlign w:val="center"/>
          </w:tcPr>
          <w:p w14:paraId="14D16636" w14:textId="77777777" w:rsidR="00F90221" w:rsidRPr="00D1131C" w:rsidRDefault="00F90221" w:rsidP="00F90221">
            <w:pPr>
              <w:rPr>
                <w:rFonts w:ascii="Times New Roman" w:hAnsi="Times New Roman" w:cs="Times New Roman"/>
                <w:kern w:val="0"/>
                <w:sz w:val="20"/>
                <w:szCs w:val="20"/>
                <w14:ligatures w14:val="none"/>
              </w:rPr>
            </w:pPr>
            <w:r w:rsidRPr="00D1131C">
              <w:rPr>
                <w:rFonts w:ascii="Times New Roman" w:hAnsi="Times New Roman" w:cs="Times New Roman"/>
                <w:b/>
                <w:kern w:val="0"/>
                <w:sz w:val="20"/>
                <w:szCs w:val="20"/>
                <w14:ligatures w14:val="none"/>
              </w:rPr>
              <w:t>Luogo:</w:t>
            </w:r>
            <w:r w:rsidRPr="00D1131C">
              <w:rPr>
                <w:rFonts w:ascii="Times New Roman" w:hAnsi="Times New Roman" w:cs="Times New Roman"/>
                <w:kern w:val="0"/>
                <w:sz w:val="20"/>
                <w:szCs w:val="20"/>
                <w14:ligatures w14:val="none"/>
              </w:rPr>
              <w:t xml:space="preserve"> Roma</w:t>
            </w:r>
          </w:p>
        </w:tc>
      </w:tr>
      <w:tr w:rsidR="00F90221" w:rsidRPr="00D1131C" w14:paraId="458E1B1D" w14:textId="77777777" w:rsidTr="00EA5570">
        <w:trPr>
          <w:trHeight w:val="1309"/>
        </w:trPr>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7713E2" w14:textId="77777777" w:rsidR="00F90221" w:rsidRPr="00D1131C" w:rsidRDefault="00F90221" w:rsidP="00F90221">
            <w:pPr>
              <w:rPr>
                <w:rFonts w:ascii="Times New Roman" w:hAnsi="Times New Roman" w:cs="Times New Roman"/>
                <w:b/>
                <w:kern w:val="0"/>
                <w:sz w:val="20"/>
                <w:szCs w:val="20"/>
                <w14:ligatures w14:val="none"/>
              </w:rPr>
            </w:pPr>
            <w:r w:rsidRPr="00D1131C">
              <w:rPr>
                <w:rFonts w:ascii="Times New Roman" w:hAnsi="Times New Roman" w:cs="Times New Roman"/>
                <w:b/>
                <w:kern w:val="0"/>
                <w:sz w:val="20"/>
                <w:szCs w:val="20"/>
                <w14:ligatures w14:val="none"/>
              </w:rPr>
              <w:t xml:space="preserve">Incaricato della verifica: </w:t>
            </w:r>
            <w:r w:rsidRPr="00D1131C">
              <w:rPr>
                <w:rFonts w:ascii="Times New Roman" w:hAnsi="Times New Roman" w:cs="Times New Roman"/>
                <w:kern w:val="0"/>
                <w:sz w:val="20"/>
                <w:szCs w:val="20"/>
                <w14:ligatures w14:val="none"/>
              </w:rPr>
              <w:t>Dott.– Funzionario dell’Ufficio “Rendicontazione e Controllo”</w:t>
            </w:r>
          </w:p>
        </w:tc>
        <w:tc>
          <w:tcPr>
            <w:tcW w:w="7230" w:type="dxa"/>
            <w:tcBorders>
              <w:top w:val="single" w:sz="4" w:space="0" w:color="000000"/>
              <w:left w:val="nil"/>
              <w:bottom w:val="single" w:sz="4" w:space="0" w:color="000000"/>
              <w:right w:val="single" w:sz="4" w:space="0" w:color="000000"/>
            </w:tcBorders>
            <w:shd w:val="clear" w:color="auto" w:fill="FFFFFF"/>
            <w:vAlign w:val="center"/>
          </w:tcPr>
          <w:p w14:paraId="5A4288FC" w14:textId="77777777" w:rsidR="00F90221" w:rsidRPr="00D1131C" w:rsidRDefault="00F90221" w:rsidP="00F90221">
            <w:pPr>
              <w:rPr>
                <w:rFonts w:ascii="Times New Roman" w:hAnsi="Times New Roman" w:cs="Times New Roman"/>
                <w:kern w:val="0"/>
                <w:sz w:val="20"/>
                <w:szCs w:val="20"/>
                <w14:ligatures w14:val="none"/>
              </w:rPr>
            </w:pPr>
            <w:r w:rsidRPr="00D1131C">
              <w:rPr>
                <w:rFonts w:ascii="Times New Roman" w:hAnsi="Times New Roman" w:cs="Times New Roman"/>
                <w:b/>
                <w:kern w:val="0"/>
                <w:sz w:val="20"/>
                <w:szCs w:val="20"/>
                <w14:ligatures w14:val="none"/>
              </w:rPr>
              <w:t>Firma</w:t>
            </w:r>
          </w:p>
        </w:tc>
      </w:tr>
      <w:tr w:rsidR="00F90221" w:rsidRPr="00D1131C" w14:paraId="35886267" w14:textId="77777777" w:rsidTr="00EA5570">
        <w:trPr>
          <w:trHeight w:val="1232"/>
        </w:trPr>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B31321" w14:textId="77777777" w:rsidR="00F90221" w:rsidRPr="00D1131C" w:rsidRDefault="00F90221" w:rsidP="00F90221">
            <w:pPr>
              <w:rPr>
                <w:rFonts w:ascii="Times New Roman" w:hAnsi="Times New Roman" w:cs="Times New Roman"/>
                <w:b/>
                <w:kern w:val="0"/>
                <w:sz w:val="20"/>
                <w:szCs w:val="20"/>
                <w14:ligatures w14:val="none"/>
              </w:rPr>
            </w:pPr>
            <w:r w:rsidRPr="00D1131C">
              <w:rPr>
                <w:rFonts w:ascii="Times New Roman" w:hAnsi="Times New Roman" w:cs="Times New Roman"/>
                <w:b/>
                <w:kern w:val="0"/>
                <w:sz w:val="20"/>
                <w:szCs w:val="20"/>
                <w14:ligatures w14:val="none"/>
              </w:rPr>
              <w:t xml:space="preserve">Responsabile del controllo: </w:t>
            </w:r>
          </w:p>
          <w:p w14:paraId="2BF1D2E6" w14:textId="77777777" w:rsidR="00F90221" w:rsidRPr="00D1131C" w:rsidRDefault="00F90221" w:rsidP="00F90221">
            <w:pPr>
              <w:rPr>
                <w:rFonts w:ascii="Times New Roman" w:hAnsi="Times New Roman" w:cs="Times New Roman"/>
                <w:b/>
                <w:kern w:val="0"/>
                <w:sz w:val="20"/>
                <w:szCs w:val="20"/>
                <w14:ligatures w14:val="none"/>
              </w:rPr>
            </w:pPr>
            <w:r w:rsidRPr="00D1131C">
              <w:rPr>
                <w:rFonts w:ascii="Times New Roman" w:hAnsi="Times New Roman" w:cs="Times New Roman"/>
                <w:bCs/>
                <w:kern w:val="0"/>
                <w:sz w:val="20"/>
                <w:szCs w:val="20"/>
                <w14:ligatures w14:val="none"/>
              </w:rPr>
              <w:t>Dott.</w:t>
            </w:r>
            <w:r w:rsidRPr="00D1131C">
              <w:rPr>
                <w:rFonts w:ascii="Times New Roman" w:hAnsi="Times New Roman" w:cs="Times New Roman"/>
                <w:kern w:val="0"/>
                <w:sz w:val="20"/>
                <w:szCs w:val="20"/>
                <w14:ligatures w14:val="none"/>
              </w:rPr>
              <w:t>– Dirigente dell’Ufficio “Rendicontazione e Controllo”</w:t>
            </w:r>
          </w:p>
        </w:tc>
        <w:tc>
          <w:tcPr>
            <w:tcW w:w="7230" w:type="dxa"/>
            <w:tcBorders>
              <w:top w:val="single" w:sz="4" w:space="0" w:color="000000"/>
              <w:left w:val="nil"/>
              <w:bottom w:val="single" w:sz="4" w:space="0" w:color="000000"/>
              <w:right w:val="single" w:sz="4" w:space="0" w:color="000000"/>
            </w:tcBorders>
            <w:shd w:val="clear" w:color="auto" w:fill="FFFFFF"/>
            <w:vAlign w:val="center"/>
          </w:tcPr>
          <w:p w14:paraId="77348968" w14:textId="77777777" w:rsidR="00F90221" w:rsidRPr="00D1131C" w:rsidRDefault="00F90221" w:rsidP="00F90221">
            <w:pPr>
              <w:rPr>
                <w:rFonts w:ascii="Times New Roman" w:hAnsi="Times New Roman" w:cs="Times New Roman"/>
                <w:b/>
                <w:kern w:val="0"/>
                <w:sz w:val="20"/>
                <w:szCs w:val="20"/>
                <w14:ligatures w14:val="none"/>
              </w:rPr>
            </w:pPr>
            <w:r w:rsidRPr="00D1131C">
              <w:rPr>
                <w:rFonts w:ascii="Times New Roman" w:hAnsi="Times New Roman" w:cs="Times New Roman"/>
                <w:b/>
                <w:kern w:val="0"/>
                <w:sz w:val="20"/>
                <w:szCs w:val="20"/>
                <w14:ligatures w14:val="none"/>
              </w:rPr>
              <w:t>Firma</w:t>
            </w:r>
            <w:r w:rsidRPr="00D1131C">
              <w:rPr>
                <w:rFonts w:ascii="Times New Roman" w:hAnsi="Times New Roman" w:cs="Times New Roman"/>
                <w:kern w:val="0"/>
                <w:sz w:val="20"/>
                <w:szCs w:val="20"/>
                <w14:ligatures w14:val="none"/>
              </w:rPr>
              <w:t xml:space="preserve"> </w:t>
            </w:r>
          </w:p>
        </w:tc>
      </w:tr>
    </w:tbl>
    <w:p w14:paraId="37FDA3DA" w14:textId="77777777" w:rsidR="00114FD4" w:rsidRPr="00C33C57" w:rsidRDefault="00114FD4" w:rsidP="00755A5D">
      <w:pPr>
        <w:rPr>
          <w:rFonts w:ascii="Palatino Linotype" w:hAnsi="Palatino Linotype"/>
        </w:rPr>
      </w:pPr>
    </w:p>
    <w:sectPr w:rsidR="00114FD4" w:rsidRPr="00C33C57" w:rsidSect="000F122A">
      <w:headerReference w:type="default" r:id="rId11"/>
      <w:footerReference w:type="default" r:id="rId12"/>
      <w:pgSz w:w="16838" w:h="11906" w:orient="landscape"/>
      <w:pgMar w:top="1985" w:right="1418"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2B945" w14:textId="77777777" w:rsidR="00C34AE6" w:rsidRDefault="00C34AE6">
      <w:pPr>
        <w:spacing w:after="0" w:line="240" w:lineRule="auto"/>
      </w:pPr>
      <w:r>
        <w:separator/>
      </w:r>
    </w:p>
  </w:endnote>
  <w:endnote w:type="continuationSeparator" w:id="0">
    <w:p w14:paraId="3DF2134C" w14:textId="77777777" w:rsidR="00C34AE6" w:rsidRDefault="00C34AE6">
      <w:pPr>
        <w:spacing w:after="0" w:line="240" w:lineRule="auto"/>
      </w:pPr>
      <w:r>
        <w:continuationSeparator/>
      </w:r>
    </w:p>
  </w:endnote>
  <w:endnote w:type="continuationNotice" w:id="1">
    <w:p w14:paraId="153A3422" w14:textId="77777777" w:rsidR="00C34AE6" w:rsidRDefault="00C34A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1622918"/>
      <w:docPartObj>
        <w:docPartGallery w:val="Page Numbers (Bottom of Page)"/>
        <w:docPartUnique/>
      </w:docPartObj>
    </w:sdtPr>
    <w:sdtEndPr>
      <w:rPr>
        <w:rFonts w:ascii="Times New Roman" w:hAnsi="Times New Roman" w:cs="Times New Roman"/>
        <w:i/>
        <w:iCs/>
        <w:sz w:val="18"/>
        <w:szCs w:val="18"/>
      </w:rPr>
    </w:sdtEndPr>
    <w:sdtContent>
      <w:p w14:paraId="7A1774AE" w14:textId="4175D5CE" w:rsidR="00926D31" w:rsidRPr="00973609" w:rsidRDefault="00FA61ED" w:rsidP="00EA5570">
        <w:pPr>
          <w:pStyle w:val="Pidipagina"/>
          <w:ind w:left="7925" w:right="252"/>
          <w:jc w:val="right"/>
          <w:rPr>
            <w:rFonts w:ascii="Times New Roman" w:hAnsi="Times New Roman" w:cs="Times New Roman"/>
            <w:i/>
            <w:iCs/>
            <w:sz w:val="18"/>
            <w:szCs w:val="18"/>
          </w:rPr>
        </w:pPr>
        <w:r>
          <w:rPr>
            <w:rFonts w:ascii="Times New Roman" w:hAnsi="Times New Roman" w:cs="Times New Roman"/>
            <w:i/>
            <w:iCs/>
            <w:sz w:val="18"/>
            <w:szCs w:val="18"/>
          </w:rPr>
          <w:t>versione giugno 2025</w:t>
        </w:r>
      </w:p>
    </w:sdtContent>
  </w:sdt>
  <w:p w14:paraId="278878F2" w14:textId="77777777" w:rsidR="00926D31" w:rsidRDefault="00926D3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C87FB" w14:textId="77777777" w:rsidR="00C34AE6" w:rsidRDefault="00C34AE6">
      <w:pPr>
        <w:spacing w:after="0" w:line="240" w:lineRule="auto"/>
      </w:pPr>
      <w:r>
        <w:separator/>
      </w:r>
    </w:p>
  </w:footnote>
  <w:footnote w:type="continuationSeparator" w:id="0">
    <w:p w14:paraId="75BD81C6" w14:textId="77777777" w:rsidR="00C34AE6" w:rsidRDefault="00C34AE6">
      <w:pPr>
        <w:spacing w:after="0" w:line="240" w:lineRule="auto"/>
      </w:pPr>
      <w:r>
        <w:continuationSeparator/>
      </w:r>
    </w:p>
  </w:footnote>
  <w:footnote w:type="continuationNotice" w:id="1">
    <w:p w14:paraId="6489D87B" w14:textId="77777777" w:rsidR="00C34AE6" w:rsidRDefault="00C34A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FBDDB" w14:textId="77777777" w:rsidR="000F122A" w:rsidRDefault="00C21BE5">
    <w:pPr>
      <w:pStyle w:val="Intestazione"/>
    </w:pPr>
    <w:r w:rsidRPr="00CB27BC">
      <w:rPr>
        <w:noProof/>
      </w:rPr>
      <mc:AlternateContent>
        <mc:Choice Requires="wpg">
          <w:drawing>
            <wp:anchor distT="0" distB="0" distL="114300" distR="114300" simplePos="0" relativeHeight="251658240" behindDoc="0" locked="0" layoutInCell="1" allowOverlap="1" wp14:anchorId="60135E5A" wp14:editId="62179CC0">
              <wp:simplePos x="0" y="0"/>
              <wp:positionH relativeFrom="margin">
                <wp:align>right</wp:align>
              </wp:positionH>
              <wp:positionV relativeFrom="paragraph">
                <wp:posOffset>-193675</wp:posOffset>
              </wp:positionV>
              <wp:extent cx="2467610" cy="1123950"/>
              <wp:effectExtent l="0" t="0" r="8890" b="0"/>
              <wp:wrapNone/>
              <wp:docPr id="18" name="Group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arto="http://schemas.microsoft.com/office/word/2006/arto">
          <w:pict>
            <v:group w14:anchorId="68FB0975" id="Group 18" o:spid="_x0000_s1026" style="position:absolute;margin-left:143.1pt;margin-top:-15.25pt;width:194.3pt;height:88.5pt;z-index:251658240;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ZUEsDBAoAAAAAAAAAIQC8haPtkkgAAJJI&#10;AAAVAAAAZHJzL21lZGlhL2ltYWdlMi5qcGVn/9j/4AAQSkZJRgABAQEA3ADcAAD/2wBDAAIBAQEB&#10;AQIBAQECAgICAgQDAgICAgUEBAMEBgUGBgYFBgYGBwkIBgcJBwYGCAsICQoKCgoKBggLDAsKDAkK&#10;Cgr/2wBDAQICAgICAgUDAwUKBwYHCgoKCgoKCgoKCgoKCgoKCgoKCgoKCgoKCgoKCgoKCgoKCgoK&#10;CgoKCgoKCgoKCgoKCgr/wAARCAEDAbI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1" behindDoc="0" locked="0" layoutInCell="1" allowOverlap="1" wp14:anchorId="3EE56DD5" wp14:editId="02B3566E">
          <wp:simplePos x="0" y="0"/>
          <wp:positionH relativeFrom="margin">
            <wp:align>left</wp:align>
          </wp:positionH>
          <wp:positionV relativeFrom="paragraph">
            <wp:posOffset>40005</wp:posOffset>
          </wp:positionV>
          <wp:extent cx="2232660" cy="583565"/>
          <wp:effectExtent l="0" t="0" r="0" b="6985"/>
          <wp:wrapNone/>
          <wp:docPr id="2" name="Pictur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547C"/>
    <w:multiLevelType w:val="multilevel"/>
    <w:tmpl w:val="A47EE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14A27"/>
    <w:multiLevelType w:val="hybridMultilevel"/>
    <w:tmpl w:val="22405304"/>
    <w:lvl w:ilvl="0" w:tplc="C1FA3CA0">
      <w:numFmt w:val="bullet"/>
      <w:lvlText w:val="-"/>
      <w:lvlJc w:val="left"/>
      <w:pPr>
        <w:ind w:left="-778" w:hanging="360"/>
      </w:pPr>
      <w:rPr>
        <w:rFonts w:ascii="Times New Roman" w:eastAsiaTheme="minorHAnsi" w:hAnsi="Times New Roman" w:cs="Times New Roman" w:hint="default"/>
      </w:rPr>
    </w:lvl>
    <w:lvl w:ilvl="1" w:tplc="04100003" w:tentative="1">
      <w:start w:val="1"/>
      <w:numFmt w:val="bullet"/>
      <w:lvlText w:val="o"/>
      <w:lvlJc w:val="left"/>
      <w:pPr>
        <w:ind w:left="-58" w:hanging="360"/>
      </w:pPr>
      <w:rPr>
        <w:rFonts w:ascii="Courier New" w:hAnsi="Courier New" w:cs="Courier New" w:hint="default"/>
      </w:rPr>
    </w:lvl>
    <w:lvl w:ilvl="2" w:tplc="04100005" w:tentative="1">
      <w:start w:val="1"/>
      <w:numFmt w:val="bullet"/>
      <w:lvlText w:val=""/>
      <w:lvlJc w:val="left"/>
      <w:pPr>
        <w:ind w:left="662" w:hanging="360"/>
      </w:pPr>
      <w:rPr>
        <w:rFonts w:ascii="Wingdings" w:hAnsi="Wingdings" w:hint="default"/>
      </w:rPr>
    </w:lvl>
    <w:lvl w:ilvl="3" w:tplc="04100001" w:tentative="1">
      <w:start w:val="1"/>
      <w:numFmt w:val="bullet"/>
      <w:lvlText w:val=""/>
      <w:lvlJc w:val="left"/>
      <w:pPr>
        <w:ind w:left="1382" w:hanging="360"/>
      </w:pPr>
      <w:rPr>
        <w:rFonts w:ascii="Symbol" w:hAnsi="Symbol" w:hint="default"/>
      </w:rPr>
    </w:lvl>
    <w:lvl w:ilvl="4" w:tplc="04100003" w:tentative="1">
      <w:start w:val="1"/>
      <w:numFmt w:val="bullet"/>
      <w:lvlText w:val="o"/>
      <w:lvlJc w:val="left"/>
      <w:pPr>
        <w:ind w:left="2102" w:hanging="360"/>
      </w:pPr>
      <w:rPr>
        <w:rFonts w:ascii="Courier New" w:hAnsi="Courier New" w:cs="Courier New" w:hint="default"/>
      </w:rPr>
    </w:lvl>
    <w:lvl w:ilvl="5" w:tplc="04100005" w:tentative="1">
      <w:start w:val="1"/>
      <w:numFmt w:val="bullet"/>
      <w:lvlText w:val=""/>
      <w:lvlJc w:val="left"/>
      <w:pPr>
        <w:ind w:left="2822" w:hanging="360"/>
      </w:pPr>
      <w:rPr>
        <w:rFonts w:ascii="Wingdings" w:hAnsi="Wingdings" w:hint="default"/>
      </w:rPr>
    </w:lvl>
    <w:lvl w:ilvl="6" w:tplc="04100001" w:tentative="1">
      <w:start w:val="1"/>
      <w:numFmt w:val="bullet"/>
      <w:lvlText w:val=""/>
      <w:lvlJc w:val="left"/>
      <w:pPr>
        <w:ind w:left="3542" w:hanging="360"/>
      </w:pPr>
      <w:rPr>
        <w:rFonts w:ascii="Symbol" w:hAnsi="Symbol" w:hint="default"/>
      </w:rPr>
    </w:lvl>
    <w:lvl w:ilvl="7" w:tplc="04100003" w:tentative="1">
      <w:start w:val="1"/>
      <w:numFmt w:val="bullet"/>
      <w:lvlText w:val="o"/>
      <w:lvlJc w:val="left"/>
      <w:pPr>
        <w:ind w:left="4262" w:hanging="360"/>
      </w:pPr>
      <w:rPr>
        <w:rFonts w:ascii="Courier New" w:hAnsi="Courier New" w:cs="Courier New" w:hint="default"/>
      </w:rPr>
    </w:lvl>
    <w:lvl w:ilvl="8" w:tplc="04100005" w:tentative="1">
      <w:start w:val="1"/>
      <w:numFmt w:val="bullet"/>
      <w:lvlText w:val=""/>
      <w:lvlJc w:val="left"/>
      <w:pPr>
        <w:ind w:left="4982" w:hanging="360"/>
      </w:pPr>
      <w:rPr>
        <w:rFonts w:ascii="Wingdings" w:hAnsi="Wingdings" w:hint="default"/>
      </w:rPr>
    </w:lvl>
  </w:abstractNum>
  <w:abstractNum w:abstractNumId="2" w15:restartNumberingAfterBreak="0">
    <w:nsid w:val="04781B46"/>
    <w:multiLevelType w:val="hybridMultilevel"/>
    <w:tmpl w:val="4672F910"/>
    <w:lvl w:ilvl="0" w:tplc="AF98EA12">
      <w:start w:val="1"/>
      <w:numFmt w:val="bullet"/>
      <w:lvlText w:val=""/>
      <w:lvlJc w:val="left"/>
      <w:pPr>
        <w:ind w:left="443"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15:restartNumberingAfterBreak="0">
    <w:nsid w:val="061D4647"/>
    <w:multiLevelType w:val="multilevel"/>
    <w:tmpl w:val="96548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05516E"/>
    <w:multiLevelType w:val="hybridMultilevel"/>
    <w:tmpl w:val="D4D20B94"/>
    <w:lvl w:ilvl="0" w:tplc="845E8EA0">
      <w:start w:val="1"/>
      <w:numFmt w:val="bullet"/>
      <w:lvlText w:val=""/>
      <w:lvlJc w:val="left"/>
      <w:pPr>
        <w:ind w:left="720" w:hanging="360"/>
      </w:pPr>
      <w:rPr>
        <w:rFonts w:ascii="Symbol" w:hAnsi="Symbol" w:hint="default"/>
      </w:rPr>
    </w:lvl>
    <w:lvl w:ilvl="1" w:tplc="1562AEC2">
      <w:start w:val="1"/>
      <w:numFmt w:val="bullet"/>
      <w:lvlText w:val=""/>
      <w:lvlJc w:val="left"/>
      <w:pPr>
        <w:ind w:left="1440" w:hanging="360"/>
      </w:pPr>
      <w:rPr>
        <w:rFonts w:ascii="Symbol" w:hAnsi="Symbol" w:hint="default"/>
      </w:rPr>
    </w:lvl>
    <w:lvl w:ilvl="2" w:tplc="C5B4307C">
      <w:start w:val="1"/>
      <w:numFmt w:val="bullet"/>
      <w:lvlText w:val=""/>
      <w:lvlJc w:val="left"/>
      <w:pPr>
        <w:ind w:left="2160" w:hanging="360"/>
      </w:pPr>
      <w:rPr>
        <w:rFonts w:ascii="Wingdings" w:hAnsi="Wingdings" w:hint="default"/>
      </w:rPr>
    </w:lvl>
    <w:lvl w:ilvl="3" w:tplc="587637EA">
      <w:start w:val="1"/>
      <w:numFmt w:val="bullet"/>
      <w:lvlText w:val=""/>
      <w:lvlJc w:val="left"/>
      <w:pPr>
        <w:ind w:left="2880" w:hanging="360"/>
      </w:pPr>
      <w:rPr>
        <w:rFonts w:ascii="Symbol" w:hAnsi="Symbol" w:hint="default"/>
      </w:rPr>
    </w:lvl>
    <w:lvl w:ilvl="4" w:tplc="98FCA292">
      <w:start w:val="1"/>
      <w:numFmt w:val="bullet"/>
      <w:lvlText w:val="o"/>
      <w:lvlJc w:val="left"/>
      <w:pPr>
        <w:ind w:left="3600" w:hanging="360"/>
      </w:pPr>
      <w:rPr>
        <w:rFonts w:ascii="Courier New" w:hAnsi="Courier New" w:hint="default"/>
      </w:rPr>
    </w:lvl>
    <w:lvl w:ilvl="5" w:tplc="5164DBC0">
      <w:start w:val="1"/>
      <w:numFmt w:val="bullet"/>
      <w:lvlText w:val=""/>
      <w:lvlJc w:val="left"/>
      <w:pPr>
        <w:ind w:left="4320" w:hanging="360"/>
      </w:pPr>
      <w:rPr>
        <w:rFonts w:ascii="Wingdings" w:hAnsi="Wingdings" w:hint="default"/>
      </w:rPr>
    </w:lvl>
    <w:lvl w:ilvl="6" w:tplc="D712590E">
      <w:start w:val="1"/>
      <w:numFmt w:val="bullet"/>
      <w:lvlText w:val=""/>
      <w:lvlJc w:val="left"/>
      <w:pPr>
        <w:ind w:left="5040" w:hanging="360"/>
      </w:pPr>
      <w:rPr>
        <w:rFonts w:ascii="Symbol" w:hAnsi="Symbol" w:hint="default"/>
      </w:rPr>
    </w:lvl>
    <w:lvl w:ilvl="7" w:tplc="D49E5808">
      <w:start w:val="1"/>
      <w:numFmt w:val="bullet"/>
      <w:lvlText w:val="o"/>
      <w:lvlJc w:val="left"/>
      <w:pPr>
        <w:ind w:left="5760" w:hanging="360"/>
      </w:pPr>
      <w:rPr>
        <w:rFonts w:ascii="Courier New" w:hAnsi="Courier New" w:hint="default"/>
      </w:rPr>
    </w:lvl>
    <w:lvl w:ilvl="8" w:tplc="7EA62F9A">
      <w:start w:val="1"/>
      <w:numFmt w:val="bullet"/>
      <w:lvlText w:val=""/>
      <w:lvlJc w:val="left"/>
      <w:pPr>
        <w:ind w:left="6480" w:hanging="360"/>
      </w:pPr>
      <w:rPr>
        <w:rFonts w:ascii="Wingdings" w:hAnsi="Wingdings" w:hint="default"/>
      </w:rPr>
    </w:lvl>
  </w:abstractNum>
  <w:abstractNum w:abstractNumId="5" w15:restartNumberingAfterBreak="0">
    <w:nsid w:val="081E0771"/>
    <w:multiLevelType w:val="hybridMultilevel"/>
    <w:tmpl w:val="F7C01700"/>
    <w:lvl w:ilvl="0" w:tplc="DB7CE2C4">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3330BE"/>
    <w:multiLevelType w:val="hybridMultilevel"/>
    <w:tmpl w:val="D6FE78AE"/>
    <w:lvl w:ilvl="0" w:tplc="F6AA648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855AFD"/>
    <w:multiLevelType w:val="hybridMultilevel"/>
    <w:tmpl w:val="EACAD24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02C10DE"/>
    <w:multiLevelType w:val="hybridMultilevel"/>
    <w:tmpl w:val="72A80AE8"/>
    <w:lvl w:ilvl="0" w:tplc="79F63FDC">
      <w:start w:val="1"/>
      <w:numFmt w:val="bullet"/>
      <w:lvlText w:val=""/>
      <w:lvlJc w:val="left"/>
      <w:pPr>
        <w:ind w:left="749"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AA7819"/>
    <w:multiLevelType w:val="hybridMultilevel"/>
    <w:tmpl w:val="4732BB66"/>
    <w:lvl w:ilvl="0" w:tplc="AC9EAA10">
      <w:numFmt w:val="bullet"/>
      <w:lvlText w:val="•"/>
      <w:lvlJc w:val="left"/>
      <w:pPr>
        <w:ind w:left="737" w:hanging="624"/>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11" w15:restartNumberingAfterBreak="0">
    <w:nsid w:val="114B13AC"/>
    <w:multiLevelType w:val="hybridMultilevel"/>
    <w:tmpl w:val="2D520556"/>
    <w:lvl w:ilvl="0" w:tplc="04100001">
      <w:start w:val="1"/>
      <w:numFmt w:val="bullet"/>
      <w:lvlText w:val=""/>
      <w:lvlJc w:val="left"/>
      <w:pPr>
        <w:ind w:left="895" w:hanging="360"/>
      </w:pPr>
      <w:rPr>
        <w:rFonts w:ascii="Symbol" w:hAnsi="Symbol" w:hint="default"/>
      </w:rPr>
    </w:lvl>
    <w:lvl w:ilvl="1" w:tplc="04100003">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12" w15:restartNumberingAfterBreak="0">
    <w:nsid w:val="139C055C"/>
    <w:multiLevelType w:val="hybridMultilevel"/>
    <w:tmpl w:val="7BE0E634"/>
    <w:lvl w:ilvl="0" w:tplc="0410000F">
      <w:start w:val="1"/>
      <w:numFmt w:val="decimal"/>
      <w:lvlText w:val="%1."/>
      <w:lvlJc w:val="left"/>
      <w:pPr>
        <w:ind w:left="360" w:hanging="360"/>
      </w:pPr>
    </w:lvl>
    <w:lvl w:ilvl="1" w:tplc="04100019" w:tentative="1">
      <w:start w:val="1"/>
      <w:numFmt w:val="lowerLetter"/>
      <w:lvlText w:val="%2."/>
      <w:lvlJc w:val="left"/>
      <w:pPr>
        <w:ind w:left="304" w:hanging="360"/>
      </w:pPr>
    </w:lvl>
    <w:lvl w:ilvl="2" w:tplc="0410001B" w:tentative="1">
      <w:start w:val="1"/>
      <w:numFmt w:val="lowerRoman"/>
      <w:lvlText w:val="%3."/>
      <w:lvlJc w:val="right"/>
      <w:pPr>
        <w:ind w:left="1024" w:hanging="180"/>
      </w:pPr>
    </w:lvl>
    <w:lvl w:ilvl="3" w:tplc="0410000F" w:tentative="1">
      <w:start w:val="1"/>
      <w:numFmt w:val="decimal"/>
      <w:lvlText w:val="%4."/>
      <w:lvlJc w:val="left"/>
      <w:pPr>
        <w:ind w:left="1744" w:hanging="360"/>
      </w:pPr>
    </w:lvl>
    <w:lvl w:ilvl="4" w:tplc="04100019" w:tentative="1">
      <w:start w:val="1"/>
      <w:numFmt w:val="lowerLetter"/>
      <w:lvlText w:val="%5."/>
      <w:lvlJc w:val="left"/>
      <w:pPr>
        <w:ind w:left="2464" w:hanging="360"/>
      </w:pPr>
    </w:lvl>
    <w:lvl w:ilvl="5" w:tplc="0410001B" w:tentative="1">
      <w:start w:val="1"/>
      <w:numFmt w:val="lowerRoman"/>
      <w:lvlText w:val="%6."/>
      <w:lvlJc w:val="right"/>
      <w:pPr>
        <w:ind w:left="3184" w:hanging="180"/>
      </w:pPr>
    </w:lvl>
    <w:lvl w:ilvl="6" w:tplc="0410000F" w:tentative="1">
      <w:start w:val="1"/>
      <w:numFmt w:val="decimal"/>
      <w:lvlText w:val="%7."/>
      <w:lvlJc w:val="left"/>
      <w:pPr>
        <w:ind w:left="3904" w:hanging="360"/>
      </w:pPr>
    </w:lvl>
    <w:lvl w:ilvl="7" w:tplc="04100019" w:tentative="1">
      <w:start w:val="1"/>
      <w:numFmt w:val="lowerLetter"/>
      <w:lvlText w:val="%8."/>
      <w:lvlJc w:val="left"/>
      <w:pPr>
        <w:ind w:left="4624" w:hanging="360"/>
      </w:pPr>
    </w:lvl>
    <w:lvl w:ilvl="8" w:tplc="0410001B" w:tentative="1">
      <w:start w:val="1"/>
      <w:numFmt w:val="lowerRoman"/>
      <w:lvlText w:val="%9."/>
      <w:lvlJc w:val="right"/>
      <w:pPr>
        <w:ind w:left="5344" w:hanging="180"/>
      </w:pPr>
    </w:lvl>
  </w:abstractNum>
  <w:abstractNum w:abstractNumId="13" w15:restartNumberingAfterBreak="0">
    <w:nsid w:val="152726F5"/>
    <w:multiLevelType w:val="hybridMultilevel"/>
    <w:tmpl w:val="F6E8E872"/>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19631BEE"/>
    <w:multiLevelType w:val="hybridMultilevel"/>
    <w:tmpl w:val="4C3A9EF4"/>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6" w15:restartNumberingAfterBreak="0">
    <w:nsid w:val="19B02393"/>
    <w:multiLevelType w:val="hybridMultilevel"/>
    <w:tmpl w:val="13122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EA13570"/>
    <w:multiLevelType w:val="hybridMultilevel"/>
    <w:tmpl w:val="BC1ADF32"/>
    <w:lvl w:ilvl="0" w:tplc="F6AA6480">
      <w:numFmt w:val="bullet"/>
      <w:lvlText w:val="-"/>
      <w:lvlJc w:val="left"/>
      <w:pPr>
        <w:ind w:left="394" w:hanging="360"/>
      </w:pPr>
      <w:rPr>
        <w:rFonts w:ascii="Times New Roman" w:eastAsiaTheme="minorHAnsi" w:hAnsi="Times New Roman" w:cs="Times New Roman" w:hint="default"/>
      </w:rPr>
    </w:lvl>
    <w:lvl w:ilvl="1" w:tplc="04100003" w:tentative="1">
      <w:start w:val="1"/>
      <w:numFmt w:val="bullet"/>
      <w:lvlText w:val="o"/>
      <w:lvlJc w:val="left"/>
      <w:pPr>
        <w:ind w:left="1114" w:hanging="360"/>
      </w:pPr>
      <w:rPr>
        <w:rFonts w:ascii="Courier New" w:hAnsi="Courier New" w:cs="Courier New" w:hint="default"/>
      </w:rPr>
    </w:lvl>
    <w:lvl w:ilvl="2" w:tplc="04100005" w:tentative="1">
      <w:start w:val="1"/>
      <w:numFmt w:val="bullet"/>
      <w:lvlText w:val=""/>
      <w:lvlJc w:val="left"/>
      <w:pPr>
        <w:ind w:left="1834" w:hanging="360"/>
      </w:pPr>
      <w:rPr>
        <w:rFonts w:ascii="Wingdings" w:hAnsi="Wingdings" w:hint="default"/>
      </w:rPr>
    </w:lvl>
    <w:lvl w:ilvl="3" w:tplc="04100001" w:tentative="1">
      <w:start w:val="1"/>
      <w:numFmt w:val="bullet"/>
      <w:lvlText w:val=""/>
      <w:lvlJc w:val="left"/>
      <w:pPr>
        <w:ind w:left="2554" w:hanging="360"/>
      </w:pPr>
      <w:rPr>
        <w:rFonts w:ascii="Symbol" w:hAnsi="Symbol" w:hint="default"/>
      </w:rPr>
    </w:lvl>
    <w:lvl w:ilvl="4" w:tplc="04100003" w:tentative="1">
      <w:start w:val="1"/>
      <w:numFmt w:val="bullet"/>
      <w:lvlText w:val="o"/>
      <w:lvlJc w:val="left"/>
      <w:pPr>
        <w:ind w:left="3274" w:hanging="360"/>
      </w:pPr>
      <w:rPr>
        <w:rFonts w:ascii="Courier New" w:hAnsi="Courier New" w:cs="Courier New" w:hint="default"/>
      </w:rPr>
    </w:lvl>
    <w:lvl w:ilvl="5" w:tplc="04100005" w:tentative="1">
      <w:start w:val="1"/>
      <w:numFmt w:val="bullet"/>
      <w:lvlText w:val=""/>
      <w:lvlJc w:val="left"/>
      <w:pPr>
        <w:ind w:left="3994" w:hanging="360"/>
      </w:pPr>
      <w:rPr>
        <w:rFonts w:ascii="Wingdings" w:hAnsi="Wingdings" w:hint="default"/>
      </w:rPr>
    </w:lvl>
    <w:lvl w:ilvl="6" w:tplc="04100001" w:tentative="1">
      <w:start w:val="1"/>
      <w:numFmt w:val="bullet"/>
      <w:lvlText w:val=""/>
      <w:lvlJc w:val="left"/>
      <w:pPr>
        <w:ind w:left="4714" w:hanging="360"/>
      </w:pPr>
      <w:rPr>
        <w:rFonts w:ascii="Symbol" w:hAnsi="Symbol" w:hint="default"/>
      </w:rPr>
    </w:lvl>
    <w:lvl w:ilvl="7" w:tplc="04100003" w:tentative="1">
      <w:start w:val="1"/>
      <w:numFmt w:val="bullet"/>
      <w:lvlText w:val="o"/>
      <w:lvlJc w:val="left"/>
      <w:pPr>
        <w:ind w:left="5434" w:hanging="360"/>
      </w:pPr>
      <w:rPr>
        <w:rFonts w:ascii="Courier New" w:hAnsi="Courier New" w:cs="Courier New" w:hint="default"/>
      </w:rPr>
    </w:lvl>
    <w:lvl w:ilvl="8" w:tplc="04100005" w:tentative="1">
      <w:start w:val="1"/>
      <w:numFmt w:val="bullet"/>
      <w:lvlText w:val=""/>
      <w:lvlJc w:val="left"/>
      <w:pPr>
        <w:ind w:left="6154" w:hanging="360"/>
      </w:pPr>
      <w:rPr>
        <w:rFonts w:ascii="Wingdings" w:hAnsi="Wingdings" w:hint="default"/>
      </w:rPr>
    </w:lvl>
  </w:abstractNum>
  <w:abstractNum w:abstractNumId="19" w15:restartNumberingAfterBreak="0">
    <w:nsid w:val="268914DE"/>
    <w:multiLevelType w:val="hybridMultilevel"/>
    <w:tmpl w:val="9F20F6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B1F0994"/>
    <w:multiLevelType w:val="hybridMultilevel"/>
    <w:tmpl w:val="D1A2C472"/>
    <w:lvl w:ilvl="0" w:tplc="F9D2B5BE">
      <w:start w:val="1"/>
      <w:numFmt w:val="lowerLetter"/>
      <w:lvlText w:val="%1)"/>
      <w:lvlJc w:val="left"/>
      <w:pPr>
        <w:ind w:left="720" w:hanging="360"/>
      </w:pPr>
      <w:rPr>
        <w:rFonts w:ascii="Calibri" w:eastAsia="Times New Roman" w:hAnsi="Calibri" w:cs="Calibr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46464D"/>
    <w:multiLevelType w:val="hybridMultilevel"/>
    <w:tmpl w:val="8638AA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BC0AAA"/>
    <w:multiLevelType w:val="hybridMultilevel"/>
    <w:tmpl w:val="5B043D8E"/>
    <w:lvl w:ilvl="0" w:tplc="79F63FDC">
      <w:start w:val="1"/>
      <w:numFmt w:val="bullet"/>
      <w:lvlText w:val=""/>
      <w:lvlJc w:val="left"/>
      <w:pPr>
        <w:ind w:left="749"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DD613D9"/>
    <w:multiLevelType w:val="hybridMultilevel"/>
    <w:tmpl w:val="27A44C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F4945E5"/>
    <w:multiLevelType w:val="hybridMultilevel"/>
    <w:tmpl w:val="4F025B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2F9D4A45"/>
    <w:multiLevelType w:val="multilevel"/>
    <w:tmpl w:val="E30A8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3BA34F7"/>
    <w:multiLevelType w:val="hybridMultilevel"/>
    <w:tmpl w:val="47423136"/>
    <w:lvl w:ilvl="0" w:tplc="AC9EAA10">
      <w:numFmt w:val="bullet"/>
      <w:lvlText w:val="•"/>
      <w:lvlJc w:val="left"/>
      <w:pPr>
        <w:ind w:left="737" w:hanging="624"/>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14C4D69"/>
    <w:multiLevelType w:val="hybridMultilevel"/>
    <w:tmpl w:val="BB040410"/>
    <w:lvl w:ilvl="0" w:tplc="BE36A434">
      <w:numFmt w:val="bullet"/>
      <w:lvlText w:val="•"/>
      <w:lvlJc w:val="left"/>
      <w:pPr>
        <w:ind w:left="749" w:hanging="579"/>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22423F1"/>
    <w:multiLevelType w:val="hybridMultilevel"/>
    <w:tmpl w:val="2632C2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C6E5268"/>
    <w:multiLevelType w:val="hybridMultilevel"/>
    <w:tmpl w:val="5380E8BC"/>
    <w:lvl w:ilvl="0" w:tplc="4BDA6648">
      <w:start w:val="7"/>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DD65318"/>
    <w:multiLevelType w:val="hybridMultilevel"/>
    <w:tmpl w:val="2DA472B8"/>
    <w:lvl w:ilvl="0" w:tplc="79F63FDC">
      <w:start w:val="1"/>
      <w:numFmt w:val="bullet"/>
      <w:lvlText w:val=""/>
      <w:lvlJc w:val="left"/>
      <w:pPr>
        <w:ind w:left="749"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3B4734E"/>
    <w:multiLevelType w:val="hybridMultilevel"/>
    <w:tmpl w:val="784A0D44"/>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8" w15:restartNumberingAfterBreak="0">
    <w:nsid w:val="5B546B8A"/>
    <w:multiLevelType w:val="hybridMultilevel"/>
    <w:tmpl w:val="BFC0B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C8823C0"/>
    <w:multiLevelType w:val="multilevel"/>
    <w:tmpl w:val="91A4C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313F33"/>
    <w:multiLevelType w:val="hybridMultilevel"/>
    <w:tmpl w:val="B3B25E90"/>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41" w15:restartNumberingAfterBreak="0">
    <w:nsid w:val="63A61BE2"/>
    <w:multiLevelType w:val="hybridMultilevel"/>
    <w:tmpl w:val="FFFFFFFF"/>
    <w:lvl w:ilvl="0" w:tplc="1B94584C">
      <w:start w:val="1"/>
      <w:numFmt w:val="bullet"/>
      <w:lvlText w:val=""/>
      <w:lvlJc w:val="left"/>
      <w:pPr>
        <w:ind w:left="720" w:hanging="360"/>
      </w:pPr>
      <w:rPr>
        <w:rFonts w:ascii="Symbol" w:hAnsi="Symbol" w:hint="default"/>
      </w:rPr>
    </w:lvl>
    <w:lvl w:ilvl="1" w:tplc="EC9238D0">
      <w:start w:val="1"/>
      <w:numFmt w:val="bullet"/>
      <w:lvlText w:val="o"/>
      <w:lvlJc w:val="left"/>
      <w:pPr>
        <w:ind w:left="1440" w:hanging="360"/>
      </w:pPr>
      <w:rPr>
        <w:rFonts w:ascii="Courier New" w:hAnsi="Courier New" w:hint="default"/>
      </w:rPr>
    </w:lvl>
    <w:lvl w:ilvl="2" w:tplc="E99EE31E">
      <w:start w:val="1"/>
      <w:numFmt w:val="bullet"/>
      <w:lvlText w:val=""/>
      <w:lvlJc w:val="left"/>
      <w:pPr>
        <w:ind w:left="2160" w:hanging="360"/>
      </w:pPr>
      <w:rPr>
        <w:rFonts w:ascii="Wingdings" w:hAnsi="Wingdings" w:hint="default"/>
      </w:rPr>
    </w:lvl>
    <w:lvl w:ilvl="3" w:tplc="ABBCBE5C">
      <w:start w:val="1"/>
      <w:numFmt w:val="bullet"/>
      <w:lvlText w:val=""/>
      <w:lvlJc w:val="left"/>
      <w:pPr>
        <w:ind w:left="2880" w:hanging="360"/>
      </w:pPr>
      <w:rPr>
        <w:rFonts w:ascii="Symbol" w:hAnsi="Symbol" w:hint="default"/>
      </w:rPr>
    </w:lvl>
    <w:lvl w:ilvl="4" w:tplc="62FCE5A4">
      <w:start w:val="1"/>
      <w:numFmt w:val="bullet"/>
      <w:lvlText w:val="o"/>
      <w:lvlJc w:val="left"/>
      <w:pPr>
        <w:ind w:left="3600" w:hanging="360"/>
      </w:pPr>
      <w:rPr>
        <w:rFonts w:ascii="Courier New" w:hAnsi="Courier New" w:hint="default"/>
      </w:rPr>
    </w:lvl>
    <w:lvl w:ilvl="5" w:tplc="85A23A98">
      <w:start w:val="1"/>
      <w:numFmt w:val="bullet"/>
      <w:lvlText w:val=""/>
      <w:lvlJc w:val="left"/>
      <w:pPr>
        <w:ind w:left="4320" w:hanging="360"/>
      </w:pPr>
      <w:rPr>
        <w:rFonts w:ascii="Wingdings" w:hAnsi="Wingdings" w:hint="default"/>
      </w:rPr>
    </w:lvl>
    <w:lvl w:ilvl="6" w:tplc="3500C984">
      <w:start w:val="1"/>
      <w:numFmt w:val="bullet"/>
      <w:lvlText w:val=""/>
      <w:lvlJc w:val="left"/>
      <w:pPr>
        <w:ind w:left="5040" w:hanging="360"/>
      </w:pPr>
      <w:rPr>
        <w:rFonts w:ascii="Symbol" w:hAnsi="Symbol" w:hint="default"/>
      </w:rPr>
    </w:lvl>
    <w:lvl w:ilvl="7" w:tplc="48BE3898">
      <w:start w:val="1"/>
      <w:numFmt w:val="bullet"/>
      <w:lvlText w:val="o"/>
      <w:lvlJc w:val="left"/>
      <w:pPr>
        <w:ind w:left="5760" w:hanging="360"/>
      </w:pPr>
      <w:rPr>
        <w:rFonts w:ascii="Courier New" w:hAnsi="Courier New" w:hint="default"/>
      </w:rPr>
    </w:lvl>
    <w:lvl w:ilvl="8" w:tplc="9BAA4C8E">
      <w:start w:val="1"/>
      <w:numFmt w:val="bullet"/>
      <w:lvlText w:val=""/>
      <w:lvlJc w:val="left"/>
      <w:pPr>
        <w:ind w:left="6480" w:hanging="360"/>
      </w:pPr>
      <w:rPr>
        <w:rFonts w:ascii="Wingdings" w:hAnsi="Wingdings" w:hint="default"/>
      </w:rPr>
    </w:lvl>
  </w:abstractNum>
  <w:abstractNum w:abstractNumId="42" w15:restartNumberingAfterBreak="0">
    <w:nsid w:val="64D16E4A"/>
    <w:multiLevelType w:val="hybridMultilevel"/>
    <w:tmpl w:val="BDA4DE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5385E84"/>
    <w:multiLevelType w:val="hybridMultilevel"/>
    <w:tmpl w:val="282EE558"/>
    <w:lvl w:ilvl="0" w:tplc="67D4C4EC">
      <w:numFmt w:val="bullet"/>
      <w:lvlText w:val="-"/>
      <w:lvlJc w:val="left"/>
      <w:pPr>
        <w:ind w:left="720" w:hanging="360"/>
      </w:pPr>
      <w:rPr>
        <w:rFonts w:ascii="Palatino Linotype" w:eastAsia="Times New Roman" w:hAnsi="Palatino Linotype"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544226C"/>
    <w:multiLevelType w:val="hybridMultilevel"/>
    <w:tmpl w:val="7D2683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976313A"/>
    <w:multiLevelType w:val="hybridMultilevel"/>
    <w:tmpl w:val="E05A5F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A3A68C1"/>
    <w:multiLevelType w:val="hybridMultilevel"/>
    <w:tmpl w:val="1DCC9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1"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D642C33"/>
    <w:multiLevelType w:val="hybridMultilevel"/>
    <w:tmpl w:val="B5BC78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E183ED5"/>
    <w:multiLevelType w:val="hybridMultilevel"/>
    <w:tmpl w:val="785A8D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51863215">
    <w:abstractNumId w:val="4"/>
  </w:num>
  <w:num w:numId="2" w16cid:durableId="508258250">
    <w:abstractNumId w:val="2"/>
  </w:num>
  <w:num w:numId="3" w16cid:durableId="608514813">
    <w:abstractNumId w:val="24"/>
  </w:num>
  <w:num w:numId="4" w16cid:durableId="1977879014">
    <w:abstractNumId w:val="50"/>
  </w:num>
  <w:num w:numId="5" w16cid:durableId="962229136">
    <w:abstractNumId w:val="31"/>
  </w:num>
  <w:num w:numId="6" w16cid:durableId="709184896">
    <w:abstractNumId w:val="11"/>
  </w:num>
  <w:num w:numId="7" w16cid:durableId="1061514651">
    <w:abstractNumId w:val="48"/>
  </w:num>
  <w:num w:numId="8" w16cid:durableId="1708334325">
    <w:abstractNumId w:val="17"/>
  </w:num>
  <w:num w:numId="9" w16cid:durableId="79837363">
    <w:abstractNumId w:val="14"/>
  </w:num>
  <w:num w:numId="10" w16cid:durableId="1163198852">
    <w:abstractNumId w:val="25"/>
  </w:num>
  <w:num w:numId="11" w16cid:durableId="879515750">
    <w:abstractNumId w:val="51"/>
  </w:num>
  <w:num w:numId="12" w16cid:durableId="740566981">
    <w:abstractNumId w:val="22"/>
  </w:num>
  <w:num w:numId="13" w16cid:durableId="1040937487">
    <w:abstractNumId w:val="47"/>
  </w:num>
  <w:num w:numId="14" w16cid:durableId="1342584145">
    <w:abstractNumId w:val="34"/>
  </w:num>
  <w:num w:numId="15" w16cid:durableId="1528787331">
    <w:abstractNumId w:val="10"/>
  </w:num>
  <w:num w:numId="16" w16cid:durableId="1609194436">
    <w:abstractNumId w:val="20"/>
  </w:num>
  <w:num w:numId="17" w16cid:durableId="1645084904">
    <w:abstractNumId w:val="1"/>
  </w:num>
  <w:num w:numId="18" w16cid:durableId="921791826">
    <w:abstractNumId w:val="28"/>
  </w:num>
  <w:num w:numId="19" w16cid:durableId="1250776847">
    <w:abstractNumId w:val="52"/>
  </w:num>
  <w:num w:numId="20" w16cid:durableId="722172261">
    <w:abstractNumId w:val="19"/>
  </w:num>
  <w:num w:numId="21" w16cid:durableId="1711035024">
    <w:abstractNumId w:val="6"/>
  </w:num>
  <w:num w:numId="22" w16cid:durableId="1551067707">
    <w:abstractNumId w:val="53"/>
  </w:num>
  <w:num w:numId="23" w16cid:durableId="735278858">
    <w:abstractNumId w:val="33"/>
  </w:num>
  <w:num w:numId="24" w16cid:durableId="1165130832">
    <w:abstractNumId w:val="26"/>
  </w:num>
  <w:num w:numId="25" w16cid:durableId="777985635">
    <w:abstractNumId w:val="7"/>
  </w:num>
  <w:num w:numId="26" w16cid:durableId="1475755546">
    <w:abstractNumId w:val="23"/>
  </w:num>
  <w:num w:numId="27" w16cid:durableId="1454134056">
    <w:abstractNumId w:val="36"/>
  </w:num>
  <w:num w:numId="28" w16cid:durableId="855577927">
    <w:abstractNumId w:val="8"/>
  </w:num>
  <w:num w:numId="29" w16cid:durableId="1541018316">
    <w:abstractNumId w:val="45"/>
  </w:num>
  <w:num w:numId="30" w16cid:durableId="49621079">
    <w:abstractNumId w:val="27"/>
  </w:num>
  <w:num w:numId="31" w16cid:durableId="1856339029">
    <w:abstractNumId w:val="40"/>
  </w:num>
  <w:num w:numId="32" w16cid:durableId="955909251">
    <w:abstractNumId w:val="49"/>
  </w:num>
  <w:num w:numId="33" w16cid:durableId="483787515">
    <w:abstractNumId w:val="38"/>
  </w:num>
  <w:num w:numId="34" w16cid:durableId="2013752951">
    <w:abstractNumId w:val="21"/>
  </w:num>
  <w:num w:numId="35" w16cid:durableId="67971016">
    <w:abstractNumId w:val="44"/>
  </w:num>
  <w:num w:numId="36" w16cid:durableId="1671518832">
    <w:abstractNumId w:val="32"/>
  </w:num>
  <w:num w:numId="37" w16cid:durableId="1677072456">
    <w:abstractNumId w:val="9"/>
  </w:num>
  <w:num w:numId="38" w16cid:durableId="2024473213">
    <w:abstractNumId w:val="30"/>
  </w:num>
  <w:num w:numId="39" w16cid:durableId="784351613">
    <w:abstractNumId w:val="43"/>
  </w:num>
  <w:num w:numId="40" w16cid:durableId="881401678">
    <w:abstractNumId w:val="15"/>
  </w:num>
  <w:num w:numId="41" w16cid:durableId="381295971">
    <w:abstractNumId w:val="18"/>
  </w:num>
  <w:num w:numId="42" w16cid:durableId="1423598970">
    <w:abstractNumId w:val="42"/>
  </w:num>
  <w:num w:numId="43" w16cid:durableId="1456561264">
    <w:abstractNumId w:val="12"/>
  </w:num>
  <w:num w:numId="44" w16cid:durableId="88815406">
    <w:abstractNumId w:val="13"/>
  </w:num>
  <w:num w:numId="45" w16cid:durableId="740563998">
    <w:abstractNumId w:val="16"/>
  </w:num>
  <w:num w:numId="46" w16cid:durableId="59327868">
    <w:abstractNumId w:val="37"/>
  </w:num>
  <w:num w:numId="47" w16cid:durableId="663708329">
    <w:abstractNumId w:val="41"/>
  </w:num>
  <w:num w:numId="48" w16cid:durableId="1771897877">
    <w:abstractNumId w:val="46"/>
  </w:num>
  <w:num w:numId="49" w16cid:durableId="570503228">
    <w:abstractNumId w:val="39"/>
  </w:num>
  <w:num w:numId="50" w16cid:durableId="654072023">
    <w:abstractNumId w:val="0"/>
  </w:num>
  <w:num w:numId="51" w16cid:durableId="259992276">
    <w:abstractNumId w:val="35"/>
  </w:num>
  <w:num w:numId="52" w16cid:durableId="723991127">
    <w:abstractNumId w:val="29"/>
  </w:num>
  <w:num w:numId="53" w16cid:durableId="625239593">
    <w:abstractNumId w:val="3"/>
  </w:num>
  <w:num w:numId="54" w16cid:durableId="1971936994">
    <w:abstractNumId w:val="2"/>
  </w:num>
  <w:num w:numId="55" w16cid:durableId="1880049280">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405"/>
    <w:rsid w:val="0000026E"/>
    <w:rsid w:val="000007F9"/>
    <w:rsid w:val="00000D1A"/>
    <w:rsid w:val="00000F29"/>
    <w:rsid w:val="00001886"/>
    <w:rsid w:val="00001B5D"/>
    <w:rsid w:val="00001D8F"/>
    <w:rsid w:val="00002756"/>
    <w:rsid w:val="000029AF"/>
    <w:rsid w:val="00002E9C"/>
    <w:rsid w:val="00003296"/>
    <w:rsid w:val="000032FF"/>
    <w:rsid w:val="00003F54"/>
    <w:rsid w:val="00004C25"/>
    <w:rsid w:val="000056D8"/>
    <w:rsid w:val="000057E8"/>
    <w:rsid w:val="0000595B"/>
    <w:rsid w:val="00005A96"/>
    <w:rsid w:val="00005F33"/>
    <w:rsid w:val="0000673D"/>
    <w:rsid w:val="000103C6"/>
    <w:rsid w:val="0001044C"/>
    <w:rsid w:val="000105E1"/>
    <w:rsid w:val="00011BFD"/>
    <w:rsid w:val="00011DA1"/>
    <w:rsid w:val="00012BC7"/>
    <w:rsid w:val="00013CDC"/>
    <w:rsid w:val="0001411F"/>
    <w:rsid w:val="00015429"/>
    <w:rsid w:val="00015835"/>
    <w:rsid w:val="00015B6E"/>
    <w:rsid w:val="0001680B"/>
    <w:rsid w:val="00016D63"/>
    <w:rsid w:val="00016E7A"/>
    <w:rsid w:val="00017477"/>
    <w:rsid w:val="00017494"/>
    <w:rsid w:val="000174DA"/>
    <w:rsid w:val="00017BDA"/>
    <w:rsid w:val="00017C9C"/>
    <w:rsid w:val="00017DC6"/>
    <w:rsid w:val="00020477"/>
    <w:rsid w:val="000222DB"/>
    <w:rsid w:val="00022571"/>
    <w:rsid w:val="0002281D"/>
    <w:rsid w:val="000228CB"/>
    <w:rsid w:val="00022CBE"/>
    <w:rsid w:val="0002341C"/>
    <w:rsid w:val="00023A00"/>
    <w:rsid w:val="00023B2A"/>
    <w:rsid w:val="000247ED"/>
    <w:rsid w:val="0002661C"/>
    <w:rsid w:val="00027C93"/>
    <w:rsid w:val="0003053D"/>
    <w:rsid w:val="00030847"/>
    <w:rsid w:val="000311C3"/>
    <w:rsid w:val="00031336"/>
    <w:rsid w:val="0003182A"/>
    <w:rsid w:val="00031A43"/>
    <w:rsid w:val="000326DA"/>
    <w:rsid w:val="00032980"/>
    <w:rsid w:val="00032B76"/>
    <w:rsid w:val="00032CE0"/>
    <w:rsid w:val="00033080"/>
    <w:rsid w:val="000335B0"/>
    <w:rsid w:val="00033854"/>
    <w:rsid w:val="00033898"/>
    <w:rsid w:val="00033938"/>
    <w:rsid w:val="00033D9E"/>
    <w:rsid w:val="00033E7B"/>
    <w:rsid w:val="00033EB1"/>
    <w:rsid w:val="00034DAF"/>
    <w:rsid w:val="000354AC"/>
    <w:rsid w:val="00035956"/>
    <w:rsid w:val="0003599C"/>
    <w:rsid w:val="00035B1D"/>
    <w:rsid w:val="00035EA4"/>
    <w:rsid w:val="00036032"/>
    <w:rsid w:val="00036631"/>
    <w:rsid w:val="00036860"/>
    <w:rsid w:val="00036B9C"/>
    <w:rsid w:val="00036BF0"/>
    <w:rsid w:val="000372DA"/>
    <w:rsid w:val="00037767"/>
    <w:rsid w:val="000377EC"/>
    <w:rsid w:val="000419AE"/>
    <w:rsid w:val="00041B52"/>
    <w:rsid w:val="00041DF6"/>
    <w:rsid w:val="00042F53"/>
    <w:rsid w:val="00043AB1"/>
    <w:rsid w:val="00043C08"/>
    <w:rsid w:val="00044E67"/>
    <w:rsid w:val="0004500D"/>
    <w:rsid w:val="00045046"/>
    <w:rsid w:val="00045C70"/>
    <w:rsid w:val="00046496"/>
    <w:rsid w:val="0004662F"/>
    <w:rsid w:val="00046B4B"/>
    <w:rsid w:val="00046F71"/>
    <w:rsid w:val="00047012"/>
    <w:rsid w:val="00047FE0"/>
    <w:rsid w:val="000501A4"/>
    <w:rsid w:val="00050476"/>
    <w:rsid w:val="000506CF"/>
    <w:rsid w:val="00050BA5"/>
    <w:rsid w:val="000511F9"/>
    <w:rsid w:val="00051742"/>
    <w:rsid w:val="00051C52"/>
    <w:rsid w:val="000521D0"/>
    <w:rsid w:val="000531E5"/>
    <w:rsid w:val="000535FD"/>
    <w:rsid w:val="00053F68"/>
    <w:rsid w:val="000540BD"/>
    <w:rsid w:val="00054464"/>
    <w:rsid w:val="00054A27"/>
    <w:rsid w:val="000551A6"/>
    <w:rsid w:val="00055685"/>
    <w:rsid w:val="00055A7B"/>
    <w:rsid w:val="00055CE5"/>
    <w:rsid w:val="00056A5F"/>
    <w:rsid w:val="00056BA9"/>
    <w:rsid w:val="00056DA0"/>
    <w:rsid w:val="00057035"/>
    <w:rsid w:val="0005760C"/>
    <w:rsid w:val="000578ED"/>
    <w:rsid w:val="000579BE"/>
    <w:rsid w:val="0006015A"/>
    <w:rsid w:val="000605E7"/>
    <w:rsid w:val="000606B9"/>
    <w:rsid w:val="00060D5D"/>
    <w:rsid w:val="00062563"/>
    <w:rsid w:val="00062624"/>
    <w:rsid w:val="00062A5F"/>
    <w:rsid w:val="00062EAD"/>
    <w:rsid w:val="000640C2"/>
    <w:rsid w:val="00064331"/>
    <w:rsid w:val="000654A9"/>
    <w:rsid w:val="00065B92"/>
    <w:rsid w:val="00065BD0"/>
    <w:rsid w:val="00066571"/>
    <w:rsid w:val="00067C31"/>
    <w:rsid w:val="0007086A"/>
    <w:rsid w:val="00070C9D"/>
    <w:rsid w:val="00070F1E"/>
    <w:rsid w:val="00071AF7"/>
    <w:rsid w:val="00071F12"/>
    <w:rsid w:val="00071F74"/>
    <w:rsid w:val="0007215D"/>
    <w:rsid w:val="00072961"/>
    <w:rsid w:val="000732BF"/>
    <w:rsid w:val="0007332E"/>
    <w:rsid w:val="000737B8"/>
    <w:rsid w:val="00073926"/>
    <w:rsid w:val="00073B45"/>
    <w:rsid w:val="00073EA4"/>
    <w:rsid w:val="00073EE9"/>
    <w:rsid w:val="00074A8E"/>
    <w:rsid w:val="00075266"/>
    <w:rsid w:val="0007549A"/>
    <w:rsid w:val="00076392"/>
    <w:rsid w:val="00076B74"/>
    <w:rsid w:val="00076C33"/>
    <w:rsid w:val="000770ED"/>
    <w:rsid w:val="0007747A"/>
    <w:rsid w:val="00077812"/>
    <w:rsid w:val="00080A79"/>
    <w:rsid w:val="00080CB6"/>
    <w:rsid w:val="00080DFE"/>
    <w:rsid w:val="00081970"/>
    <w:rsid w:val="00081B15"/>
    <w:rsid w:val="0008219D"/>
    <w:rsid w:val="000824E9"/>
    <w:rsid w:val="00082B2E"/>
    <w:rsid w:val="00082D0A"/>
    <w:rsid w:val="0008354B"/>
    <w:rsid w:val="000836FB"/>
    <w:rsid w:val="000838D1"/>
    <w:rsid w:val="00083BDF"/>
    <w:rsid w:val="00083D7B"/>
    <w:rsid w:val="000845F6"/>
    <w:rsid w:val="0008465B"/>
    <w:rsid w:val="000848B3"/>
    <w:rsid w:val="00084C8C"/>
    <w:rsid w:val="00085186"/>
    <w:rsid w:val="000851D4"/>
    <w:rsid w:val="000856F6"/>
    <w:rsid w:val="00086992"/>
    <w:rsid w:val="00086A10"/>
    <w:rsid w:val="0008768C"/>
    <w:rsid w:val="00087F52"/>
    <w:rsid w:val="00090425"/>
    <w:rsid w:val="00090AFE"/>
    <w:rsid w:val="00090F33"/>
    <w:rsid w:val="0009153C"/>
    <w:rsid w:val="000918EA"/>
    <w:rsid w:val="000929D7"/>
    <w:rsid w:val="00093036"/>
    <w:rsid w:val="0009364C"/>
    <w:rsid w:val="00093E9F"/>
    <w:rsid w:val="00094122"/>
    <w:rsid w:val="000949E2"/>
    <w:rsid w:val="00094C6F"/>
    <w:rsid w:val="00094FA4"/>
    <w:rsid w:val="00095013"/>
    <w:rsid w:val="00095B5A"/>
    <w:rsid w:val="00095C0D"/>
    <w:rsid w:val="00096267"/>
    <w:rsid w:val="00096E32"/>
    <w:rsid w:val="0009710E"/>
    <w:rsid w:val="0009750E"/>
    <w:rsid w:val="00097A5C"/>
    <w:rsid w:val="000A073D"/>
    <w:rsid w:val="000A08CA"/>
    <w:rsid w:val="000A1D36"/>
    <w:rsid w:val="000A1EE0"/>
    <w:rsid w:val="000A2004"/>
    <w:rsid w:val="000A2502"/>
    <w:rsid w:val="000A2517"/>
    <w:rsid w:val="000A2810"/>
    <w:rsid w:val="000A2E91"/>
    <w:rsid w:val="000A47C3"/>
    <w:rsid w:val="000A4853"/>
    <w:rsid w:val="000A4B28"/>
    <w:rsid w:val="000A6BA7"/>
    <w:rsid w:val="000A7C4C"/>
    <w:rsid w:val="000B017B"/>
    <w:rsid w:val="000B0292"/>
    <w:rsid w:val="000B0EAB"/>
    <w:rsid w:val="000B1E74"/>
    <w:rsid w:val="000B28B1"/>
    <w:rsid w:val="000B3107"/>
    <w:rsid w:val="000B4890"/>
    <w:rsid w:val="000B4988"/>
    <w:rsid w:val="000B584F"/>
    <w:rsid w:val="000B63EA"/>
    <w:rsid w:val="000B662F"/>
    <w:rsid w:val="000B6F36"/>
    <w:rsid w:val="000B71BB"/>
    <w:rsid w:val="000B7A3A"/>
    <w:rsid w:val="000B7BE9"/>
    <w:rsid w:val="000C00C7"/>
    <w:rsid w:val="000C065C"/>
    <w:rsid w:val="000C106A"/>
    <w:rsid w:val="000C16A0"/>
    <w:rsid w:val="000C16F8"/>
    <w:rsid w:val="000C20D9"/>
    <w:rsid w:val="000C227C"/>
    <w:rsid w:val="000C22FC"/>
    <w:rsid w:val="000C3083"/>
    <w:rsid w:val="000C3232"/>
    <w:rsid w:val="000C3DDB"/>
    <w:rsid w:val="000C41E3"/>
    <w:rsid w:val="000C4BAB"/>
    <w:rsid w:val="000C50B7"/>
    <w:rsid w:val="000C56DA"/>
    <w:rsid w:val="000C5813"/>
    <w:rsid w:val="000C5B3C"/>
    <w:rsid w:val="000C5E4D"/>
    <w:rsid w:val="000C660A"/>
    <w:rsid w:val="000C68E2"/>
    <w:rsid w:val="000C7442"/>
    <w:rsid w:val="000C778B"/>
    <w:rsid w:val="000D0374"/>
    <w:rsid w:val="000D0414"/>
    <w:rsid w:val="000D14CC"/>
    <w:rsid w:val="000D2038"/>
    <w:rsid w:val="000D2458"/>
    <w:rsid w:val="000D32FD"/>
    <w:rsid w:val="000D3B8E"/>
    <w:rsid w:val="000D3DB6"/>
    <w:rsid w:val="000D45BF"/>
    <w:rsid w:val="000D45DB"/>
    <w:rsid w:val="000D4D57"/>
    <w:rsid w:val="000D52BD"/>
    <w:rsid w:val="000D5E30"/>
    <w:rsid w:val="000D5F08"/>
    <w:rsid w:val="000D7876"/>
    <w:rsid w:val="000D7E26"/>
    <w:rsid w:val="000E00BE"/>
    <w:rsid w:val="000E02E4"/>
    <w:rsid w:val="000E18C7"/>
    <w:rsid w:val="000E2022"/>
    <w:rsid w:val="000E33CC"/>
    <w:rsid w:val="000E3C26"/>
    <w:rsid w:val="000E3DD6"/>
    <w:rsid w:val="000E490D"/>
    <w:rsid w:val="000E4C64"/>
    <w:rsid w:val="000E5414"/>
    <w:rsid w:val="000E7190"/>
    <w:rsid w:val="000E7626"/>
    <w:rsid w:val="000E772B"/>
    <w:rsid w:val="000E7853"/>
    <w:rsid w:val="000E78E4"/>
    <w:rsid w:val="000E79F0"/>
    <w:rsid w:val="000F0064"/>
    <w:rsid w:val="000F013E"/>
    <w:rsid w:val="000F0940"/>
    <w:rsid w:val="000F0DC8"/>
    <w:rsid w:val="000F11B7"/>
    <w:rsid w:val="000F122A"/>
    <w:rsid w:val="000F297E"/>
    <w:rsid w:val="000F4E2C"/>
    <w:rsid w:val="000F5116"/>
    <w:rsid w:val="000F523F"/>
    <w:rsid w:val="000F5D05"/>
    <w:rsid w:val="000F784D"/>
    <w:rsid w:val="000F7CC1"/>
    <w:rsid w:val="001004B4"/>
    <w:rsid w:val="00101372"/>
    <w:rsid w:val="0010178D"/>
    <w:rsid w:val="00101B1E"/>
    <w:rsid w:val="001024DB"/>
    <w:rsid w:val="00102A31"/>
    <w:rsid w:val="00102ADF"/>
    <w:rsid w:val="00102DA0"/>
    <w:rsid w:val="00103DFA"/>
    <w:rsid w:val="001047FC"/>
    <w:rsid w:val="00104812"/>
    <w:rsid w:val="001053A1"/>
    <w:rsid w:val="0010540B"/>
    <w:rsid w:val="00105603"/>
    <w:rsid w:val="001058C9"/>
    <w:rsid w:val="0010648A"/>
    <w:rsid w:val="0010657A"/>
    <w:rsid w:val="00106BF5"/>
    <w:rsid w:val="00106DB2"/>
    <w:rsid w:val="00106E4D"/>
    <w:rsid w:val="00106EA3"/>
    <w:rsid w:val="00106EEC"/>
    <w:rsid w:val="00106EF6"/>
    <w:rsid w:val="00107F44"/>
    <w:rsid w:val="0011035C"/>
    <w:rsid w:val="001103BE"/>
    <w:rsid w:val="001109D4"/>
    <w:rsid w:val="001112D9"/>
    <w:rsid w:val="00111BAD"/>
    <w:rsid w:val="00111C5F"/>
    <w:rsid w:val="00111EFB"/>
    <w:rsid w:val="00111F07"/>
    <w:rsid w:val="00112CB1"/>
    <w:rsid w:val="00112DD3"/>
    <w:rsid w:val="001132D9"/>
    <w:rsid w:val="001135EF"/>
    <w:rsid w:val="0011382E"/>
    <w:rsid w:val="00114E07"/>
    <w:rsid w:val="00114FD4"/>
    <w:rsid w:val="0011568E"/>
    <w:rsid w:val="00115E58"/>
    <w:rsid w:val="00115FFB"/>
    <w:rsid w:val="001167D7"/>
    <w:rsid w:val="00116BD3"/>
    <w:rsid w:val="00116F60"/>
    <w:rsid w:val="00116FA2"/>
    <w:rsid w:val="00117111"/>
    <w:rsid w:val="0011741B"/>
    <w:rsid w:val="001179AC"/>
    <w:rsid w:val="00117D8E"/>
    <w:rsid w:val="00118FDD"/>
    <w:rsid w:val="001201AD"/>
    <w:rsid w:val="0012051C"/>
    <w:rsid w:val="0012190C"/>
    <w:rsid w:val="00121E34"/>
    <w:rsid w:val="001237F2"/>
    <w:rsid w:val="0012442C"/>
    <w:rsid w:val="00125A67"/>
    <w:rsid w:val="00125DBD"/>
    <w:rsid w:val="00126532"/>
    <w:rsid w:val="00126D8E"/>
    <w:rsid w:val="00126F12"/>
    <w:rsid w:val="0012745C"/>
    <w:rsid w:val="00127E4E"/>
    <w:rsid w:val="00130E91"/>
    <w:rsid w:val="00131386"/>
    <w:rsid w:val="001317A2"/>
    <w:rsid w:val="001318A6"/>
    <w:rsid w:val="001319F9"/>
    <w:rsid w:val="0013302F"/>
    <w:rsid w:val="00133C87"/>
    <w:rsid w:val="0013468F"/>
    <w:rsid w:val="00134AA4"/>
    <w:rsid w:val="00134C12"/>
    <w:rsid w:val="0013555C"/>
    <w:rsid w:val="00136054"/>
    <w:rsid w:val="001365F4"/>
    <w:rsid w:val="00136EA0"/>
    <w:rsid w:val="00137BB6"/>
    <w:rsid w:val="00137DF1"/>
    <w:rsid w:val="00137F13"/>
    <w:rsid w:val="001406E6"/>
    <w:rsid w:val="00140985"/>
    <w:rsid w:val="001413A3"/>
    <w:rsid w:val="00141806"/>
    <w:rsid w:val="00141939"/>
    <w:rsid w:val="00141D33"/>
    <w:rsid w:val="00141D5D"/>
    <w:rsid w:val="00141F90"/>
    <w:rsid w:val="001429EC"/>
    <w:rsid w:val="00142B4B"/>
    <w:rsid w:val="001432E3"/>
    <w:rsid w:val="00143643"/>
    <w:rsid w:val="0014383C"/>
    <w:rsid w:val="00143B9A"/>
    <w:rsid w:val="00145790"/>
    <w:rsid w:val="00145BA3"/>
    <w:rsid w:val="0014692D"/>
    <w:rsid w:val="0014711B"/>
    <w:rsid w:val="00147205"/>
    <w:rsid w:val="001473C5"/>
    <w:rsid w:val="00147C94"/>
    <w:rsid w:val="00147EA7"/>
    <w:rsid w:val="00147EE7"/>
    <w:rsid w:val="001501EA"/>
    <w:rsid w:val="00150275"/>
    <w:rsid w:val="00150D6A"/>
    <w:rsid w:val="00151442"/>
    <w:rsid w:val="001521FA"/>
    <w:rsid w:val="001522C1"/>
    <w:rsid w:val="001525AD"/>
    <w:rsid w:val="001537B8"/>
    <w:rsid w:val="00154A4C"/>
    <w:rsid w:val="00154BD2"/>
    <w:rsid w:val="00155209"/>
    <w:rsid w:val="001566D4"/>
    <w:rsid w:val="00156AAC"/>
    <w:rsid w:val="00156F41"/>
    <w:rsid w:val="00157298"/>
    <w:rsid w:val="001574B5"/>
    <w:rsid w:val="001577EE"/>
    <w:rsid w:val="00157A61"/>
    <w:rsid w:val="00157DA4"/>
    <w:rsid w:val="0016002F"/>
    <w:rsid w:val="00160A7B"/>
    <w:rsid w:val="00160DB0"/>
    <w:rsid w:val="0016126E"/>
    <w:rsid w:val="001616A6"/>
    <w:rsid w:val="00161958"/>
    <w:rsid w:val="00161A8B"/>
    <w:rsid w:val="00161F59"/>
    <w:rsid w:val="0016267F"/>
    <w:rsid w:val="0016278A"/>
    <w:rsid w:val="00163AEA"/>
    <w:rsid w:val="00163CD5"/>
    <w:rsid w:val="00163E25"/>
    <w:rsid w:val="001647D1"/>
    <w:rsid w:val="00165035"/>
    <w:rsid w:val="00165CA7"/>
    <w:rsid w:val="0016624F"/>
    <w:rsid w:val="001669E0"/>
    <w:rsid w:val="00167056"/>
    <w:rsid w:val="001676D0"/>
    <w:rsid w:val="0016777E"/>
    <w:rsid w:val="0016791A"/>
    <w:rsid w:val="00167D5A"/>
    <w:rsid w:val="00170098"/>
    <w:rsid w:val="00170571"/>
    <w:rsid w:val="0017070B"/>
    <w:rsid w:val="001707C2"/>
    <w:rsid w:val="00170B4B"/>
    <w:rsid w:val="00171226"/>
    <w:rsid w:val="00171D42"/>
    <w:rsid w:val="001720A2"/>
    <w:rsid w:val="00172119"/>
    <w:rsid w:val="00172567"/>
    <w:rsid w:val="00172B50"/>
    <w:rsid w:val="00173225"/>
    <w:rsid w:val="00173654"/>
    <w:rsid w:val="00173ACD"/>
    <w:rsid w:val="00173B5A"/>
    <w:rsid w:val="00173F5B"/>
    <w:rsid w:val="001742D7"/>
    <w:rsid w:val="00174373"/>
    <w:rsid w:val="0017473D"/>
    <w:rsid w:val="001749EC"/>
    <w:rsid w:val="00175607"/>
    <w:rsid w:val="001769F5"/>
    <w:rsid w:val="00176B36"/>
    <w:rsid w:val="00176CA6"/>
    <w:rsid w:val="00176CE0"/>
    <w:rsid w:val="0017747E"/>
    <w:rsid w:val="001776AD"/>
    <w:rsid w:val="00177D6A"/>
    <w:rsid w:val="00177FFE"/>
    <w:rsid w:val="001803B3"/>
    <w:rsid w:val="00180A0B"/>
    <w:rsid w:val="00180C9C"/>
    <w:rsid w:val="001812FA"/>
    <w:rsid w:val="001813C2"/>
    <w:rsid w:val="00181418"/>
    <w:rsid w:val="00181B8F"/>
    <w:rsid w:val="00181C24"/>
    <w:rsid w:val="00181CB5"/>
    <w:rsid w:val="00182082"/>
    <w:rsid w:val="00182302"/>
    <w:rsid w:val="0018280F"/>
    <w:rsid w:val="001831ED"/>
    <w:rsid w:val="00183725"/>
    <w:rsid w:val="00183797"/>
    <w:rsid w:val="001837E2"/>
    <w:rsid w:val="00183C97"/>
    <w:rsid w:val="00183FDD"/>
    <w:rsid w:val="00185289"/>
    <w:rsid w:val="001856AD"/>
    <w:rsid w:val="001856B5"/>
    <w:rsid w:val="00185EFB"/>
    <w:rsid w:val="00186221"/>
    <w:rsid w:val="00186D08"/>
    <w:rsid w:val="00186F35"/>
    <w:rsid w:val="00187DBE"/>
    <w:rsid w:val="00190000"/>
    <w:rsid w:val="00190088"/>
    <w:rsid w:val="00190231"/>
    <w:rsid w:val="00190952"/>
    <w:rsid w:val="0019113E"/>
    <w:rsid w:val="0019128F"/>
    <w:rsid w:val="00191402"/>
    <w:rsid w:val="00191694"/>
    <w:rsid w:val="00191794"/>
    <w:rsid w:val="0019265F"/>
    <w:rsid w:val="00192889"/>
    <w:rsid w:val="001929F6"/>
    <w:rsid w:val="001945C9"/>
    <w:rsid w:val="00194764"/>
    <w:rsid w:val="00194AE1"/>
    <w:rsid w:val="00194CCA"/>
    <w:rsid w:val="001950E8"/>
    <w:rsid w:val="001955C5"/>
    <w:rsid w:val="001957FE"/>
    <w:rsid w:val="00195945"/>
    <w:rsid w:val="0019604E"/>
    <w:rsid w:val="00196064"/>
    <w:rsid w:val="00196644"/>
    <w:rsid w:val="0019674F"/>
    <w:rsid w:val="00196B93"/>
    <w:rsid w:val="00196ED1"/>
    <w:rsid w:val="00197B03"/>
    <w:rsid w:val="001A0061"/>
    <w:rsid w:val="001A039C"/>
    <w:rsid w:val="001A08DD"/>
    <w:rsid w:val="001A097F"/>
    <w:rsid w:val="001A0D39"/>
    <w:rsid w:val="001A0FA8"/>
    <w:rsid w:val="001A1372"/>
    <w:rsid w:val="001A191E"/>
    <w:rsid w:val="001A2131"/>
    <w:rsid w:val="001A2539"/>
    <w:rsid w:val="001A2965"/>
    <w:rsid w:val="001A2C4D"/>
    <w:rsid w:val="001A352B"/>
    <w:rsid w:val="001A39A3"/>
    <w:rsid w:val="001A4224"/>
    <w:rsid w:val="001A4B9D"/>
    <w:rsid w:val="001A4E4F"/>
    <w:rsid w:val="001A55CF"/>
    <w:rsid w:val="001A604D"/>
    <w:rsid w:val="001A61C9"/>
    <w:rsid w:val="001A6EB8"/>
    <w:rsid w:val="001A7BA8"/>
    <w:rsid w:val="001A7BD5"/>
    <w:rsid w:val="001A7FFE"/>
    <w:rsid w:val="001B027E"/>
    <w:rsid w:val="001B02B3"/>
    <w:rsid w:val="001B072E"/>
    <w:rsid w:val="001B172C"/>
    <w:rsid w:val="001B1D48"/>
    <w:rsid w:val="001B1F93"/>
    <w:rsid w:val="001B2672"/>
    <w:rsid w:val="001B2772"/>
    <w:rsid w:val="001B349C"/>
    <w:rsid w:val="001B3599"/>
    <w:rsid w:val="001B39A2"/>
    <w:rsid w:val="001B433D"/>
    <w:rsid w:val="001B47F3"/>
    <w:rsid w:val="001B4AD7"/>
    <w:rsid w:val="001B4F36"/>
    <w:rsid w:val="001B529A"/>
    <w:rsid w:val="001B5F6B"/>
    <w:rsid w:val="001B6818"/>
    <w:rsid w:val="001B6A2F"/>
    <w:rsid w:val="001B77A9"/>
    <w:rsid w:val="001C0402"/>
    <w:rsid w:val="001C0E96"/>
    <w:rsid w:val="001C1236"/>
    <w:rsid w:val="001C12EE"/>
    <w:rsid w:val="001C14AF"/>
    <w:rsid w:val="001C1B54"/>
    <w:rsid w:val="001C289F"/>
    <w:rsid w:val="001C28A1"/>
    <w:rsid w:val="001C3A8D"/>
    <w:rsid w:val="001C3DCB"/>
    <w:rsid w:val="001C495C"/>
    <w:rsid w:val="001C51EE"/>
    <w:rsid w:val="001C522F"/>
    <w:rsid w:val="001C5797"/>
    <w:rsid w:val="001C5FBE"/>
    <w:rsid w:val="001C614D"/>
    <w:rsid w:val="001C6FDF"/>
    <w:rsid w:val="001C7687"/>
    <w:rsid w:val="001C7755"/>
    <w:rsid w:val="001C7881"/>
    <w:rsid w:val="001C7965"/>
    <w:rsid w:val="001C7C69"/>
    <w:rsid w:val="001C7F0C"/>
    <w:rsid w:val="001D088C"/>
    <w:rsid w:val="001D158A"/>
    <w:rsid w:val="001D1A42"/>
    <w:rsid w:val="001D1B00"/>
    <w:rsid w:val="001D2290"/>
    <w:rsid w:val="001D246C"/>
    <w:rsid w:val="001D2A3F"/>
    <w:rsid w:val="001D33FD"/>
    <w:rsid w:val="001D3AC3"/>
    <w:rsid w:val="001D3C9E"/>
    <w:rsid w:val="001D41AD"/>
    <w:rsid w:val="001D42F3"/>
    <w:rsid w:val="001D4479"/>
    <w:rsid w:val="001D499F"/>
    <w:rsid w:val="001D4D86"/>
    <w:rsid w:val="001D4F93"/>
    <w:rsid w:val="001D5DF2"/>
    <w:rsid w:val="001D5E28"/>
    <w:rsid w:val="001D698F"/>
    <w:rsid w:val="001D6F23"/>
    <w:rsid w:val="001D7058"/>
    <w:rsid w:val="001D7615"/>
    <w:rsid w:val="001D7CAD"/>
    <w:rsid w:val="001D7D48"/>
    <w:rsid w:val="001D7F4E"/>
    <w:rsid w:val="001E032F"/>
    <w:rsid w:val="001E051E"/>
    <w:rsid w:val="001E0667"/>
    <w:rsid w:val="001E11C4"/>
    <w:rsid w:val="001E1FD3"/>
    <w:rsid w:val="001E37AE"/>
    <w:rsid w:val="001E3D40"/>
    <w:rsid w:val="001E4F00"/>
    <w:rsid w:val="001E5424"/>
    <w:rsid w:val="001E56A1"/>
    <w:rsid w:val="001E5E80"/>
    <w:rsid w:val="001E6014"/>
    <w:rsid w:val="001E6FFE"/>
    <w:rsid w:val="001E7067"/>
    <w:rsid w:val="001E74C5"/>
    <w:rsid w:val="001E75D7"/>
    <w:rsid w:val="001E7EE1"/>
    <w:rsid w:val="001F01E0"/>
    <w:rsid w:val="001F0E30"/>
    <w:rsid w:val="001F11C0"/>
    <w:rsid w:val="001F2BED"/>
    <w:rsid w:val="001F3061"/>
    <w:rsid w:val="001F32F8"/>
    <w:rsid w:val="001F3E35"/>
    <w:rsid w:val="001F447E"/>
    <w:rsid w:val="001F45F7"/>
    <w:rsid w:val="001F4ABA"/>
    <w:rsid w:val="001F4DD8"/>
    <w:rsid w:val="001F577E"/>
    <w:rsid w:val="001F5B14"/>
    <w:rsid w:val="001F63EA"/>
    <w:rsid w:val="001F6564"/>
    <w:rsid w:val="001F72E2"/>
    <w:rsid w:val="001F7317"/>
    <w:rsid w:val="001F73B0"/>
    <w:rsid w:val="001F74EE"/>
    <w:rsid w:val="001F75E0"/>
    <w:rsid w:val="0020102B"/>
    <w:rsid w:val="00201D64"/>
    <w:rsid w:val="00201E7F"/>
    <w:rsid w:val="00202C76"/>
    <w:rsid w:val="00202F8A"/>
    <w:rsid w:val="00203377"/>
    <w:rsid w:val="00203B69"/>
    <w:rsid w:val="002041BB"/>
    <w:rsid w:val="002044AD"/>
    <w:rsid w:val="002049AC"/>
    <w:rsid w:val="0020535A"/>
    <w:rsid w:val="0020581E"/>
    <w:rsid w:val="002058A9"/>
    <w:rsid w:val="00205AFD"/>
    <w:rsid w:val="00205EFC"/>
    <w:rsid w:val="00207135"/>
    <w:rsid w:val="0020722A"/>
    <w:rsid w:val="00207397"/>
    <w:rsid w:val="00207427"/>
    <w:rsid w:val="002078C4"/>
    <w:rsid w:val="00207A13"/>
    <w:rsid w:val="002104DE"/>
    <w:rsid w:val="0021095B"/>
    <w:rsid w:val="00210E00"/>
    <w:rsid w:val="00210F52"/>
    <w:rsid w:val="002111B8"/>
    <w:rsid w:val="00211305"/>
    <w:rsid w:val="0021174B"/>
    <w:rsid w:val="00212526"/>
    <w:rsid w:val="0021292C"/>
    <w:rsid w:val="002132E8"/>
    <w:rsid w:val="002142DF"/>
    <w:rsid w:val="002153A2"/>
    <w:rsid w:val="0021541D"/>
    <w:rsid w:val="002154EF"/>
    <w:rsid w:val="00216BE2"/>
    <w:rsid w:val="0021707F"/>
    <w:rsid w:val="0021735F"/>
    <w:rsid w:val="00217ED0"/>
    <w:rsid w:val="00221BAE"/>
    <w:rsid w:val="00221EB6"/>
    <w:rsid w:val="00221F38"/>
    <w:rsid w:val="00221F9A"/>
    <w:rsid w:val="002220E6"/>
    <w:rsid w:val="00222642"/>
    <w:rsid w:val="00222E91"/>
    <w:rsid w:val="00223168"/>
    <w:rsid w:val="0022391A"/>
    <w:rsid w:val="00224411"/>
    <w:rsid w:val="0022473A"/>
    <w:rsid w:val="00225171"/>
    <w:rsid w:val="0022528D"/>
    <w:rsid w:val="00225B52"/>
    <w:rsid w:val="00227C00"/>
    <w:rsid w:val="00227D55"/>
    <w:rsid w:val="00227E74"/>
    <w:rsid w:val="002308D9"/>
    <w:rsid w:val="002309A6"/>
    <w:rsid w:val="00230AB7"/>
    <w:rsid w:val="00230EBD"/>
    <w:rsid w:val="002310BF"/>
    <w:rsid w:val="002315B6"/>
    <w:rsid w:val="00231F39"/>
    <w:rsid w:val="00232379"/>
    <w:rsid w:val="0023372E"/>
    <w:rsid w:val="002337DA"/>
    <w:rsid w:val="00234188"/>
    <w:rsid w:val="002345BA"/>
    <w:rsid w:val="00234A9F"/>
    <w:rsid w:val="00236437"/>
    <w:rsid w:val="00236636"/>
    <w:rsid w:val="002370AE"/>
    <w:rsid w:val="002374EF"/>
    <w:rsid w:val="00237A60"/>
    <w:rsid w:val="00237C83"/>
    <w:rsid w:val="00240272"/>
    <w:rsid w:val="002409ED"/>
    <w:rsid w:val="00240B81"/>
    <w:rsid w:val="00240E06"/>
    <w:rsid w:val="0024119F"/>
    <w:rsid w:val="002416A0"/>
    <w:rsid w:val="00241E0D"/>
    <w:rsid w:val="00242C88"/>
    <w:rsid w:val="00242DD0"/>
    <w:rsid w:val="002434EE"/>
    <w:rsid w:val="00243522"/>
    <w:rsid w:val="00243805"/>
    <w:rsid w:val="00243F3E"/>
    <w:rsid w:val="002441AC"/>
    <w:rsid w:val="002441C3"/>
    <w:rsid w:val="00244812"/>
    <w:rsid w:val="00244D7A"/>
    <w:rsid w:val="00244EAF"/>
    <w:rsid w:val="0024541E"/>
    <w:rsid w:val="00245731"/>
    <w:rsid w:val="00245F51"/>
    <w:rsid w:val="00246590"/>
    <w:rsid w:val="002465B9"/>
    <w:rsid w:val="002465C4"/>
    <w:rsid w:val="002467CF"/>
    <w:rsid w:val="002469AE"/>
    <w:rsid w:val="00246F93"/>
    <w:rsid w:val="00250097"/>
    <w:rsid w:val="0025016A"/>
    <w:rsid w:val="00250B71"/>
    <w:rsid w:val="002510DF"/>
    <w:rsid w:val="00251290"/>
    <w:rsid w:val="00251B8C"/>
    <w:rsid w:val="00251E53"/>
    <w:rsid w:val="002520B1"/>
    <w:rsid w:val="002522EE"/>
    <w:rsid w:val="00252904"/>
    <w:rsid w:val="0025330B"/>
    <w:rsid w:val="0025397C"/>
    <w:rsid w:val="002542BF"/>
    <w:rsid w:val="00254BFD"/>
    <w:rsid w:val="00255F42"/>
    <w:rsid w:val="002560AB"/>
    <w:rsid w:val="002562B6"/>
    <w:rsid w:val="002575ED"/>
    <w:rsid w:val="00257B0F"/>
    <w:rsid w:val="00257E6D"/>
    <w:rsid w:val="00260A54"/>
    <w:rsid w:val="0026151C"/>
    <w:rsid w:val="0026177C"/>
    <w:rsid w:val="00262B5A"/>
    <w:rsid w:val="0026334B"/>
    <w:rsid w:val="002637B9"/>
    <w:rsid w:val="0026409C"/>
    <w:rsid w:val="0026427E"/>
    <w:rsid w:val="0026458F"/>
    <w:rsid w:val="00264727"/>
    <w:rsid w:val="00264E82"/>
    <w:rsid w:val="002654DE"/>
    <w:rsid w:val="0026554B"/>
    <w:rsid w:val="0026573A"/>
    <w:rsid w:val="00265B40"/>
    <w:rsid w:val="00265DB9"/>
    <w:rsid w:val="00265F97"/>
    <w:rsid w:val="002662F2"/>
    <w:rsid w:val="00266740"/>
    <w:rsid w:val="00266A45"/>
    <w:rsid w:val="002674F0"/>
    <w:rsid w:val="00270761"/>
    <w:rsid w:val="00270D29"/>
    <w:rsid w:val="002710EA"/>
    <w:rsid w:val="00271B04"/>
    <w:rsid w:val="00272727"/>
    <w:rsid w:val="0027306D"/>
    <w:rsid w:val="002738E5"/>
    <w:rsid w:val="00273D0D"/>
    <w:rsid w:val="00273DAC"/>
    <w:rsid w:val="00273E29"/>
    <w:rsid w:val="0027459B"/>
    <w:rsid w:val="002746BB"/>
    <w:rsid w:val="00274CD1"/>
    <w:rsid w:val="002751C5"/>
    <w:rsid w:val="002756D5"/>
    <w:rsid w:val="00275904"/>
    <w:rsid w:val="00275984"/>
    <w:rsid w:val="002763BA"/>
    <w:rsid w:val="00276CE3"/>
    <w:rsid w:val="00277142"/>
    <w:rsid w:val="0027733E"/>
    <w:rsid w:val="002775BF"/>
    <w:rsid w:val="00277DBC"/>
    <w:rsid w:val="00277FE1"/>
    <w:rsid w:val="00280007"/>
    <w:rsid w:val="0028037E"/>
    <w:rsid w:val="002805B2"/>
    <w:rsid w:val="0028068D"/>
    <w:rsid w:val="00280B8A"/>
    <w:rsid w:val="00280C2D"/>
    <w:rsid w:val="002811C0"/>
    <w:rsid w:val="00282924"/>
    <w:rsid w:val="002829F7"/>
    <w:rsid w:val="00283159"/>
    <w:rsid w:val="00283596"/>
    <w:rsid w:val="0028380F"/>
    <w:rsid w:val="00283B5B"/>
    <w:rsid w:val="00284D44"/>
    <w:rsid w:val="00284E22"/>
    <w:rsid w:val="00284F3A"/>
    <w:rsid w:val="002854AF"/>
    <w:rsid w:val="00286669"/>
    <w:rsid w:val="00286B9F"/>
    <w:rsid w:val="00290B23"/>
    <w:rsid w:val="00290D0F"/>
    <w:rsid w:val="002910E2"/>
    <w:rsid w:val="0029120D"/>
    <w:rsid w:val="002916B4"/>
    <w:rsid w:val="00291FB7"/>
    <w:rsid w:val="00291FC9"/>
    <w:rsid w:val="00292014"/>
    <w:rsid w:val="0029230D"/>
    <w:rsid w:val="002924C3"/>
    <w:rsid w:val="00292D95"/>
    <w:rsid w:val="00292FEA"/>
    <w:rsid w:val="002931F5"/>
    <w:rsid w:val="002934DB"/>
    <w:rsid w:val="00293E0F"/>
    <w:rsid w:val="002942A1"/>
    <w:rsid w:val="0029495D"/>
    <w:rsid w:val="00294AB9"/>
    <w:rsid w:val="00294EB6"/>
    <w:rsid w:val="002950C2"/>
    <w:rsid w:val="00295A2A"/>
    <w:rsid w:val="00295A6C"/>
    <w:rsid w:val="00295A82"/>
    <w:rsid w:val="00295CDC"/>
    <w:rsid w:val="00296A83"/>
    <w:rsid w:val="00296E04"/>
    <w:rsid w:val="0029709E"/>
    <w:rsid w:val="0029714B"/>
    <w:rsid w:val="002976DA"/>
    <w:rsid w:val="002A07CE"/>
    <w:rsid w:val="002A1789"/>
    <w:rsid w:val="002A18FF"/>
    <w:rsid w:val="002A218F"/>
    <w:rsid w:val="002A22E2"/>
    <w:rsid w:val="002A303F"/>
    <w:rsid w:val="002A35A0"/>
    <w:rsid w:val="002A398D"/>
    <w:rsid w:val="002A4135"/>
    <w:rsid w:val="002A4275"/>
    <w:rsid w:val="002A481F"/>
    <w:rsid w:val="002A492A"/>
    <w:rsid w:val="002A49AE"/>
    <w:rsid w:val="002A4ABD"/>
    <w:rsid w:val="002A4E11"/>
    <w:rsid w:val="002A57D0"/>
    <w:rsid w:val="002A5AA5"/>
    <w:rsid w:val="002A6E89"/>
    <w:rsid w:val="002A7112"/>
    <w:rsid w:val="002A7939"/>
    <w:rsid w:val="002A799C"/>
    <w:rsid w:val="002A7A21"/>
    <w:rsid w:val="002B00A9"/>
    <w:rsid w:val="002B1550"/>
    <w:rsid w:val="002B1567"/>
    <w:rsid w:val="002B1675"/>
    <w:rsid w:val="002B2868"/>
    <w:rsid w:val="002B3211"/>
    <w:rsid w:val="002B3634"/>
    <w:rsid w:val="002B3668"/>
    <w:rsid w:val="002B469F"/>
    <w:rsid w:val="002B4808"/>
    <w:rsid w:val="002B4847"/>
    <w:rsid w:val="002B4E50"/>
    <w:rsid w:val="002B4E5F"/>
    <w:rsid w:val="002B4F1A"/>
    <w:rsid w:val="002B50D4"/>
    <w:rsid w:val="002B5194"/>
    <w:rsid w:val="002B5D7E"/>
    <w:rsid w:val="002B5FFE"/>
    <w:rsid w:val="002B66D6"/>
    <w:rsid w:val="002B6A05"/>
    <w:rsid w:val="002B70A2"/>
    <w:rsid w:val="002B71D5"/>
    <w:rsid w:val="002B72CE"/>
    <w:rsid w:val="002B7AA9"/>
    <w:rsid w:val="002C035E"/>
    <w:rsid w:val="002C0F87"/>
    <w:rsid w:val="002C1E16"/>
    <w:rsid w:val="002C1F14"/>
    <w:rsid w:val="002C2039"/>
    <w:rsid w:val="002C22CC"/>
    <w:rsid w:val="002C2902"/>
    <w:rsid w:val="002C3669"/>
    <w:rsid w:val="002C39A1"/>
    <w:rsid w:val="002C3A6B"/>
    <w:rsid w:val="002C3FBD"/>
    <w:rsid w:val="002C438E"/>
    <w:rsid w:val="002C440B"/>
    <w:rsid w:val="002C4529"/>
    <w:rsid w:val="002C4710"/>
    <w:rsid w:val="002C502C"/>
    <w:rsid w:val="002C50F4"/>
    <w:rsid w:val="002C53B8"/>
    <w:rsid w:val="002C5443"/>
    <w:rsid w:val="002C5486"/>
    <w:rsid w:val="002C598C"/>
    <w:rsid w:val="002C64CA"/>
    <w:rsid w:val="002C6A9C"/>
    <w:rsid w:val="002C72BE"/>
    <w:rsid w:val="002C75A1"/>
    <w:rsid w:val="002C76E2"/>
    <w:rsid w:val="002C77F3"/>
    <w:rsid w:val="002D0112"/>
    <w:rsid w:val="002D054D"/>
    <w:rsid w:val="002D057E"/>
    <w:rsid w:val="002D0922"/>
    <w:rsid w:val="002D1250"/>
    <w:rsid w:val="002D15E3"/>
    <w:rsid w:val="002D1DA1"/>
    <w:rsid w:val="002D2B74"/>
    <w:rsid w:val="002D33B0"/>
    <w:rsid w:val="002D34F2"/>
    <w:rsid w:val="002D377E"/>
    <w:rsid w:val="002D3908"/>
    <w:rsid w:val="002D3C0A"/>
    <w:rsid w:val="002D4859"/>
    <w:rsid w:val="002D48CD"/>
    <w:rsid w:val="002D545C"/>
    <w:rsid w:val="002D550D"/>
    <w:rsid w:val="002D5D8C"/>
    <w:rsid w:val="002D5F58"/>
    <w:rsid w:val="002D5FBE"/>
    <w:rsid w:val="002D62B2"/>
    <w:rsid w:val="002D6527"/>
    <w:rsid w:val="002D670E"/>
    <w:rsid w:val="002D69E5"/>
    <w:rsid w:val="002D71CC"/>
    <w:rsid w:val="002D7251"/>
    <w:rsid w:val="002D7B21"/>
    <w:rsid w:val="002D7E6A"/>
    <w:rsid w:val="002E07F4"/>
    <w:rsid w:val="002E0D8E"/>
    <w:rsid w:val="002E1D25"/>
    <w:rsid w:val="002E1E70"/>
    <w:rsid w:val="002E2C70"/>
    <w:rsid w:val="002E2E9A"/>
    <w:rsid w:val="002E2E9C"/>
    <w:rsid w:val="002E339C"/>
    <w:rsid w:val="002E3BD1"/>
    <w:rsid w:val="002E47D5"/>
    <w:rsid w:val="002E498B"/>
    <w:rsid w:val="002E4A94"/>
    <w:rsid w:val="002E4AD5"/>
    <w:rsid w:val="002E50DE"/>
    <w:rsid w:val="002E528D"/>
    <w:rsid w:val="002E5593"/>
    <w:rsid w:val="002E581F"/>
    <w:rsid w:val="002E632F"/>
    <w:rsid w:val="002E6C2F"/>
    <w:rsid w:val="002E7BB4"/>
    <w:rsid w:val="002F0EF9"/>
    <w:rsid w:val="002F15FD"/>
    <w:rsid w:val="002F168B"/>
    <w:rsid w:val="002F18C1"/>
    <w:rsid w:val="002F1AD5"/>
    <w:rsid w:val="002F2EED"/>
    <w:rsid w:val="002F33F7"/>
    <w:rsid w:val="002F3447"/>
    <w:rsid w:val="002F35BD"/>
    <w:rsid w:val="002F3B09"/>
    <w:rsid w:val="002F3EF8"/>
    <w:rsid w:val="002F4196"/>
    <w:rsid w:val="002F4244"/>
    <w:rsid w:val="002F456E"/>
    <w:rsid w:val="002F472E"/>
    <w:rsid w:val="002F4B97"/>
    <w:rsid w:val="002F52CC"/>
    <w:rsid w:val="002F57E1"/>
    <w:rsid w:val="002F5CAE"/>
    <w:rsid w:val="002F5E6F"/>
    <w:rsid w:val="002F678E"/>
    <w:rsid w:val="002F71CD"/>
    <w:rsid w:val="002F735F"/>
    <w:rsid w:val="002F7366"/>
    <w:rsid w:val="002F7A5E"/>
    <w:rsid w:val="003002F3"/>
    <w:rsid w:val="003005DA"/>
    <w:rsid w:val="00300A70"/>
    <w:rsid w:val="00300BA9"/>
    <w:rsid w:val="0030158E"/>
    <w:rsid w:val="003015E4"/>
    <w:rsid w:val="003022A0"/>
    <w:rsid w:val="0030318C"/>
    <w:rsid w:val="003034C6"/>
    <w:rsid w:val="00303A36"/>
    <w:rsid w:val="00303C65"/>
    <w:rsid w:val="00304AB7"/>
    <w:rsid w:val="0030511F"/>
    <w:rsid w:val="00305758"/>
    <w:rsid w:val="00305DAF"/>
    <w:rsid w:val="003062C6"/>
    <w:rsid w:val="003062D2"/>
    <w:rsid w:val="00307071"/>
    <w:rsid w:val="003074C1"/>
    <w:rsid w:val="003101C3"/>
    <w:rsid w:val="0031109E"/>
    <w:rsid w:val="00311934"/>
    <w:rsid w:val="00311A8B"/>
    <w:rsid w:val="003121F6"/>
    <w:rsid w:val="0031241E"/>
    <w:rsid w:val="003125F5"/>
    <w:rsid w:val="0031260E"/>
    <w:rsid w:val="00312AF8"/>
    <w:rsid w:val="0031392E"/>
    <w:rsid w:val="00313C69"/>
    <w:rsid w:val="00313DB4"/>
    <w:rsid w:val="0031409B"/>
    <w:rsid w:val="003143B2"/>
    <w:rsid w:val="00314468"/>
    <w:rsid w:val="003149B7"/>
    <w:rsid w:val="00314A52"/>
    <w:rsid w:val="00314CB9"/>
    <w:rsid w:val="00315146"/>
    <w:rsid w:val="00315214"/>
    <w:rsid w:val="00315BD2"/>
    <w:rsid w:val="00316A11"/>
    <w:rsid w:val="00316A97"/>
    <w:rsid w:val="003176AD"/>
    <w:rsid w:val="00317EE2"/>
    <w:rsid w:val="00317F56"/>
    <w:rsid w:val="00317FEC"/>
    <w:rsid w:val="0032143B"/>
    <w:rsid w:val="00322ECC"/>
    <w:rsid w:val="00323DD1"/>
    <w:rsid w:val="00323E43"/>
    <w:rsid w:val="00324E09"/>
    <w:rsid w:val="00326208"/>
    <w:rsid w:val="0032621F"/>
    <w:rsid w:val="00327FE5"/>
    <w:rsid w:val="0033062F"/>
    <w:rsid w:val="00330EE3"/>
    <w:rsid w:val="00331709"/>
    <w:rsid w:val="00331C83"/>
    <w:rsid w:val="00333394"/>
    <w:rsid w:val="00334EF6"/>
    <w:rsid w:val="0033500E"/>
    <w:rsid w:val="00336058"/>
    <w:rsid w:val="003368EE"/>
    <w:rsid w:val="00336BA0"/>
    <w:rsid w:val="00337641"/>
    <w:rsid w:val="00337BC4"/>
    <w:rsid w:val="00337F17"/>
    <w:rsid w:val="00340F72"/>
    <w:rsid w:val="003410F7"/>
    <w:rsid w:val="00342211"/>
    <w:rsid w:val="00342317"/>
    <w:rsid w:val="00342374"/>
    <w:rsid w:val="0034277F"/>
    <w:rsid w:val="00342AB2"/>
    <w:rsid w:val="0034321D"/>
    <w:rsid w:val="00343B74"/>
    <w:rsid w:val="00344F08"/>
    <w:rsid w:val="0034538B"/>
    <w:rsid w:val="0034574B"/>
    <w:rsid w:val="0034604D"/>
    <w:rsid w:val="003462A4"/>
    <w:rsid w:val="003462F5"/>
    <w:rsid w:val="00346B1A"/>
    <w:rsid w:val="00346E23"/>
    <w:rsid w:val="00346E3D"/>
    <w:rsid w:val="0034798E"/>
    <w:rsid w:val="00350029"/>
    <w:rsid w:val="003504AD"/>
    <w:rsid w:val="003504EE"/>
    <w:rsid w:val="00350A47"/>
    <w:rsid w:val="0035330C"/>
    <w:rsid w:val="00353351"/>
    <w:rsid w:val="003534CE"/>
    <w:rsid w:val="003535F5"/>
    <w:rsid w:val="00353938"/>
    <w:rsid w:val="00353A34"/>
    <w:rsid w:val="0035439A"/>
    <w:rsid w:val="003548B6"/>
    <w:rsid w:val="003550B9"/>
    <w:rsid w:val="00355B92"/>
    <w:rsid w:val="003569A9"/>
    <w:rsid w:val="003571A6"/>
    <w:rsid w:val="003600DF"/>
    <w:rsid w:val="003603CE"/>
    <w:rsid w:val="00361055"/>
    <w:rsid w:val="003615D7"/>
    <w:rsid w:val="00361998"/>
    <w:rsid w:val="00362281"/>
    <w:rsid w:val="0036287E"/>
    <w:rsid w:val="00362A8A"/>
    <w:rsid w:val="00362CC3"/>
    <w:rsid w:val="00362E1D"/>
    <w:rsid w:val="0036351B"/>
    <w:rsid w:val="003636AB"/>
    <w:rsid w:val="00363934"/>
    <w:rsid w:val="00363E2C"/>
    <w:rsid w:val="003646CF"/>
    <w:rsid w:val="0036486B"/>
    <w:rsid w:val="00364A05"/>
    <w:rsid w:val="00364C3C"/>
    <w:rsid w:val="00364F41"/>
    <w:rsid w:val="003653B4"/>
    <w:rsid w:val="003654FC"/>
    <w:rsid w:val="00365683"/>
    <w:rsid w:val="00366251"/>
    <w:rsid w:val="00366326"/>
    <w:rsid w:val="003666FA"/>
    <w:rsid w:val="003679DB"/>
    <w:rsid w:val="00370214"/>
    <w:rsid w:val="003704CB"/>
    <w:rsid w:val="00371C8D"/>
    <w:rsid w:val="0037212F"/>
    <w:rsid w:val="00372AF9"/>
    <w:rsid w:val="00372D29"/>
    <w:rsid w:val="0037487C"/>
    <w:rsid w:val="00374F08"/>
    <w:rsid w:val="00374F95"/>
    <w:rsid w:val="00375484"/>
    <w:rsid w:val="00375543"/>
    <w:rsid w:val="0037620E"/>
    <w:rsid w:val="00376215"/>
    <w:rsid w:val="00376413"/>
    <w:rsid w:val="00376613"/>
    <w:rsid w:val="00376665"/>
    <w:rsid w:val="003769F7"/>
    <w:rsid w:val="00376C97"/>
    <w:rsid w:val="00376F6A"/>
    <w:rsid w:val="003773B7"/>
    <w:rsid w:val="00377444"/>
    <w:rsid w:val="00377A39"/>
    <w:rsid w:val="00377C9C"/>
    <w:rsid w:val="00380955"/>
    <w:rsid w:val="003819DB"/>
    <w:rsid w:val="00381D8B"/>
    <w:rsid w:val="00382591"/>
    <w:rsid w:val="00382972"/>
    <w:rsid w:val="00383077"/>
    <w:rsid w:val="0038519B"/>
    <w:rsid w:val="0038545B"/>
    <w:rsid w:val="00385FFD"/>
    <w:rsid w:val="00386FE7"/>
    <w:rsid w:val="00390293"/>
    <w:rsid w:val="0039068A"/>
    <w:rsid w:val="00390D0D"/>
    <w:rsid w:val="003915E2"/>
    <w:rsid w:val="00391C4E"/>
    <w:rsid w:val="00391CBE"/>
    <w:rsid w:val="00392E0E"/>
    <w:rsid w:val="003939FE"/>
    <w:rsid w:val="00393B43"/>
    <w:rsid w:val="00393E8F"/>
    <w:rsid w:val="003957FB"/>
    <w:rsid w:val="00396471"/>
    <w:rsid w:val="00397922"/>
    <w:rsid w:val="00397D21"/>
    <w:rsid w:val="00397ED5"/>
    <w:rsid w:val="003A0317"/>
    <w:rsid w:val="003A09E3"/>
    <w:rsid w:val="003A1C15"/>
    <w:rsid w:val="003A1C46"/>
    <w:rsid w:val="003A2F05"/>
    <w:rsid w:val="003A3B6A"/>
    <w:rsid w:val="003A4877"/>
    <w:rsid w:val="003A4E66"/>
    <w:rsid w:val="003A5C8F"/>
    <w:rsid w:val="003A5D88"/>
    <w:rsid w:val="003A5DB3"/>
    <w:rsid w:val="003A5EFF"/>
    <w:rsid w:val="003A6418"/>
    <w:rsid w:val="003A735D"/>
    <w:rsid w:val="003A7CB6"/>
    <w:rsid w:val="003B016A"/>
    <w:rsid w:val="003B0301"/>
    <w:rsid w:val="003B0D3C"/>
    <w:rsid w:val="003B0EE7"/>
    <w:rsid w:val="003B1295"/>
    <w:rsid w:val="003B14E2"/>
    <w:rsid w:val="003B1D6A"/>
    <w:rsid w:val="003B1F1F"/>
    <w:rsid w:val="003B235A"/>
    <w:rsid w:val="003B2446"/>
    <w:rsid w:val="003B2B22"/>
    <w:rsid w:val="003B3127"/>
    <w:rsid w:val="003B343A"/>
    <w:rsid w:val="003B39BF"/>
    <w:rsid w:val="003B4317"/>
    <w:rsid w:val="003B46CE"/>
    <w:rsid w:val="003B580D"/>
    <w:rsid w:val="003B6334"/>
    <w:rsid w:val="003B6521"/>
    <w:rsid w:val="003B66E0"/>
    <w:rsid w:val="003B6AF5"/>
    <w:rsid w:val="003B7C5E"/>
    <w:rsid w:val="003B7E95"/>
    <w:rsid w:val="003C052F"/>
    <w:rsid w:val="003C07AD"/>
    <w:rsid w:val="003C2AC0"/>
    <w:rsid w:val="003C2C92"/>
    <w:rsid w:val="003C4191"/>
    <w:rsid w:val="003C4257"/>
    <w:rsid w:val="003C4816"/>
    <w:rsid w:val="003C484B"/>
    <w:rsid w:val="003C4FC7"/>
    <w:rsid w:val="003C50C6"/>
    <w:rsid w:val="003C5365"/>
    <w:rsid w:val="003C5973"/>
    <w:rsid w:val="003C5F90"/>
    <w:rsid w:val="003C64A0"/>
    <w:rsid w:val="003C6704"/>
    <w:rsid w:val="003C6D40"/>
    <w:rsid w:val="003C6F17"/>
    <w:rsid w:val="003C7B5F"/>
    <w:rsid w:val="003C7BAF"/>
    <w:rsid w:val="003D07B0"/>
    <w:rsid w:val="003D0F68"/>
    <w:rsid w:val="003D1320"/>
    <w:rsid w:val="003D1BEF"/>
    <w:rsid w:val="003D224C"/>
    <w:rsid w:val="003D2339"/>
    <w:rsid w:val="003D263C"/>
    <w:rsid w:val="003D275C"/>
    <w:rsid w:val="003D2934"/>
    <w:rsid w:val="003D30C5"/>
    <w:rsid w:val="003D34DF"/>
    <w:rsid w:val="003D3882"/>
    <w:rsid w:val="003D39E6"/>
    <w:rsid w:val="003D3A8B"/>
    <w:rsid w:val="003D3AD3"/>
    <w:rsid w:val="003D41DF"/>
    <w:rsid w:val="003D4A20"/>
    <w:rsid w:val="003D4E79"/>
    <w:rsid w:val="003D5218"/>
    <w:rsid w:val="003D565C"/>
    <w:rsid w:val="003D5ECC"/>
    <w:rsid w:val="003D6518"/>
    <w:rsid w:val="003D7894"/>
    <w:rsid w:val="003DAFC6"/>
    <w:rsid w:val="003E0882"/>
    <w:rsid w:val="003E12C4"/>
    <w:rsid w:val="003E188F"/>
    <w:rsid w:val="003E1964"/>
    <w:rsid w:val="003E1972"/>
    <w:rsid w:val="003E22E4"/>
    <w:rsid w:val="003E2C6F"/>
    <w:rsid w:val="003E341C"/>
    <w:rsid w:val="003E3C4B"/>
    <w:rsid w:val="003E441E"/>
    <w:rsid w:val="003E4789"/>
    <w:rsid w:val="003E4FCA"/>
    <w:rsid w:val="003E50B5"/>
    <w:rsid w:val="003E5A6B"/>
    <w:rsid w:val="003E5AD9"/>
    <w:rsid w:val="003E61C6"/>
    <w:rsid w:val="003E6511"/>
    <w:rsid w:val="003E6B8A"/>
    <w:rsid w:val="003E6BC4"/>
    <w:rsid w:val="003E7B00"/>
    <w:rsid w:val="003E7B30"/>
    <w:rsid w:val="003E7E67"/>
    <w:rsid w:val="003F00DF"/>
    <w:rsid w:val="003F0A6F"/>
    <w:rsid w:val="003F0C57"/>
    <w:rsid w:val="003F1400"/>
    <w:rsid w:val="003F2424"/>
    <w:rsid w:val="003F26C7"/>
    <w:rsid w:val="003F2F44"/>
    <w:rsid w:val="003F35BB"/>
    <w:rsid w:val="003F39CB"/>
    <w:rsid w:val="003F3DBD"/>
    <w:rsid w:val="003F3E94"/>
    <w:rsid w:val="003F4020"/>
    <w:rsid w:val="003F40E9"/>
    <w:rsid w:val="003F450C"/>
    <w:rsid w:val="003F4D6B"/>
    <w:rsid w:val="003F5630"/>
    <w:rsid w:val="003F5818"/>
    <w:rsid w:val="003F5885"/>
    <w:rsid w:val="003F64F8"/>
    <w:rsid w:val="003F72F0"/>
    <w:rsid w:val="003F759E"/>
    <w:rsid w:val="003F7861"/>
    <w:rsid w:val="0040115F"/>
    <w:rsid w:val="0040199F"/>
    <w:rsid w:val="00403727"/>
    <w:rsid w:val="00403BE6"/>
    <w:rsid w:val="00405963"/>
    <w:rsid w:val="0040607D"/>
    <w:rsid w:val="004064DC"/>
    <w:rsid w:val="0040650C"/>
    <w:rsid w:val="00406C16"/>
    <w:rsid w:val="00407244"/>
    <w:rsid w:val="004072CD"/>
    <w:rsid w:val="0040764A"/>
    <w:rsid w:val="00410EBB"/>
    <w:rsid w:val="004114DA"/>
    <w:rsid w:val="00411BB1"/>
    <w:rsid w:val="00411C56"/>
    <w:rsid w:val="00411CB7"/>
    <w:rsid w:val="00412364"/>
    <w:rsid w:val="004123A4"/>
    <w:rsid w:val="00412480"/>
    <w:rsid w:val="004127AC"/>
    <w:rsid w:val="00412F5F"/>
    <w:rsid w:val="0041331D"/>
    <w:rsid w:val="0041377B"/>
    <w:rsid w:val="004138BD"/>
    <w:rsid w:val="00413A88"/>
    <w:rsid w:val="00413D6E"/>
    <w:rsid w:val="00414D0A"/>
    <w:rsid w:val="004150D6"/>
    <w:rsid w:val="004150F2"/>
    <w:rsid w:val="00415298"/>
    <w:rsid w:val="0041593A"/>
    <w:rsid w:val="00415A8D"/>
    <w:rsid w:val="00415C48"/>
    <w:rsid w:val="00415C85"/>
    <w:rsid w:val="004166C9"/>
    <w:rsid w:val="00416AAF"/>
    <w:rsid w:val="00416CB7"/>
    <w:rsid w:val="00416CEB"/>
    <w:rsid w:val="00417204"/>
    <w:rsid w:val="00417582"/>
    <w:rsid w:val="00417647"/>
    <w:rsid w:val="00417FF8"/>
    <w:rsid w:val="00420740"/>
    <w:rsid w:val="00420AF0"/>
    <w:rsid w:val="004219C6"/>
    <w:rsid w:val="00421AEB"/>
    <w:rsid w:val="00422DF3"/>
    <w:rsid w:val="004232ED"/>
    <w:rsid w:val="00423AB8"/>
    <w:rsid w:val="004243C6"/>
    <w:rsid w:val="0042560D"/>
    <w:rsid w:val="00425BAB"/>
    <w:rsid w:val="00426229"/>
    <w:rsid w:val="00426878"/>
    <w:rsid w:val="00427E48"/>
    <w:rsid w:val="00430212"/>
    <w:rsid w:val="004304F9"/>
    <w:rsid w:val="00430DB6"/>
    <w:rsid w:val="00430E0F"/>
    <w:rsid w:val="00430F4E"/>
    <w:rsid w:val="00430FC6"/>
    <w:rsid w:val="004310FB"/>
    <w:rsid w:val="0043129B"/>
    <w:rsid w:val="004320EC"/>
    <w:rsid w:val="004324A6"/>
    <w:rsid w:val="00432FC3"/>
    <w:rsid w:val="004334F6"/>
    <w:rsid w:val="00433802"/>
    <w:rsid w:val="00434619"/>
    <w:rsid w:val="004355AD"/>
    <w:rsid w:val="00436661"/>
    <w:rsid w:val="0043696B"/>
    <w:rsid w:val="0043719D"/>
    <w:rsid w:val="00437E5E"/>
    <w:rsid w:val="00440ABA"/>
    <w:rsid w:val="00441BE0"/>
    <w:rsid w:val="00442BA4"/>
    <w:rsid w:val="0044361F"/>
    <w:rsid w:val="004437D5"/>
    <w:rsid w:val="00443E76"/>
    <w:rsid w:val="00443EF0"/>
    <w:rsid w:val="00443FAA"/>
    <w:rsid w:val="00444419"/>
    <w:rsid w:val="00444800"/>
    <w:rsid w:val="004456AE"/>
    <w:rsid w:val="0044618E"/>
    <w:rsid w:val="004466D5"/>
    <w:rsid w:val="00446A2D"/>
    <w:rsid w:val="00446B61"/>
    <w:rsid w:val="00446B89"/>
    <w:rsid w:val="0044754C"/>
    <w:rsid w:val="004502BB"/>
    <w:rsid w:val="00450665"/>
    <w:rsid w:val="00450768"/>
    <w:rsid w:val="00450D97"/>
    <w:rsid w:val="00450DEA"/>
    <w:rsid w:val="00450EB4"/>
    <w:rsid w:val="00451728"/>
    <w:rsid w:val="0045262C"/>
    <w:rsid w:val="0045296C"/>
    <w:rsid w:val="004531BD"/>
    <w:rsid w:val="0045372D"/>
    <w:rsid w:val="0045493C"/>
    <w:rsid w:val="00454E51"/>
    <w:rsid w:val="00455002"/>
    <w:rsid w:val="004556D2"/>
    <w:rsid w:val="00455BD2"/>
    <w:rsid w:val="00455E03"/>
    <w:rsid w:val="0045659F"/>
    <w:rsid w:val="0045727B"/>
    <w:rsid w:val="00460069"/>
    <w:rsid w:val="004602E4"/>
    <w:rsid w:val="0046036C"/>
    <w:rsid w:val="004606A6"/>
    <w:rsid w:val="004610FF"/>
    <w:rsid w:val="00461DEF"/>
    <w:rsid w:val="004622F2"/>
    <w:rsid w:val="0046297A"/>
    <w:rsid w:val="00463430"/>
    <w:rsid w:val="0046366D"/>
    <w:rsid w:val="00463AD6"/>
    <w:rsid w:val="004642E5"/>
    <w:rsid w:val="00464FF6"/>
    <w:rsid w:val="004657B3"/>
    <w:rsid w:val="00465C36"/>
    <w:rsid w:val="00466C88"/>
    <w:rsid w:val="00466FFB"/>
    <w:rsid w:val="0046729B"/>
    <w:rsid w:val="00467B18"/>
    <w:rsid w:val="00470A47"/>
    <w:rsid w:val="00470C19"/>
    <w:rsid w:val="00471525"/>
    <w:rsid w:val="004719A2"/>
    <w:rsid w:val="004726BB"/>
    <w:rsid w:val="00472954"/>
    <w:rsid w:val="00472A4B"/>
    <w:rsid w:val="00473278"/>
    <w:rsid w:val="0047454A"/>
    <w:rsid w:val="0047481B"/>
    <w:rsid w:val="00476620"/>
    <w:rsid w:val="00477274"/>
    <w:rsid w:val="00477996"/>
    <w:rsid w:val="004804AA"/>
    <w:rsid w:val="00480659"/>
    <w:rsid w:val="004807C7"/>
    <w:rsid w:val="00480EDB"/>
    <w:rsid w:val="00481192"/>
    <w:rsid w:val="004815EF"/>
    <w:rsid w:val="00481C8C"/>
    <w:rsid w:val="00481D01"/>
    <w:rsid w:val="0048231D"/>
    <w:rsid w:val="00482B78"/>
    <w:rsid w:val="00483077"/>
    <w:rsid w:val="00483397"/>
    <w:rsid w:val="00483628"/>
    <w:rsid w:val="00483741"/>
    <w:rsid w:val="004837DC"/>
    <w:rsid w:val="0048387C"/>
    <w:rsid w:val="00483A13"/>
    <w:rsid w:val="0048438D"/>
    <w:rsid w:val="004852EB"/>
    <w:rsid w:val="00485301"/>
    <w:rsid w:val="004858C0"/>
    <w:rsid w:val="004858E2"/>
    <w:rsid w:val="00485915"/>
    <w:rsid w:val="00486831"/>
    <w:rsid w:val="004870F7"/>
    <w:rsid w:val="004875E8"/>
    <w:rsid w:val="00487A6A"/>
    <w:rsid w:val="0049084F"/>
    <w:rsid w:val="0049109A"/>
    <w:rsid w:val="00491E7C"/>
    <w:rsid w:val="00492EC1"/>
    <w:rsid w:val="00493810"/>
    <w:rsid w:val="00493CE5"/>
    <w:rsid w:val="00495577"/>
    <w:rsid w:val="00495D47"/>
    <w:rsid w:val="004964AA"/>
    <w:rsid w:val="0049693D"/>
    <w:rsid w:val="004969C9"/>
    <w:rsid w:val="00496BA0"/>
    <w:rsid w:val="00496CEE"/>
    <w:rsid w:val="00496ECE"/>
    <w:rsid w:val="00497889"/>
    <w:rsid w:val="00497B2B"/>
    <w:rsid w:val="00497F75"/>
    <w:rsid w:val="004A00DA"/>
    <w:rsid w:val="004A1411"/>
    <w:rsid w:val="004A18AD"/>
    <w:rsid w:val="004A275B"/>
    <w:rsid w:val="004A2942"/>
    <w:rsid w:val="004A2F80"/>
    <w:rsid w:val="004A2FDC"/>
    <w:rsid w:val="004A3338"/>
    <w:rsid w:val="004A34C5"/>
    <w:rsid w:val="004A3608"/>
    <w:rsid w:val="004A3A62"/>
    <w:rsid w:val="004A4E2A"/>
    <w:rsid w:val="004A5A73"/>
    <w:rsid w:val="004A5FB5"/>
    <w:rsid w:val="004A632A"/>
    <w:rsid w:val="004A7130"/>
    <w:rsid w:val="004A7802"/>
    <w:rsid w:val="004A7F4E"/>
    <w:rsid w:val="004B0AA3"/>
    <w:rsid w:val="004B0D07"/>
    <w:rsid w:val="004B2E24"/>
    <w:rsid w:val="004B2ECC"/>
    <w:rsid w:val="004B3207"/>
    <w:rsid w:val="004B3D52"/>
    <w:rsid w:val="004B4835"/>
    <w:rsid w:val="004B5D01"/>
    <w:rsid w:val="004B6A36"/>
    <w:rsid w:val="004B6ACB"/>
    <w:rsid w:val="004B6B97"/>
    <w:rsid w:val="004B6E23"/>
    <w:rsid w:val="004B72DE"/>
    <w:rsid w:val="004B7358"/>
    <w:rsid w:val="004B73AF"/>
    <w:rsid w:val="004C00E1"/>
    <w:rsid w:val="004C052D"/>
    <w:rsid w:val="004C0998"/>
    <w:rsid w:val="004C09A0"/>
    <w:rsid w:val="004C0B78"/>
    <w:rsid w:val="004C0C1D"/>
    <w:rsid w:val="004C0E14"/>
    <w:rsid w:val="004C1658"/>
    <w:rsid w:val="004C180F"/>
    <w:rsid w:val="004C27F6"/>
    <w:rsid w:val="004C2AC7"/>
    <w:rsid w:val="004C2C77"/>
    <w:rsid w:val="004C2E74"/>
    <w:rsid w:val="004C3129"/>
    <w:rsid w:val="004C3A54"/>
    <w:rsid w:val="004C4BA3"/>
    <w:rsid w:val="004C53FC"/>
    <w:rsid w:val="004C5C9B"/>
    <w:rsid w:val="004C5D11"/>
    <w:rsid w:val="004C6B05"/>
    <w:rsid w:val="004C768C"/>
    <w:rsid w:val="004C771C"/>
    <w:rsid w:val="004C783D"/>
    <w:rsid w:val="004C784E"/>
    <w:rsid w:val="004D0244"/>
    <w:rsid w:val="004D0A5A"/>
    <w:rsid w:val="004D0E2F"/>
    <w:rsid w:val="004D156B"/>
    <w:rsid w:val="004D1E00"/>
    <w:rsid w:val="004D1F11"/>
    <w:rsid w:val="004D232E"/>
    <w:rsid w:val="004D24B5"/>
    <w:rsid w:val="004D31C9"/>
    <w:rsid w:val="004D3248"/>
    <w:rsid w:val="004D692C"/>
    <w:rsid w:val="004D70F1"/>
    <w:rsid w:val="004D7707"/>
    <w:rsid w:val="004E04E5"/>
    <w:rsid w:val="004E128D"/>
    <w:rsid w:val="004E1304"/>
    <w:rsid w:val="004E1FC7"/>
    <w:rsid w:val="004E291B"/>
    <w:rsid w:val="004E2F90"/>
    <w:rsid w:val="004E34E8"/>
    <w:rsid w:val="004E3941"/>
    <w:rsid w:val="004E428D"/>
    <w:rsid w:val="004E4D1A"/>
    <w:rsid w:val="004E4D71"/>
    <w:rsid w:val="004E4FA2"/>
    <w:rsid w:val="004E5241"/>
    <w:rsid w:val="004E5A0C"/>
    <w:rsid w:val="004E7358"/>
    <w:rsid w:val="004E7835"/>
    <w:rsid w:val="004E7900"/>
    <w:rsid w:val="004E7B8D"/>
    <w:rsid w:val="004F0439"/>
    <w:rsid w:val="004F094E"/>
    <w:rsid w:val="004F0E72"/>
    <w:rsid w:val="004F145A"/>
    <w:rsid w:val="004F1FB5"/>
    <w:rsid w:val="004F29FC"/>
    <w:rsid w:val="004F2EF6"/>
    <w:rsid w:val="004F2F67"/>
    <w:rsid w:val="004F4308"/>
    <w:rsid w:val="004F4B02"/>
    <w:rsid w:val="004F50C8"/>
    <w:rsid w:val="004F550D"/>
    <w:rsid w:val="004F5822"/>
    <w:rsid w:val="004F5A14"/>
    <w:rsid w:val="004F6576"/>
    <w:rsid w:val="004F6866"/>
    <w:rsid w:val="004F68D8"/>
    <w:rsid w:val="004F69B4"/>
    <w:rsid w:val="004F715E"/>
    <w:rsid w:val="004F71BD"/>
    <w:rsid w:val="004F7265"/>
    <w:rsid w:val="004F7966"/>
    <w:rsid w:val="004F7AD5"/>
    <w:rsid w:val="0050000D"/>
    <w:rsid w:val="0050008A"/>
    <w:rsid w:val="00500F8A"/>
    <w:rsid w:val="00501166"/>
    <w:rsid w:val="0050146D"/>
    <w:rsid w:val="00502696"/>
    <w:rsid w:val="0050279D"/>
    <w:rsid w:val="00502E24"/>
    <w:rsid w:val="00503156"/>
    <w:rsid w:val="005031F9"/>
    <w:rsid w:val="00503271"/>
    <w:rsid w:val="005036DF"/>
    <w:rsid w:val="005037FF"/>
    <w:rsid w:val="0050439C"/>
    <w:rsid w:val="00504802"/>
    <w:rsid w:val="00505D5E"/>
    <w:rsid w:val="00506800"/>
    <w:rsid w:val="00507E2B"/>
    <w:rsid w:val="00507F93"/>
    <w:rsid w:val="0050C4FC"/>
    <w:rsid w:val="00510446"/>
    <w:rsid w:val="005105C0"/>
    <w:rsid w:val="00510745"/>
    <w:rsid w:val="0051080D"/>
    <w:rsid w:val="00511520"/>
    <w:rsid w:val="00511654"/>
    <w:rsid w:val="005118C4"/>
    <w:rsid w:val="005118FF"/>
    <w:rsid w:val="00511C31"/>
    <w:rsid w:val="00511EFE"/>
    <w:rsid w:val="0051210C"/>
    <w:rsid w:val="005133BB"/>
    <w:rsid w:val="005138D2"/>
    <w:rsid w:val="005147F1"/>
    <w:rsid w:val="00515FFE"/>
    <w:rsid w:val="00516405"/>
    <w:rsid w:val="005167BD"/>
    <w:rsid w:val="00516936"/>
    <w:rsid w:val="00516D17"/>
    <w:rsid w:val="005173CE"/>
    <w:rsid w:val="00517B3E"/>
    <w:rsid w:val="00517BD1"/>
    <w:rsid w:val="005203F7"/>
    <w:rsid w:val="0052042B"/>
    <w:rsid w:val="00520B72"/>
    <w:rsid w:val="00521175"/>
    <w:rsid w:val="00521286"/>
    <w:rsid w:val="005217EE"/>
    <w:rsid w:val="005218A1"/>
    <w:rsid w:val="005220E7"/>
    <w:rsid w:val="005227CE"/>
    <w:rsid w:val="00522AD5"/>
    <w:rsid w:val="00522B96"/>
    <w:rsid w:val="00523202"/>
    <w:rsid w:val="005233B6"/>
    <w:rsid w:val="00523716"/>
    <w:rsid w:val="00523835"/>
    <w:rsid w:val="005241F9"/>
    <w:rsid w:val="005244D3"/>
    <w:rsid w:val="0052484B"/>
    <w:rsid w:val="005248AA"/>
    <w:rsid w:val="00524E2D"/>
    <w:rsid w:val="00524FA6"/>
    <w:rsid w:val="005268D1"/>
    <w:rsid w:val="005274D6"/>
    <w:rsid w:val="005275B9"/>
    <w:rsid w:val="00527770"/>
    <w:rsid w:val="00527C92"/>
    <w:rsid w:val="005302E5"/>
    <w:rsid w:val="00530C13"/>
    <w:rsid w:val="005311E1"/>
    <w:rsid w:val="00531661"/>
    <w:rsid w:val="00531ABB"/>
    <w:rsid w:val="00531C7B"/>
    <w:rsid w:val="00532B07"/>
    <w:rsid w:val="005342EE"/>
    <w:rsid w:val="00535286"/>
    <w:rsid w:val="00535B72"/>
    <w:rsid w:val="005371AC"/>
    <w:rsid w:val="005403ED"/>
    <w:rsid w:val="00541339"/>
    <w:rsid w:val="00542174"/>
    <w:rsid w:val="005422BF"/>
    <w:rsid w:val="00542E43"/>
    <w:rsid w:val="00542EF6"/>
    <w:rsid w:val="00543250"/>
    <w:rsid w:val="0054376A"/>
    <w:rsid w:val="0054377F"/>
    <w:rsid w:val="00543A30"/>
    <w:rsid w:val="00544578"/>
    <w:rsid w:val="00544867"/>
    <w:rsid w:val="00545A6C"/>
    <w:rsid w:val="00545B6A"/>
    <w:rsid w:val="00545D7B"/>
    <w:rsid w:val="00545DEA"/>
    <w:rsid w:val="00546248"/>
    <w:rsid w:val="00547A5F"/>
    <w:rsid w:val="00547E06"/>
    <w:rsid w:val="0055014E"/>
    <w:rsid w:val="00550189"/>
    <w:rsid w:val="005506AA"/>
    <w:rsid w:val="005509C6"/>
    <w:rsid w:val="00550D4D"/>
    <w:rsid w:val="005512A8"/>
    <w:rsid w:val="005512E0"/>
    <w:rsid w:val="00551972"/>
    <w:rsid w:val="00551BBB"/>
    <w:rsid w:val="00552C1D"/>
    <w:rsid w:val="00553882"/>
    <w:rsid w:val="00553E0B"/>
    <w:rsid w:val="0055436E"/>
    <w:rsid w:val="005545A7"/>
    <w:rsid w:val="00554760"/>
    <w:rsid w:val="0055498C"/>
    <w:rsid w:val="005552C6"/>
    <w:rsid w:val="0055614F"/>
    <w:rsid w:val="00556834"/>
    <w:rsid w:val="00556913"/>
    <w:rsid w:val="00556D1B"/>
    <w:rsid w:val="00556E91"/>
    <w:rsid w:val="00556ED9"/>
    <w:rsid w:val="00560C7E"/>
    <w:rsid w:val="00560E31"/>
    <w:rsid w:val="005614B0"/>
    <w:rsid w:val="00561749"/>
    <w:rsid w:val="005619E8"/>
    <w:rsid w:val="00561DC2"/>
    <w:rsid w:val="005623FF"/>
    <w:rsid w:val="0056255E"/>
    <w:rsid w:val="00562D43"/>
    <w:rsid w:val="00562EA6"/>
    <w:rsid w:val="00563BAF"/>
    <w:rsid w:val="00563E71"/>
    <w:rsid w:val="00563FFA"/>
    <w:rsid w:val="0056426C"/>
    <w:rsid w:val="005646FA"/>
    <w:rsid w:val="00564AB2"/>
    <w:rsid w:val="00564B40"/>
    <w:rsid w:val="00564E50"/>
    <w:rsid w:val="0056524E"/>
    <w:rsid w:val="00565449"/>
    <w:rsid w:val="00565A6A"/>
    <w:rsid w:val="0056648E"/>
    <w:rsid w:val="005665B9"/>
    <w:rsid w:val="00566979"/>
    <w:rsid w:val="00566AB5"/>
    <w:rsid w:val="00567AAF"/>
    <w:rsid w:val="00567E50"/>
    <w:rsid w:val="00567F01"/>
    <w:rsid w:val="005714A5"/>
    <w:rsid w:val="0057173A"/>
    <w:rsid w:val="00572808"/>
    <w:rsid w:val="0057280C"/>
    <w:rsid w:val="005729D2"/>
    <w:rsid w:val="00572B34"/>
    <w:rsid w:val="00573670"/>
    <w:rsid w:val="00573876"/>
    <w:rsid w:val="00574DAF"/>
    <w:rsid w:val="00575225"/>
    <w:rsid w:val="0057566C"/>
    <w:rsid w:val="005759E9"/>
    <w:rsid w:val="00575D6F"/>
    <w:rsid w:val="00575FA2"/>
    <w:rsid w:val="00577A05"/>
    <w:rsid w:val="00580701"/>
    <w:rsid w:val="005809E4"/>
    <w:rsid w:val="00580AC2"/>
    <w:rsid w:val="005815E0"/>
    <w:rsid w:val="00581BB7"/>
    <w:rsid w:val="005825B6"/>
    <w:rsid w:val="00584213"/>
    <w:rsid w:val="00584530"/>
    <w:rsid w:val="005847F0"/>
    <w:rsid w:val="00585176"/>
    <w:rsid w:val="005852E8"/>
    <w:rsid w:val="00585D3C"/>
    <w:rsid w:val="0058623C"/>
    <w:rsid w:val="00586C48"/>
    <w:rsid w:val="005870F3"/>
    <w:rsid w:val="00587110"/>
    <w:rsid w:val="005878D1"/>
    <w:rsid w:val="00587B60"/>
    <w:rsid w:val="00590895"/>
    <w:rsid w:val="00590CD4"/>
    <w:rsid w:val="00590E7B"/>
    <w:rsid w:val="00591CDC"/>
    <w:rsid w:val="00591F5B"/>
    <w:rsid w:val="0059234B"/>
    <w:rsid w:val="00592DB0"/>
    <w:rsid w:val="00592F31"/>
    <w:rsid w:val="005931E2"/>
    <w:rsid w:val="00593440"/>
    <w:rsid w:val="00593564"/>
    <w:rsid w:val="00593E3E"/>
    <w:rsid w:val="00594092"/>
    <w:rsid w:val="0059482B"/>
    <w:rsid w:val="00595AC7"/>
    <w:rsid w:val="00595C8D"/>
    <w:rsid w:val="00596ACF"/>
    <w:rsid w:val="00596E96"/>
    <w:rsid w:val="00597192"/>
    <w:rsid w:val="005A0153"/>
    <w:rsid w:val="005A06AC"/>
    <w:rsid w:val="005A0E3E"/>
    <w:rsid w:val="005A0FE1"/>
    <w:rsid w:val="005A1760"/>
    <w:rsid w:val="005A296E"/>
    <w:rsid w:val="005A2CED"/>
    <w:rsid w:val="005A33BE"/>
    <w:rsid w:val="005A3433"/>
    <w:rsid w:val="005A4379"/>
    <w:rsid w:val="005A4C0B"/>
    <w:rsid w:val="005A566E"/>
    <w:rsid w:val="005A5FA8"/>
    <w:rsid w:val="005A688B"/>
    <w:rsid w:val="005A6A78"/>
    <w:rsid w:val="005A6EB9"/>
    <w:rsid w:val="005A772D"/>
    <w:rsid w:val="005A787A"/>
    <w:rsid w:val="005A7EDA"/>
    <w:rsid w:val="005B0AC9"/>
    <w:rsid w:val="005B0B39"/>
    <w:rsid w:val="005B0F28"/>
    <w:rsid w:val="005B1766"/>
    <w:rsid w:val="005B2106"/>
    <w:rsid w:val="005B2371"/>
    <w:rsid w:val="005B23EE"/>
    <w:rsid w:val="005B2978"/>
    <w:rsid w:val="005B2E20"/>
    <w:rsid w:val="005B328B"/>
    <w:rsid w:val="005B3495"/>
    <w:rsid w:val="005B4497"/>
    <w:rsid w:val="005B44AA"/>
    <w:rsid w:val="005B557D"/>
    <w:rsid w:val="005B56CC"/>
    <w:rsid w:val="005B5D0C"/>
    <w:rsid w:val="005B63B3"/>
    <w:rsid w:val="005B6F02"/>
    <w:rsid w:val="005B78A7"/>
    <w:rsid w:val="005B7913"/>
    <w:rsid w:val="005C0516"/>
    <w:rsid w:val="005C0D7F"/>
    <w:rsid w:val="005C0DA5"/>
    <w:rsid w:val="005C0ECF"/>
    <w:rsid w:val="005C24A9"/>
    <w:rsid w:val="005C2D32"/>
    <w:rsid w:val="005C3056"/>
    <w:rsid w:val="005C3E84"/>
    <w:rsid w:val="005C422F"/>
    <w:rsid w:val="005C5148"/>
    <w:rsid w:val="005C6A03"/>
    <w:rsid w:val="005C6BC9"/>
    <w:rsid w:val="005D0809"/>
    <w:rsid w:val="005D12C4"/>
    <w:rsid w:val="005D182C"/>
    <w:rsid w:val="005D19A2"/>
    <w:rsid w:val="005D1E00"/>
    <w:rsid w:val="005D24E9"/>
    <w:rsid w:val="005D3D57"/>
    <w:rsid w:val="005D49DB"/>
    <w:rsid w:val="005D5C5E"/>
    <w:rsid w:val="005D5C73"/>
    <w:rsid w:val="005D6273"/>
    <w:rsid w:val="005D66DC"/>
    <w:rsid w:val="005D6D1F"/>
    <w:rsid w:val="005D77D8"/>
    <w:rsid w:val="005E0924"/>
    <w:rsid w:val="005E10D6"/>
    <w:rsid w:val="005E175E"/>
    <w:rsid w:val="005E2189"/>
    <w:rsid w:val="005E31F0"/>
    <w:rsid w:val="005E33A9"/>
    <w:rsid w:val="005E35E2"/>
    <w:rsid w:val="005E399E"/>
    <w:rsid w:val="005E3E58"/>
    <w:rsid w:val="005E3F08"/>
    <w:rsid w:val="005E42B7"/>
    <w:rsid w:val="005E4547"/>
    <w:rsid w:val="005E4614"/>
    <w:rsid w:val="005E47DB"/>
    <w:rsid w:val="005E49BF"/>
    <w:rsid w:val="005E4A13"/>
    <w:rsid w:val="005E559D"/>
    <w:rsid w:val="005E574A"/>
    <w:rsid w:val="005E581F"/>
    <w:rsid w:val="005E582A"/>
    <w:rsid w:val="005E5837"/>
    <w:rsid w:val="005E6E80"/>
    <w:rsid w:val="005E797D"/>
    <w:rsid w:val="005E7D24"/>
    <w:rsid w:val="005F049B"/>
    <w:rsid w:val="005F0A86"/>
    <w:rsid w:val="005F1550"/>
    <w:rsid w:val="005F1CD1"/>
    <w:rsid w:val="005F2409"/>
    <w:rsid w:val="005F2BFE"/>
    <w:rsid w:val="005F305A"/>
    <w:rsid w:val="005F342B"/>
    <w:rsid w:val="005F374E"/>
    <w:rsid w:val="005F3E87"/>
    <w:rsid w:val="005F41C8"/>
    <w:rsid w:val="005F4687"/>
    <w:rsid w:val="005F4F17"/>
    <w:rsid w:val="005F5600"/>
    <w:rsid w:val="005F5817"/>
    <w:rsid w:val="005F60B1"/>
    <w:rsid w:val="005F6256"/>
    <w:rsid w:val="005F654F"/>
    <w:rsid w:val="005F692A"/>
    <w:rsid w:val="005F6BC1"/>
    <w:rsid w:val="005F6E84"/>
    <w:rsid w:val="005F73B9"/>
    <w:rsid w:val="005F7A0F"/>
    <w:rsid w:val="006007D2"/>
    <w:rsid w:val="00600BDF"/>
    <w:rsid w:val="00600CEA"/>
    <w:rsid w:val="00600E58"/>
    <w:rsid w:val="00600F92"/>
    <w:rsid w:val="0060131A"/>
    <w:rsid w:val="00601370"/>
    <w:rsid w:val="00601648"/>
    <w:rsid w:val="006016F6"/>
    <w:rsid w:val="00601BA6"/>
    <w:rsid w:val="00602277"/>
    <w:rsid w:val="006028D8"/>
    <w:rsid w:val="00603E82"/>
    <w:rsid w:val="006040A4"/>
    <w:rsid w:val="006042BE"/>
    <w:rsid w:val="0060434D"/>
    <w:rsid w:val="00604EDE"/>
    <w:rsid w:val="0060505E"/>
    <w:rsid w:val="0060535F"/>
    <w:rsid w:val="0060561E"/>
    <w:rsid w:val="00605C52"/>
    <w:rsid w:val="00605D5F"/>
    <w:rsid w:val="0060612D"/>
    <w:rsid w:val="006061E6"/>
    <w:rsid w:val="00606735"/>
    <w:rsid w:val="006074A3"/>
    <w:rsid w:val="006074B2"/>
    <w:rsid w:val="00607B8D"/>
    <w:rsid w:val="00607ECC"/>
    <w:rsid w:val="00607FCE"/>
    <w:rsid w:val="00610067"/>
    <w:rsid w:val="006100B5"/>
    <w:rsid w:val="006101C0"/>
    <w:rsid w:val="0061125B"/>
    <w:rsid w:val="006126F2"/>
    <w:rsid w:val="00612D5A"/>
    <w:rsid w:val="00613651"/>
    <w:rsid w:val="0061420B"/>
    <w:rsid w:val="00614237"/>
    <w:rsid w:val="00614EE9"/>
    <w:rsid w:val="00615AC1"/>
    <w:rsid w:val="00615CF4"/>
    <w:rsid w:val="00615F1C"/>
    <w:rsid w:val="0061603C"/>
    <w:rsid w:val="0061603F"/>
    <w:rsid w:val="00616452"/>
    <w:rsid w:val="00616DA8"/>
    <w:rsid w:val="00617E1B"/>
    <w:rsid w:val="006206F8"/>
    <w:rsid w:val="00620981"/>
    <w:rsid w:val="00620CC6"/>
    <w:rsid w:val="00620D32"/>
    <w:rsid w:val="00620E24"/>
    <w:rsid w:val="00621115"/>
    <w:rsid w:val="00621468"/>
    <w:rsid w:val="006219BE"/>
    <w:rsid w:val="00621AC9"/>
    <w:rsid w:val="006221DC"/>
    <w:rsid w:val="006230EE"/>
    <w:rsid w:val="006233F3"/>
    <w:rsid w:val="006234AA"/>
    <w:rsid w:val="006237A7"/>
    <w:rsid w:val="0062385A"/>
    <w:rsid w:val="00623872"/>
    <w:rsid w:val="0062408B"/>
    <w:rsid w:val="006243E6"/>
    <w:rsid w:val="006244C2"/>
    <w:rsid w:val="0062480C"/>
    <w:rsid w:val="0062587C"/>
    <w:rsid w:val="00625E86"/>
    <w:rsid w:val="00626E7C"/>
    <w:rsid w:val="00627251"/>
    <w:rsid w:val="00627DDC"/>
    <w:rsid w:val="00627E1E"/>
    <w:rsid w:val="00627F0A"/>
    <w:rsid w:val="00630512"/>
    <w:rsid w:val="00630C37"/>
    <w:rsid w:val="00630E26"/>
    <w:rsid w:val="00631248"/>
    <w:rsid w:val="00632AF2"/>
    <w:rsid w:val="0063464A"/>
    <w:rsid w:val="006346A4"/>
    <w:rsid w:val="0063512D"/>
    <w:rsid w:val="006351D3"/>
    <w:rsid w:val="00635631"/>
    <w:rsid w:val="00635A69"/>
    <w:rsid w:val="00635C1A"/>
    <w:rsid w:val="00635CC9"/>
    <w:rsid w:val="00635FFD"/>
    <w:rsid w:val="006361A4"/>
    <w:rsid w:val="006369E3"/>
    <w:rsid w:val="006375FA"/>
    <w:rsid w:val="006376FF"/>
    <w:rsid w:val="00637E9C"/>
    <w:rsid w:val="0064078B"/>
    <w:rsid w:val="00640983"/>
    <w:rsid w:val="00640FB5"/>
    <w:rsid w:val="00641185"/>
    <w:rsid w:val="006415BC"/>
    <w:rsid w:val="00641E70"/>
    <w:rsid w:val="00641F34"/>
    <w:rsid w:val="00642A7A"/>
    <w:rsid w:val="00643254"/>
    <w:rsid w:val="00643306"/>
    <w:rsid w:val="006441FA"/>
    <w:rsid w:val="006446E4"/>
    <w:rsid w:val="0064498D"/>
    <w:rsid w:val="006467B5"/>
    <w:rsid w:val="00646AE5"/>
    <w:rsid w:val="00646C61"/>
    <w:rsid w:val="00646D4A"/>
    <w:rsid w:val="00646E10"/>
    <w:rsid w:val="00650015"/>
    <w:rsid w:val="00651067"/>
    <w:rsid w:val="006514BF"/>
    <w:rsid w:val="00651843"/>
    <w:rsid w:val="00651E62"/>
    <w:rsid w:val="00652135"/>
    <w:rsid w:val="00652929"/>
    <w:rsid w:val="0065355E"/>
    <w:rsid w:val="00653BA0"/>
    <w:rsid w:val="006545EC"/>
    <w:rsid w:val="00654A79"/>
    <w:rsid w:val="00654FC4"/>
    <w:rsid w:val="006558E5"/>
    <w:rsid w:val="00655C5B"/>
    <w:rsid w:val="006562E7"/>
    <w:rsid w:val="00656B93"/>
    <w:rsid w:val="00656FBE"/>
    <w:rsid w:val="00657D03"/>
    <w:rsid w:val="00657F33"/>
    <w:rsid w:val="006602FB"/>
    <w:rsid w:val="00660DC0"/>
    <w:rsid w:val="00661D17"/>
    <w:rsid w:val="00661E7A"/>
    <w:rsid w:val="00661F28"/>
    <w:rsid w:val="0066435B"/>
    <w:rsid w:val="006644F2"/>
    <w:rsid w:val="0066460B"/>
    <w:rsid w:val="00664691"/>
    <w:rsid w:val="006646C5"/>
    <w:rsid w:val="006656F0"/>
    <w:rsid w:val="006659E6"/>
    <w:rsid w:val="006663B9"/>
    <w:rsid w:val="006668A9"/>
    <w:rsid w:val="00666D50"/>
    <w:rsid w:val="00666F17"/>
    <w:rsid w:val="00667167"/>
    <w:rsid w:val="006671B0"/>
    <w:rsid w:val="006675B9"/>
    <w:rsid w:val="006700C1"/>
    <w:rsid w:val="00670155"/>
    <w:rsid w:val="00670DF1"/>
    <w:rsid w:val="00670E7E"/>
    <w:rsid w:val="006714D7"/>
    <w:rsid w:val="00671A1A"/>
    <w:rsid w:val="00671DE3"/>
    <w:rsid w:val="006729E3"/>
    <w:rsid w:val="00673F1F"/>
    <w:rsid w:val="00674B2D"/>
    <w:rsid w:val="006750AC"/>
    <w:rsid w:val="006752DC"/>
    <w:rsid w:val="006755A6"/>
    <w:rsid w:val="00675F85"/>
    <w:rsid w:val="006769FE"/>
    <w:rsid w:val="00676A62"/>
    <w:rsid w:val="00677461"/>
    <w:rsid w:val="006778AA"/>
    <w:rsid w:val="00677903"/>
    <w:rsid w:val="00680190"/>
    <w:rsid w:val="006806E4"/>
    <w:rsid w:val="00680838"/>
    <w:rsid w:val="00680CF4"/>
    <w:rsid w:val="00680E72"/>
    <w:rsid w:val="00681293"/>
    <w:rsid w:val="0068179C"/>
    <w:rsid w:val="00681CEC"/>
    <w:rsid w:val="00682643"/>
    <w:rsid w:val="0068313E"/>
    <w:rsid w:val="00683C94"/>
    <w:rsid w:val="00683E41"/>
    <w:rsid w:val="006840A5"/>
    <w:rsid w:val="00684241"/>
    <w:rsid w:val="006850D2"/>
    <w:rsid w:val="006850EC"/>
    <w:rsid w:val="006858C4"/>
    <w:rsid w:val="006865F3"/>
    <w:rsid w:val="00687ABB"/>
    <w:rsid w:val="00687CBA"/>
    <w:rsid w:val="00687E15"/>
    <w:rsid w:val="00690231"/>
    <w:rsid w:val="00691230"/>
    <w:rsid w:val="00691498"/>
    <w:rsid w:val="00691643"/>
    <w:rsid w:val="006918E1"/>
    <w:rsid w:val="00691FD2"/>
    <w:rsid w:val="00692055"/>
    <w:rsid w:val="006921F5"/>
    <w:rsid w:val="00692C3B"/>
    <w:rsid w:val="0069305F"/>
    <w:rsid w:val="00694451"/>
    <w:rsid w:val="006945DF"/>
    <w:rsid w:val="006952A7"/>
    <w:rsid w:val="00695983"/>
    <w:rsid w:val="006959A7"/>
    <w:rsid w:val="00695A70"/>
    <w:rsid w:val="0069600A"/>
    <w:rsid w:val="006968AC"/>
    <w:rsid w:val="00697488"/>
    <w:rsid w:val="006978CF"/>
    <w:rsid w:val="00697BEB"/>
    <w:rsid w:val="006A0126"/>
    <w:rsid w:val="006A05D9"/>
    <w:rsid w:val="006A124D"/>
    <w:rsid w:val="006A12E5"/>
    <w:rsid w:val="006A16A7"/>
    <w:rsid w:val="006A184B"/>
    <w:rsid w:val="006A1980"/>
    <w:rsid w:val="006A1B9A"/>
    <w:rsid w:val="006A1DCC"/>
    <w:rsid w:val="006A1F3B"/>
    <w:rsid w:val="006A25D3"/>
    <w:rsid w:val="006A2A07"/>
    <w:rsid w:val="006A2FE5"/>
    <w:rsid w:val="006A3BF2"/>
    <w:rsid w:val="006A4566"/>
    <w:rsid w:val="006A5020"/>
    <w:rsid w:val="006A5FA2"/>
    <w:rsid w:val="006A6E98"/>
    <w:rsid w:val="006A70C7"/>
    <w:rsid w:val="006A769D"/>
    <w:rsid w:val="006A7AF0"/>
    <w:rsid w:val="006A7C8B"/>
    <w:rsid w:val="006B07C3"/>
    <w:rsid w:val="006B0D7D"/>
    <w:rsid w:val="006B10B8"/>
    <w:rsid w:val="006B1428"/>
    <w:rsid w:val="006B1C2D"/>
    <w:rsid w:val="006B20D7"/>
    <w:rsid w:val="006B2B71"/>
    <w:rsid w:val="006B2EDC"/>
    <w:rsid w:val="006B2FFD"/>
    <w:rsid w:val="006B3BCB"/>
    <w:rsid w:val="006B460F"/>
    <w:rsid w:val="006B5564"/>
    <w:rsid w:val="006B59BC"/>
    <w:rsid w:val="006B5AD7"/>
    <w:rsid w:val="006B7205"/>
    <w:rsid w:val="006B7C8C"/>
    <w:rsid w:val="006C0301"/>
    <w:rsid w:val="006C18EE"/>
    <w:rsid w:val="006C22E3"/>
    <w:rsid w:val="006C25A0"/>
    <w:rsid w:val="006C2A2D"/>
    <w:rsid w:val="006C3340"/>
    <w:rsid w:val="006C34B9"/>
    <w:rsid w:val="006C4183"/>
    <w:rsid w:val="006C41B9"/>
    <w:rsid w:val="006C43B9"/>
    <w:rsid w:val="006C46A3"/>
    <w:rsid w:val="006C4CC2"/>
    <w:rsid w:val="006C59A1"/>
    <w:rsid w:val="006C5B03"/>
    <w:rsid w:val="006C61F3"/>
    <w:rsid w:val="006C72E7"/>
    <w:rsid w:val="006C7638"/>
    <w:rsid w:val="006C7B8D"/>
    <w:rsid w:val="006D0244"/>
    <w:rsid w:val="006D03EA"/>
    <w:rsid w:val="006D082B"/>
    <w:rsid w:val="006D0D9B"/>
    <w:rsid w:val="006D1A38"/>
    <w:rsid w:val="006D21E6"/>
    <w:rsid w:val="006D2644"/>
    <w:rsid w:val="006D2D9B"/>
    <w:rsid w:val="006D37C5"/>
    <w:rsid w:val="006D3D94"/>
    <w:rsid w:val="006D3E3C"/>
    <w:rsid w:val="006D445B"/>
    <w:rsid w:val="006D44BB"/>
    <w:rsid w:val="006D4D27"/>
    <w:rsid w:val="006D5D16"/>
    <w:rsid w:val="006D5DD5"/>
    <w:rsid w:val="006D6190"/>
    <w:rsid w:val="006D78F4"/>
    <w:rsid w:val="006E03D2"/>
    <w:rsid w:val="006E050D"/>
    <w:rsid w:val="006E0885"/>
    <w:rsid w:val="006E0BDE"/>
    <w:rsid w:val="006E0C91"/>
    <w:rsid w:val="006E11C7"/>
    <w:rsid w:val="006E1675"/>
    <w:rsid w:val="006E1A50"/>
    <w:rsid w:val="006E20C4"/>
    <w:rsid w:val="006E2485"/>
    <w:rsid w:val="006E36B0"/>
    <w:rsid w:val="006E3786"/>
    <w:rsid w:val="006E3818"/>
    <w:rsid w:val="006E3B80"/>
    <w:rsid w:val="006E4374"/>
    <w:rsid w:val="006E4730"/>
    <w:rsid w:val="006E4D99"/>
    <w:rsid w:val="006E58E8"/>
    <w:rsid w:val="006E703B"/>
    <w:rsid w:val="006E71D1"/>
    <w:rsid w:val="006E71ED"/>
    <w:rsid w:val="006E7C96"/>
    <w:rsid w:val="006F1844"/>
    <w:rsid w:val="006F1852"/>
    <w:rsid w:val="006F18CF"/>
    <w:rsid w:val="006F1EE2"/>
    <w:rsid w:val="006F2715"/>
    <w:rsid w:val="006F32CB"/>
    <w:rsid w:val="006F377C"/>
    <w:rsid w:val="006F3C8A"/>
    <w:rsid w:val="006F4015"/>
    <w:rsid w:val="006F46B9"/>
    <w:rsid w:val="006F4E37"/>
    <w:rsid w:val="006F5CD4"/>
    <w:rsid w:val="006F60E7"/>
    <w:rsid w:val="006F6273"/>
    <w:rsid w:val="006F6C0D"/>
    <w:rsid w:val="006F7600"/>
    <w:rsid w:val="007000FC"/>
    <w:rsid w:val="007002E9"/>
    <w:rsid w:val="00700B7D"/>
    <w:rsid w:val="00701326"/>
    <w:rsid w:val="00701C01"/>
    <w:rsid w:val="00701F26"/>
    <w:rsid w:val="007026D4"/>
    <w:rsid w:val="00702CE9"/>
    <w:rsid w:val="0070309E"/>
    <w:rsid w:val="00704754"/>
    <w:rsid w:val="00704CBC"/>
    <w:rsid w:val="00705775"/>
    <w:rsid w:val="00705C1E"/>
    <w:rsid w:val="00706779"/>
    <w:rsid w:val="007072DD"/>
    <w:rsid w:val="00707503"/>
    <w:rsid w:val="00707E33"/>
    <w:rsid w:val="00707F30"/>
    <w:rsid w:val="00710EEC"/>
    <w:rsid w:val="00710FAD"/>
    <w:rsid w:val="00711264"/>
    <w:rsid w:val="0071139F"/>
    <w:rsid w:val="007113EA"/>
    <w:rsid w:val="00711AE8"/>
    <w:rsid w:val="00712057"/>
    <w:rsid w:val="00712A1F"/>
    <w:rsid w:val="00712A87"/>
    <w:rsid w:val="00713E72"/>
    <w:rsid w:val="00714287"/>
    <w:rsid w:val="00714682"/>
    <w:rsid w:val="007148D4"/>
    <w:rsid w:val="00715891"/>
    <w:rsid w:val="00715DA7"/>
    <w:rsid w:val="0071681C"/>
    <w:rsid w:val="00716BAA"/>
    <w:rsid w:val="007173FC"/>
    <w:rsid w:val="007178A2"/>
    <w:rsid w:val="0072023C"/>
    <w:rsid w:val="007203D3"/>
    <w:rsid w:val="00720908"/>
    <w:rsid w:val="00720C54"/>
    <w:rsid w:val="00720DC2"/>
    <w:rsid w:val="00720E67"/>
    <w:rsid w:val="00721A97"/>
    <w:rsid w:val="00722466"/>
    <w:rsid w:val="0072263D"/>
    <w:rsid w:val="00722858"/>
    <w:rsid w:val="00722938"/>
    <w:rsid w:val="00722D10"/>
    <w:rsid w:val="007231D0"/>
    <w:rsid w:val="00723224"/>
    <w:rsid w:val="007235F9"/>
    <w:rsid w:val="00723F2E"/>
    <w:rsid w:val="00724BA1"/>
    <w:rsid w:val="00724DD0"/>
    <w:rsid w:val="0072514C"/>
    <w:rsid w:val="007251D4"/>
    <w:rsid w:val="00725B5F"/>
    <w:rsid w:val="00725C2D"/>
    <w:rsid w:val="007268B7"/>
    <w:rsid w:val="00726E32"/>
    <w:rsid w:val="00727006"/>
    <w:rsid w:val="00730188"/>
    <w:rsid w:val="00730449"/>
    <w:rsid w:val="00730A21"/>
    <w:rsid w:val="00730A46"/>
    <w:rsid w:val="007312D2"/>
    <w:rsid w:val="00731E64"/>
    <w:rsid w:val="00731F29"/>
    <w:rsid w:val="0073211D"/>
    <w:rsid w:val="0073235D"/>
    <w:rsid w:val="0073290E"/>
    <w:rsid w:val="00732A16"/>
    <w:rsid w:val="00732C2D"/>
    <w:rsid w:val="00732F63"/>
    <w:rsid w:val="0073359F"/>
    <w:rsid w:val="0073448B"/>
    <w:rsid w:val="0073463E"/>
    <w:rsid w:val="0073497D"/>
    <w:rsid w:val="00734B1D"/>
    <w:rsid w:val="00734D7F"/>
    <w:rsid w:val="0073505E"/>
    <w:rsid w:val="0073587C"/>
    <w:rsid w:val="00735A41"/>
    <w:rsid w:val="00735D1B"/>
    <w:rsid w:val="007364E9"/>
    <w:rsid w:val="00736B61"/>
    <w:rsid w:val="00737024"/>
    <w:rsid w:val="00737C7D"/>
    <w:rsid w:val="00740060"/>
    <w:rsid w:val="007406B8"/>
    <w:rsid w:val="00740F69"/>
    <w:rsid w:val="00741022"/>
    <w:rsid w:val="0074121E"/>
    <w:rsid w:val="0074141B"/>
    <w:rsid w:val="00741E1F"/>
    <w:rsid w:val="00741F77"/>
    <w:rsid w:val="007421A1"/>
    <w:rsid w:val="00742299"/>
    <w:rsid w:val="00742643"/>
    <w:rsid w:val="007433C8"/>
    <w:rsid w:val="00743915"/>
    <w:rsid w:val="00743A59"/>
    <w:rsid w:val="0074419A"/>
    <w:rsid w:val="0074469E"/>
    <w:rsid w:val="007451FE"/>
    <w:rsid w:val="007467B6"/>
    <w:rsid w:val="00746C49"/>
    <w:rsid w:val="007473AA"/>
    <w:rsid w:val="00751327"/>
    <w:rsid w:val="007515A9"/>
    <w:rsid w:val="00751B5D"/>
    <w:rsid w:val="00751ED8"/>
    <w:rsid w:val="00752659"/>
    <w:rsid w:val="00752AB7"/>
    <w:rsid w:val="00753225"/>
    <w:rsid w:val="00753331"/>
    <w:rsid w:val="007542BF"/>
    <w:rsid w:val="0075453C"/>
    <w:rsid w:val="007548EF"/>
    <w:rsid w:val="00754EB3"/>
    <w:rsid w:val="00755A2C"/>
    <w:rsid w:val="00755A5D"/>
    <w:rsid w:val="00755B31"/>
    <w:rsid w:val="007562CB"/>
    <w:rsid w:val="00756553"/>
    <w:rsid w:val="0075735A"/>
    <w:rsid w:val="0075744B"/>
    <w:rsid w:val="0075792B"/>
    <w:rsid w:val="00757A78"/>
    <w:rsid w:val="00757BD7"/>
    <w:rsid w:val="00757CD9"/>
    <w:rsid w:val="00757F2F"/>
    <w:rsid w:val="0076005F"/>
    <w:rsid w:val="0076076F"/>
    <w:rsid w:val="00760867"/>
    <w:rsid w:val="00760A74"/>
    <w:rsid w:val="00760EAA"/>
    <w:rsid w:val="00760FB8"/>
    <w:rsid w:val="007614C3"/>
    <w:rsid w:val="00761BD2"/>
    <w:rsid w:val="00761D73"/>
    <w:rsid w:val="0076206F"/>
    <w:rsid w:val="007627C4"/>
    <w:rsid w:val="007631CA"/>
    <w:rsid w:val="00763772"/>
    <w:rsid w:val="00763F95"/>
    <w:rsid w:val="0076437A"/>
    <w:rsid w:val="0076489B"/>
    <w:rsid w:val="007648E3"/>
    <w:rsid w:val="00764B15"/>
    <w:rsid w:val="00764DD5"/>
    <w:rsid w:val="007657B9"/>
    <w:rsid w:val="00765873"/>
    <w:rsid w:val="00765A04"/>
    <w:rsid w:val="00765E12"/>
    <w:rsid w:val="00766010"/>
    <w:rsid w:val="00766089"/>
    <w:rsid w:val="0076651A"/>
    <w:rsid w:val="00766839"/>
    <w:rsid w:val="00766F20"/>
    <w:rsid w:val="00767764"/>
    <w:rsid w:val="00767A38"/>
    <w:rsid w:val="007714FF"/>
    <w:rsid w:val="00771775"/>
    <w:rsid w:val="007717EA"/>
    <w:rsid w:val="00771909"/>
    <w:rsid w:val="00771A52"/>
    <w:rsid w:val="00771CCB"/>
    <w:rsid w:val="00772063"/>
    <w:rsid w:val="00772617"/>
    <w:rsid w:val="00772CBF"/>
    <w:rsid w:val="00773342"/>
    <w:rsid w:val="00773BF0"/>
    <w:rsid w:val="00774123"/>
    <w:rsid w:val="007744EC"/>
    <w:rsid w:val="007751A7"/>
    <w:rsid w:val="00775289"/>
    <w:rsid w:val="007754C3"/>
    <w:rsid w:val="00775816"/>
    <w:rsid w:val="00775E4D"/>
    <w:rsid w:val="007760D0"/>
    <w:rsid w:val="00776257"/>
    <w:rsid w:val="007767FD"/>
    <w:rsid w:val="007777BB"/>
    <w:rsid w:val="00777C7F"/>
    <w:rsid w:val="00780458"/>
    <w:rsid w:val="00780AC2"/>
    <w:rsid w:val="00780E77"/>
    <w:rsid w:val="00780F3B"/>
    <w:rsid w:val="00780F97"/>
    <w:rsid w:val="0078138F"/>
    <w:rsid w:val="007816A1"/>
    <w:rsid w:val="00783657"/>
    <w:rsid w:val="00783974"/>
    <w:rsid w:val="00783A2A"/>
    <w:rsid w:val="00783A5B"/>
    <w:rsid w:val="00783C56"/>
    <w:rsid w:val="0078447F"/>
    <w:rsid w:val="00784D1E"/>
    <w:rsid w:val="007850CD"/>
    <w:rsid w:val="0078517B"/>
    <w:rsid w:val="00785718"/>
    <w:rsid w:val="00785B2D"/>
    <w:rsid w:val="00785DAE"/>
    <w:rsid w:val="00786F59"/>
    <w:rsid w:val="0078727C"/>
    <w:rsid w:val="007877EC"/>
    <w:rsid w:val="0078784C"/>
    <w:rsid w:val="00790850"/>
    <w:rsid w:val="0079087A"/>
    <w:rsid w:val="00791092"/>
    <w:rsid w:val="007916FC"/>
    <w:rsid w:val="00791865"/>
    <w:rsid w:val="00791E2A"/>
    <w:rsid w:val="00791ECB"/>
    <w:rsid w:val="00792F0E"/>
    <w:rsid w:val="0079382A"/>
    <w:rsid w:val="00793944"/>
    <w:rsid w:val="00793A9A"/>
    <w:rsid w:val="00794D66"/>
    <w:rsid w:val="00794FA2"/>
    <w:rsid w:val="00796C0F"/>
    <w:rsid w:val="00796E59"/>
    <w:rsid w:val="00797792"/>
    <w:rsid w:val="007977D4"/>
    <w:rsid w:val="00797E7D"/>
    <w:rsid w:val="007A02CD"/>
    <w:rsid w:val="007A08AA"/>
    <w:rsid w:val="007A0B53"/>
    <w:rsid w:val="007A16CE"/>
    <w:rsid w:val="007A2EE5"/>
    <w:rsid w:val="007A2F9C"/>
    <w:rsid w:val="007A2FF9"/>
    <w:rsid w:val="007A436B"/>
    <w:rsid w:val="007A52F1"/>
    <w:rsid w:val="007A55D2"/>
    <w:rsid w:val="007A60A7"/>
    <w:rsid w:val="007A6D77"/>
    <w:rsid w:val="007A6FA5"/>
    <w:rsid w:val="007A796F"/>
    <w:rsid w:val="007B1499"/>
    <w:rsid w:val="007B1688"/>
    <w:rsid w:val="007B1C06"/>
    <w:rsid w:val="007B1D24"/>
    <w:rsid w:val="007B2D47"/>
    <w:rsid w:val="007B3180"/>
    <w:rsid w:val="007B3655"/>
    <w:rsid w:val="007B3843"/>
    <w:rsid w:val="007B3A3C"/>
    <w:rsid w:val="007B614D"/>
    <w:rsid w:val="007B661C"/>
    <w:rsid w:val="007B6DBD"/>
    <w:rsid w:val="007B7883"/>
    <w:rsid w:val="007B7975"/>
    <w:rsid w:val="007B7A81"/>
    <w:rsid w:val="007B7B63"/>
    <w:rsid w:val="007B7BC7"/>
    <w:rsid w:val="007B7FC7"/>
    <w:rsid w:val="007C04A7"/>
    <w:rsid w:val="007C1C0E"/>
    <w:rsid w:val="007C28E0"/>
    <w:rsid w:val="007C2FF3"/>
    <w:rsid w:val="007C3301"/>
    <w:rsid w:val="007C48D6"/>
    <w:rsid w:val="007C4E91"/>
    <w:rsid w:val="007C5857"/>
    <w:rsid w:val="007C5CCD"/>
    <w:rsid w:val="007C6054"/>
    <w:rsid w:val="007C62EC"/>
    <w:rsid w:val="007C6D82"/>
    <w:rsid w:val="007C7C41"/>
    <w:rsid w:val="007D011C"/>
    <w:rsid w:val="007D0423"/>
    <w:rsid w:val="007D0A76"/>
    <w:rsid w:val="007D171F"/>
    <w:rsid w:val="007D1A32"/>
    <w:rsid w:val="007D1F77"/>
    <w:rsid w:val="007D2DEB"/>
    <w:rsid w:val="007D32B9"/>
    <w:rsid w:val="007D3328"/>
    <w:rsid w:val="007D50D1"/>
    <w:rsid w:val="007D66D1"/>
    <w:rsid w:val="007D6755"/>
    <w:rsid w:val="007D6CEF"/>
    <w:rsid w:val="007D75C4"/>
    <w:rsid w:val="007D7606"/>
    <w:rsid w:val="007D7A22"/>
    <w:rsid w:val="007D7B66"/>
    <w:rsid w:val="007E09AF"/>
    <w:rsid w:val="007E0CBC"/>
    <w:rsid w:val="007E0E2F"/>
    <w:rsid w:val="007E1512"/>
    <w:rsid w:val="007E2DCE"/>
    <w:rsid w:val="007E3FE1"/>
    <w:rsid w:val="007E402E"/>
    <w:rsid w:val="007E417A"/>
    <w:rsid w:val="007E431B"/>
    <w:rsid w:val="007E434A"/>
    <w:rsid w:val="007E522C"/>
    <w:rsid w:val="007E5C96"/>
    <w:rsid w:val="007E60C8"/>
    <w:rsid w:val="007E68DA"/>
    <w:rsid w:val="007E7417"/>
    <w:rsid w:val="007F04DB"/>
    <w:rsid w:val="007F04E2"/>
    <w:rsid w:val="007F081D"/>
    <w:rsid w:val="007F0F98"/>
    <w:rsid w:val="007F110E"/>
    <w:rsid w:val="007F1145"/>
    <w:rsid w:val="007F13D4"/>
    <w:rsid w:val="007F1621"/>
    <w:rsid w:val="007F29C2"/>
    <w:rsid w:val="007F3336"/>
    <w:rsid w:val="007F3B34"/>
    <w:rsid w:val="007F3B49"/>
    <w:rsid w:val="007F3C5F"/>
    <w:rsid w:val="007F3CBE"/>
    <w:rsid w:val="007F4017"/>
    <w:rsid w:val="007F42D0"/>
    <w:rsid w:val="007F44DF"/>
    <w:rsid w:val="007F4686"/>
    <w:rsid w:val="007F48A8"/>
    <w:rsid w:val="007F6077"/>
    <w:rsid w:val="007F674A"/>
    <w:rsid w:val="007F6FF6"/>
    <w:rsid w:val="007F722E"/>
    <w:rsid w:val="007F7519"/>
    <w:rsid w:val="007F7CBA"/>
    <w:rsid w:val="0080099B"/>
    <w:rsid w:val="008009E9"/>
    <w:rsid w:val="00800ABD"/>
    <w:rsid w:val="0080136E"/>
    <w:rsid w:val="00801688"/>
    <w:rsid w:val="00801915"/>
    <w:rsid w:val="00801B09"/>
    <w:rsid w:val="00802503"/>
    <w:rsid w:val="00802517"/>
    <w:rsid w:val="00802743"/>
    <w:rsid w:val="008032C5"/>
    <w:rsid w:val="008037F7"/>
    <w:rsid w:val="008039CD"/>
    <w:rsid w:val="00803F57"/>
    <w:rsid w:val="0080482A"/>
    <w:rsid w:val="00805D8B"/>
    <w:rsid w:val="008061D5"/>
    <w:rsid w:val="00806880"/>
    <w:rsid w:val="00806B13"/>
    <w:rsid w:val="00806EA8"/>
    <w:rsid w:val="00807550"/>
    <w:rsid w:val="008077AB"/>
    <w:rsid w:val="008078F3"/>
    <w:rsid w:val="00807DF7"/>
    <w:rsid w:val="00810A57"/>
    <w:rsid w:val="00811215"/>
    <w:rsid w:val="008121F7"/>
    <w:rsid w:val="00812238"/>
    <w:rsid w:val="0081274E"/>
    <w:rsid w:val="00812819"/>
    <w:rsid w:val="008139E1"/>
    <w:rsid w:val="00813A82"/>
    <w:rsid w:val="0081466F"/>
    <w:rsid w:val="00814B65"/>
    <w:rsid w:val="0081511B"/>
    <w:rsid w:val="0081675A"/>
    <w:rsid w:val="00816EFA"/>
    <w:rsid w:val="0081734E"/>
    <w:rsid w:val="008217E4"/>
    <w:rsid w:val="008217FB"/>
    <w:rsid w:val="008218A6"/>
    <w:rsid w:val="00821FBB"/>
    <w:rsid w:val="0082261A"/>
    <w:rsid w:val="00822624"/>
    <w:rsid w:val="0082275A"/>
    <w:rsid w:val="0082283A"/>
    <w:rsid w:val="00822C1C"/>
    <w:rsid w:val="008235CC"/>
    <w:rsid w:val="00823D66"/>
    <w:rsid w:val="00826614"/>
    <w:rsid w:val="00826814"/>
    <w:rsid w:val="00826E6B"/>
    <w:rsid w:val="008272D1"/>
    <w:rsid w:val="00830222"/>
    <w:rsid w:val="00830B19"/>
    <w:rsid w:val="008318D2"/>
    <w:rsid w:val="008319ED"/>
    <w:rsid w:val="0083228C"/>
    <w:rsid w:val="0083250F"/>
    <w:rsid w:val="00832765"/>
    <w:rsid w:val="00833241"/>
    <w:rsid w:val="00833263"/>
    <w:rsid w:val="008333F5"/>
    <w:rsid w:val="0083357C"/>
    <w:rsid w:val="008337F6"/>
    <w:rsid w:val="00834F42"/>
    <w:rsid w:val="008355C4"/>
    <w:rsid w:val="0083563C"/>
    <w:rsid w:val="008356AE"/>
    <w:rsid w:val="008365A6"/>
    <w:rsid w:val="0083731D"/>
    <w:rsid w:val="00837B1D"/>
    <w:rsid w:val="0084094D"/>
    <w:rsid w:val="00841680"/>
    <w:rsid w:val="008416B7"/>
    <w:rsid w:val="00841999"/>
    <w:rsid w:val="0084384B"/>
    <w:rsid w:val="00843D97"/>
    <w:rsid w:val="008440C4"/>
    <w:rsid w:val="00844808"/>
    <w:rsid w:val="00845997"/>
    <w:rsid w:val="00845B2E"/>
    <w:rsid w:val="00845B58"/>
    <w:rsid w:val="00846146"/>
    <w:rsid w:val="00846CC7"/>
    <w:rsid w:val="00846D93"/>
    <w:rsid w:val="00847A62"/>
    <w:rsid w:val="00847BBE"/>
    <w:rsid w:val="00847C65"/>
    <w:rsid w:val="008502CB"/>
    <w:rsid w:val="008508C9"/>
    <w:rsid w:val="0085093D"/>
    <w:rsid w:val="00850D14"/>
    <w:rsid w:val="00850DAA"/>
    <w:rsid w:val="008511CF"/>
    <w:rsid w:val="0085163E"/>
    <w:rsid w:val="00851DF4"/>
    <w:rsid w:val="008525AF"/>
    <w:rsid w:val="008526F2"/>
    <w:rsid w:val="00852751"/>
    <w:rsid w:val="00853D11"/>
    <w:rsid w:val="0085404D"/>
    <w:rsid w:val="008541A4"/>
    <w:rsid w:val="00854793"/>
    <w:rsid w:val="00854BC6"/>
    <w:rsid w:val="008550E1"/>
    <w:rsid w:val="00855A40"/>
    <w:rsid w:val="00855AA6"/>
    <w:rsid w:val="00855CEB"/>
    <w:rsid w:val="00855E61"/>
    <w:rsid w:val="00855F56"/>
    <w:rsid w:val="00856970"/>
    <w:rsid w:val="0086064F"/>
    <w:rsid w:val="008607A1"/>
    <w:rsid w:val="00860D10"/>
    <w:rsid w:val="00860D9A"/>
    <w:rsid w:val="00860E20"/>
    <w:rsid w:val="00861ED9"/>
    <w:rsid w:val="008626EC"/>
    <w:rsid w:val="0086314E"/>
    <w:rsid w:val="008634B2"/>
    <w:rsid w:val="00864223"/>
    <w:rsid w:val="00864289"/>
    <w:rsid w:val="0086500D"/>
    <w:rsid w:val="0086584C"/>
    <w:rsid w:val="00865E7B"/>
    <w:rsid w:val="0086606B"/>
    <w:rsid w:val="008672F4"/>
    <w:rsid w:val="00870802"/>
    <w:rsid w:val="00870F02"/>
    <w:rsid w:val="00871F81"/>
    <w:rsid w:val="0087216D"/>
    <w:rsid w:val="008727D0"/>
    <w:rsid w:val="0087387A"/>
    <w:rsid w:val="00873955"/>
    <w:rsid w:val="008739D8"/>
    <w:rsid w:val="008749D8"/>
    <w:rsid w:val="00875D12"/>
    <w:rsid w:val="008766B2"/>
    <w:rsid w:val="00876AEE"/>
    <w:rsid w:val="00877312"/>
    <w:rsid w:val="008774B4"/>
    <w:rsid w:val="008776C8"/>
    <w:rsid w:val="00880EF7"/>
    <w:rsid w:val="00881255"/>
    <w:rsid w:val="00881840"/>
    <w:rsid w:val="00882268"/>
    <w:rsid w:val="00882433"/>
    <w:rsid w:val="00883028"/>
    <w:rsid w:val="008842CF"/>
    <w:rsid w:val="008848AD"/>
    <w:rsid w:val="008853F7"/>
    <w:rsid w:val="0088582E"/>
    <w:rsid w:val="00886137"/>
    <w:rsid w:val="008864D8"/>
    <w:rsid w:val="008867E1"/>
    <w:rsid w:val="00887933"/>
    <w:rsid w:val="00887E7D"/>
    <w:rsid w:val="008901DF"/>
    <w:rsid w:val="008904CF"/>
    <w:rsid w:val="00892382"/>
    <w:rsid w:val="00892E4C"/>
    <w:rsid w:val="008935FB"/>
    <w:rsid w:val="00893859"/>
    <w:rsid w:val="008944DA"/>
    <w:rsid w:val="008945EA"/>
    <w:rsid w:val="00895850"/>
    <w:rsid w:val="00895D04"/>
    <w:rsid w:val="0089648E"/>
    <w:rsid w:val="0089687F"/>
    <w:rsid w:val="00896E5C"/>
    <w:rsid w:val="008974F0"/>
    <w:rsid w:val="008A070A"/>
    <w:rsid w:val="008A1D81"/>
    <w:rsid w:val="008A2B45"/>
    <w:rsid w:val="008A30C6"/>
    <w:rsid w:val="008A3AD5"/>
    <w:rsid w:val="008A439C"/>
    <w:rsid w:val="008A4615"/>
    <w:rsid w:val="008A47B9"/>
    <w:rsid w:val="008A4C60"/>
    <w:rsid w:val="008A52CD"/>
    <w:rsid w:val="008A5657"/>
    <w:rsid w:val="008A58C8"/>
    <w:rsid w:val="008A5CBA"/>
    <w:rsid w:val="008A5E02"/>
    <w:rsid w:val="008A64DA"/>
    <w:rsid w:val="008A6D06"/>
    <w:rsid w:val="008A7068"/>
    <w:rsid w:val="008A7879"/>
    <w:rsid w:val="008B0049"/>
    <w:rsid w:val="008B08A8"/>
    <w:rsid w:val="008B0BF0"/>
    <w:rsid w:val="008B0FCD"/>
    <w:rsid w:val="008B19C5"/>
    <w:rsid w:val="008B1F16"/>
    <w:rsid w:val="008B21E9"/>
    <w:rsid w:val="008B245C"/>
    <w:rsid w:val="008B24A7"/>
    <w:rsid w:val="008B268F"/>
    <w:rsid w:val="008B2ACF"/>
    <w:rsid w:val="008B2B9F"/>
    <w:rsid w:val="008B3669"/>
    <w:rsid w:val="008B40AA"/>
    <w:rsid w:val="008B5404"/>
    <w:rsid w:val="008B5542"/>
    <w:rsid w:val="008B5576"/>
    <w:rsid w:val="008B6042"/>
    <w:rsid w:val="008B6B10"/>
    <w:rsid w:val="008B6F3A"/>
    <w:rsid w:val="008B6FC2"/>
    <w:rsid w:val="008B7B15"/>
    <w:rsid w:val="008C0B7D"/>
    <w:rsid w:val="008C1144"/>
    <w:rsid w:val="008C159F"/>
    <w:rsid w:val="008C1D36"/>
    <w:rsid w:val="008C2115"/>
    <w:rsid w:val="008C257B"/>
    <w:rsid w:val="008C2647"/>
    <w:rsid w:val="008C270E"/>
    <w:rsid w:val="008C27CC"/>
    <w:rsid w:val="008C386B"/>
    <w:rsid w:val="008C4101"/>
    <w:rsid w:val="008C524F"/>
    <w:rsid w:val="008C5D4F"/>
    <w:rsid w:val="008C623F"/>
    <w:rsid w:val="008C691D"/>
    <w:rsid w:val="008C6B43"/>
    <w:rsid w:val="008D0A6A"/>
    <w:rsid w:val="008D2247"/>
    <w:rsid w:val="008D29CC"/>
    <w:rsid w:val="008D3436"/>
    <w:rsid w:val="008D364C"/>
    <w:rsid w:val="008D3A9F"/>
    <w:rsid w:val="008D4190"/>
    <w:rsid w:val="008D4A98"/>
    <w:rsid w:val="008D5602"/>
    <w:rsid w:val="008D5C2E"/>
    <w:rsid w:val="008D5E18"/>
    <w:rsid w:val="008D5E25"/>
    <w:rsid w:val="008D7312"/>
    <w:rsid w:val="008E01A5"/>
    <w:rsid w:val="008E07F3"/>
    <w:rsid w:val="008E0A26"/>
    <w:rsid w:val="008E0D54"/>
    <w:rsid w:val="008E1B59"/>
    <w:rsid w:val="008E1B66"/>
    <w:rsid w:val="008E206C"/>
    <w:rsid w:val="008E20BE"/>
    <w:rsid w:val="008E2103"/>
    <w:rsid w:val="008E242F"/>
    <w:rsid w:val="008E24D5"/>
    <w:rsid w:val="008E267A"/>
    <w:rsid w:val="008E27C0"/>
    <w:rsid w:val="008E3582"/>
    <w:rsid w:val="008E3B82"/>
    <w:rsid w:val="008E3CFC"/>
    <w:rsid w:val="008E3E34"/>
    <w:rsid w:val="008E4EC9"/>
    <w:rsid w:val="008E5CB3"/>
    <w:rsid w:val="008E6227"/>
    <w:rsid w:val="008E6779"/>
    <w:rsid w:val="008E68BE"/>
    <w:rsid w:val="008E6A3D"/>
    <w:rsid w:val="008E6CCA"/>
    <w:rsid w:val="008E77F0"/>
    <w:rsid w:val="008F00E8"/>
    <w:rsid w:val="008F0ADE"/>
    <w:rsid w:val="008F16A5"/>
    <w:rsid w:val="008F19B8"/>
    <w:rsid w:val="008F1D85"/>
    <w:rsid w:val="008F2018"/>
    <w:rsid w:val="008F218F"/>
    <w:rsid w:val="008F366A"/>
    <w:rsid w:val="008F3E8B"/>
    <w:rsid w:val="008F40A4"/>
    <w:rsid w:val="008F43E3"/>
    <w:rsid w:val="008F49F2"/>
    <w:rsid w:val="008F5A10"/>
    <w:rsid w:val="008F62ED"/>
    <w:rsid w:val="008F65B5"/>
    <w:rsid w:val="008F6644"/>
    <w:rsid w:val="008F6AA5"/>
    <w:rsid w:val="008F6B5B"/>
    <w:rsid w:val="008F745D"/>
    <w:rsid w:val="009001B6"/>
    <w:rsid w:val="009002C2"/>
    <w:rsid w:val="009003B7"/>
    <w:rsid w:val="00900ED6"/>
    <w:rsid w:val="00901556"/>
    <w:rsid w:val="00901DD6"/>
    <w:rsid w:val="00901FD2"/>
    <w:rsid w:val="00902184"/>
    <w:rsid w:val="00902277"/>
    <w:rsid w:val="009029B5"/>
    <w:rsid w:val="0090326E"/>
    <w:rsid w:val="009040DA"/>
    <w:rsid w:val="00904624"/>
    <w:rsid w:val="009047BD"/>
    <w:rsid w:val="00904D44"/>
    <w:rsid w:val="00905311"/>
    <w:rsid w:val="00905430"/>
    <w:rsid w:val="009054A8"/>
    <w:rsid w:val="00905D32"/>
    <w:rsid w:val="00906143"/>
    <w:rsid w:val="00906A7D"/>
    <w:rsid w:val="00906D42"/>
    <w:rsid w:val="00906FE6"/>
    <w:rsid w:val="009072B4"/>
    <w:rsid w:val="009072F4"/>
    <w:rsid w:val="00907665"/>
    <w:rsid w:val="009078A6"/>
    <w:rsid w:val="00907F14"/>
    <w:rsid w:val="009100C7"/>
    <w:rsid w:val="00912078"/>
    <w:rsid w:val="00912607"/>
    <w:rsid w:val="00912A9B"/>
    <w:rsid w:val="0091333D"/>
    <w:rsid w:val="00913435"/>
    <w:rsid w:val="00913911"/>
    <w:rsid w:val="009139B3"/>
    <w:rsid w:val="00913B8B"/>
    <w:rsid w:val="00913BBE"/>
    <w:rsid w:val="00913C11"/>
    <w:rsid w:val="009146EB"/>
    <w:rsid w:val="00914757"/>
    <w:rsid w:val="009147CF"/>
    <w:rsid w:val="00914A82"/>
    <w:rsid w:val="0091585F"/>
    <w:rsid w:val="00915C45"/>
    <w:rsid w:val="00916800"/>
    <w:rsid w:val="00916B76"/>
    <w:rsid w:val="00916E43"/>
    <w:rsid w:val="00916EDB"/>
    <w:rsid w:val="00917278"/>
    <w:rsid w:val="00917AD7"/>
    <w:rsid w:val="00917C63"/>
    <w:rsid w:val="00920D45"/>
    <w:rsid w:val="00920D60"/>
    <w:rsid w:val="00920ECA"/>
    <w:rsid w:val="0092148C"/>
    <w:rsid w:val="009216C5"/>
    <w:rsid w:val="00922084"/>
    <w:rsid w:val="00922B71"/>
    <w:rsid w:val="00924495"/>
    <w:rsid w:val="00924892"/>
    <w:rsid w:val="00924CD4"/>
    <w:rsid w:val="009253F4"/>
    <w:rsid w:val="00925604"/>
    <w:rsid w:val="009256FF"/>
    <w:rsid w:val="00925C30"/>
    <w:rsid w:val="00925DD4"/>
    <w:rsid w:val="0092600C"/>
    <w:rsid w:val="009260DC"/>
    <w:rsid w:val="00926AD9"/>
    <w:rsid w:val="00926C4D"/>
    <w:rsid w:val="00926D31"/>
    <w:rsid w:val="00927B81"/>
    <w:rsid w:val="00927DF9"/>
    <w:rsid w:val="00931B19"/>
    <w:rsid w:val="00931FA7"/>
    <w:rsid w:val="0093280F"/>
    <w:rsid w:val="00932821"/>
    <w:rsid w:val="00932E30"/>
    <w:rsid w:val="0093328D"/>
    <w:rsid w:val="00933797"/>
    <w:rsid w:val="00934FC7"/>
    <w:rsid w:val="0093596C"/>
    <w:rsid w:val="00936297"/>
    <w:rsid w:val="009363BD"/>
    <w:rsid w:val="0093707D"/>
    <w:rsid w:val="00937982"/>
    <w:rsid w:val="0094061D"/>
    <w:rsid w:val="00940A23"/>
    <w:rsid w:val="00940AC6"/>
    <w:rsid w:val="009418C3"/>
    <w:rsid w:val="009421D6"/>
    <w:rsid w:val="009426FB"/>
    <w:rsid w:val="00942800"/>
    <w:rsid w:val="0094367C"/>
    <w:rsid w:val="0094404A"/>
    <w:rsid w:val="00944157"/>
    <w:rsid w:val="0094529E"/>
    <w:rsid w:val="00945477"/>
    <w:rsid w:val="0094562A"/>
    <w:rsid w:val="00946368"/>
    <w:rsid w:val="0094728E"/>
    <w:rsid w:val="00947709"/>
    <w:rsid w:val="00947710"/>
    <w:rsid w:val="00947AA2"/>
    <w:rsid w:val="00947B80"/>
    <w:rsid w:val="0095073C"/>
    <w:rsid w:val="009515B7"/>
    <w:rsid w:val="00951F69"/>
    <w:rsid w:val="00952025"/>
    <w:rsid w:val="0095278F"/>
    <w:rsid w:val="0095543A"/>
    <w:rsid w:val="009555BF"/>
    <w:rsid w:val="009567BB"/>
    <w:rsid w:val="0095705F"/>
    <w:rsid w:val="009577BE"/>
    <w:rsid w:val="0095797E"/>
    <w:rsid w:val="009600E2"/>
    <w:rsid w:val="009601A7"/>
    <w:rsid w:val="0096059C"/>
    <w:rsid w:val="0096074B"/>
    <w:rsid w:val="00961385"/>
    <w:rsid w:val="009614C0"/>
    <w:rsid w:val="009616B1"/>
    <w:rsid w:val="009618BE"/>
    <w:rsid w:val="00961A4B"/>
    <w:rsid w:val="00961BB7"/>
    <w:rsid w:val="0096309A"/>
    <w:rsid w:val="0096333F"/>
    <w:rsid w:val="009638AB"/>
    <w:rsid w:val="00965C6A"/>
    <w:rsid w:val="009660B6"/>
    <w:rsid w:val="00966568"/>
    <w:rsid w:val="00967307"/>
    <w:rsid w:val="0096733B"/>
    <w:rsid w:val="0096768C"/>
    <w:rsid w:val="00967B47"/>
    <w:rsid w:val="00967D51"/>
    <w:rsid w:val="0097042D"/>
    <w:rsid w:val="0097073E"/>
    <w:rsid w:val="0097088C"/>
    <w:rsid w:val="00971012"/>
    <w:rsid w:val="009711B4"/>
    <w:rsid w:val="00971F3F"/>
    <w:rsid w:val="009721A2"/>
    <w:rsid w:val="00972D70"/>
    <w:rsid w:val="00972EFA"/>
    <w:rsid w:val="009734BD"/>
    <w:rsid w:val="00973609"/>
    <w:rsid w:val="00973AF6"/>
    <w:rsid w:val="00973FE4"/>
    <w:rsid w:val="0097432F"/>
    <w:rsid w:val="00974B82"/>
    <w:rsid w:val="0097507F"/>
    <w:rsid w:val="0097515A"/>
    <w:rsid w:val="0097602D"/>
    <w:rsid w:val="009764B3"/>
    <w:rsid w:val="00976F36"/>
    <w:rsid w:val="009776C5"/>
    <w:rsid w:val="009779D8"/>
    <w:rsid w:val="009808C1"/>
    <w:rsid w:val="00981158"/>
    <w:rsid w:val="00982205"/>
    <w:rsid w:val="00982410"/>
    <w:rsid w:val="009847D7"/>
    <w:rsid w:val="009849EC"/>
    <w:rsid w:val="00984EA2"/>
    <w:rsid w:val="009853D5"/>
    <w:rsid w:val="009858A0"/>
    <w:rsid w:val="0098614D"/>
    <w:rsid w:val="00986323"/>
    <w:rsid w:val="0098709D"/>
    <w:rsid w:val="0098760A"/>
    <w:rsid w:val="0099042F"/>
    <w:rsid w:val="00990BDE"/>
    <w:rsid w:val="00990D9A"/>
    <w:rsid w:val="00991B92"/>
    <w:rsid w:val="0099222A"/>
    <w:rsid w:val="009925ED"/>
    <w:rsid w:val="0099286B"/>
    <w:rsid w:val="00992AA6"/>
    <w:rsid w:val="009931B1"/>
    <w:rsid w:val="00993209"/>
    <w:rsid w:val="009935B6"/>
    <w:rsid w:val="0099362D"/>
    <w:rsid w:val="00993E6F"/>
    <w:rsid w:val="009948F0"/>
    <w:rsid w:val="00994EEB"/>
    <w:rsid w:val="0099530B"/>
    <w:rsid w:val="009953FD"/>
    <w:rsid w:val="009958AE"/>
    <w:rsid w:val="00995D43"/>
    <w:rsid w:val="00997285"/>
    <w:rsid w:val="009A00D8"/>
    <w:rsid w:val="009A040C"/>
    <w:rsid w:val="009A0C68"/>
    <w:rsid w:val="009A0D05"/>
    <w:rsid w:val="009A0F83"/>
    <w:rsid w:val="009A1012"/>
    <w:rsid w:val="009A133C"/>
    <w:rsid w:val="009A1711"/>
    <w:rsid w:val="009A2349"/>
    <w:rsid w:val="009A2D5F"/>
    <w:rsid w:val="009A2EE9"/>
    <w:rsid w:val="009A30FC"/>
    <w:rsid w:val="009A328B"/>
    <w:rsid w:val="009A3CB1"/>
    <w:rsid w:val="009A5436"/>
    <w:rsid w:val="009A592A"/>
    <w:rsid w:val="009A5AAC"/>
    <w:rsid w:val="009A5D29"/>
    <w:rsid w:val="009B0043"/>
    <w:rsid w:val="009B054C"/>
    <w:rsid w:val="009B1418"/>
    <w:rsid w:val="009B1636"/>
    <w:rsid w:val="009B2410"/>
    <w:rsid w:val="009B2B1B"/>
    <w:rsid w:val="009B38EE"/>
    <w:rsid w:val="009B3C33"/>
    <w:rsid w:val="009B3DBE"/>
    <w:rsid w:val="009B3E25"/>
    <w:rsid w:val="009B4457"/>
    <w:rsid w:val="009B462F"/>
    <w:rsid w:val="009B468B"/>
    <w:rsid w:val="009B5DC1"/>
    <w:rsid w:val="009B5F30"/>
    <w:rsid w:val="009B6276"/>
    <w:rsid w:val="009B6525"/>
    <w:rsid w:val="009B6791"/>
    <w:rsid w:val="009B67A6"/>
    <w:rsid w:val="009B74D2"/>
    <w:rsid w:val="009B7A44"/>
    <w:rsid w:val="009C0320"/>
    <w:rsid w:val="009C09B9"/>
    <w:rsid w:val="009C0E77"/>
    <w:rsid w:val="009C1B71"/>
    <w:rsid w:val="009C264E"/>
    <w:rsid w:val="009C3BAC"/>
    <w:rsid w:val="009C3DC7"/>
    <w:rsid w:val="009C3E05"/>
    <w:rsid w:val="009C3F86"/>
    <w:rsid w:val="009C46AB"/>
    <w:rsid w:val="009C5184"/>
    <w:rsid w:val="009C5329"/>
    <w:rsid w:val="009C5504"/>
    <w:rsid w:val="009C561C"/>
    <w:rsid w:val="009C5C4B"/>
    <w:rsid w:val="009C6270"/>
    <w:rsid w:val="009C644D"/>
    <w:rsid w:val="009C6560"/>
    <w:rsid w:val="009C6DC6"/>
    <w:rsid w:val="009C7507"/>
    <w:rsid w:val="009C7527"/>
    <w:rsid w:val="009D118F"/>
    <w:rsid w:val="009D19C1"/>
    <w:rsid w:val="009D19D5"/>
    <w:rsid w:val="009D1CED"/>
    <w:rsid w:val="009D1E20"/>
    <w:rsid w:val="009D28A6"/>
    <w:rsid w:val="009D3132"/>
    <w:rsid w:val="009D3B24"/>
    <w:rsid w:val="009D459D"/>
    <w:rsid w:val="009D46CE"/>
    <w:rsid w:val="009D53B5"/>
    <w:rsid w:val="009D5C47"/>
    <w:rsid w:val="009D62CE"/>
    <w:rsid w:val="009D6DE3"/>
    <w:rsid w:val="009D6E7E"/>
    <w:rsid w:val="009D70FB"/>
    <w:rsid w:val="009D7224"/>
    <w:rsid w:val="009D7B7D"/>
    <w:rsid w:val="009E0E9E"/>
    <w:rsid w:val="009E0ED3"/>
    <w:rsid w:val="009E155E"/>
    <w:rsid w:val="009E283F"/>
    <w:rsid w:val="009E31B0"/>
    <w:rsid w:val="009E388F"/>
    <w:rsid w:val="009E3C63"/>
    <w:rsid w:val="009E4367"/>
    <w:rsid w:val="009E4448"/>
    <w:rsid w:val="009E4710"/>
    <w:rsid w:val="009E4ACC"/>
    <w:rsid w:val="009E5014"/>
    <w:rsid w:val="009E5276"/>
    <w:rsid w:val="009E5C6A"/>
    <w:rsid w:val="009E79C7"/>
    <w:rsid w:val="009F055C"/>
    <w:rsid w:val="009F0BA2"/>
    <w:rsid w:val="009F0DF1"/>
    <w:rsid w:val="009F1375"/>
    <w:rsid w:val="009F19C0"/>
    <w:rsid w:val="009F2229"/>
    <w:rsid w:val="009F2B70"/>
    <w:rsid w:val="009F3310"/>
    <w:rsid w:val="009F33C3"/>
    <w:rsid w:val="009F480B"/>
    <w:rsid w:val="009F5171"/>
    <w:rsid w:val="009F587A"/>
    <w:rsid w:val="009F70A1"/>
    <w:rsid w:val="009F770B"/>
    <w:rsid w:val="009F7792"/>
    <w:rsid w:val="00A00A21"/>
    <w:rsid w:val="00A01240"/>
    <w:rsid w:val="00A0151F"/>
    <w:rsid w:val="00A0152B"/>
    <w:rsid w:val="00A0275E"/>
    <w:rsid w:val="00A03358"/>
    <w:rsid w:val="00A033E7"/>
    <w:rsid w:val="00A03461"/>
    <w:rsid w:val="00A047CC"/>
    <w:rsid w:val="00A052FA"/>
    <w:rsid w:val="00A0560D"/>
    <w:rsid w:val="00A05C23"/>
    <w:rsid w:val="00A06051"/>
    <w:rsid w:val="00A061A9"/>
    <w:rsid w:val="00A066F5"/>
    <w:rsid w:val="00A06ABE"/>
    <w:rsid w:val="00A07386"/>
    <w:rsid w:val="00A07485"/>
    <w:rsid w:val="00A07F8F"/>
    <w:rsid w:val="00A100B4"/>
    <w:rsid w:val="00A104DA"/>
    <w:rsid w:val="00A104E2"/>
    <w:rsid w:val="00A1092D"/>
    <w:rsid w:val="00A119A7"/>
    <w:rsid w:val="00A119DD"/>
    <w:rsid w:val="00A11D95"/>
    <w:rsid w:val="00A11E6A"/>
    <w:rsid w:val="00A12E26"/>
    <w:rsid w:val="00A13557"/>
    <w:rsid w:val="00A13885"/>
    <w:rsid w:val="00A13ACC"/>
    <w:rsid w:val="00A13F86"/>
    <w:rsid w:val="00A1495D"/>
    <w:rsid w:val="00A14CA3"/>
    <w:rsid w:val="00A14EEC"/>
    <w:rsid w:val="00A15092"/>
    <w:rsid w:val="00A153E7"/>
    <w:rsid w:val="00A16C22"/>
    <w:rsid w:val="00A16E9C"/>
    <w:rsid w:val="00A16F73"/>
    <w:rsid w:val="00A17581"/>
    <w:rsid w:val="00A17DDF"/>
    <w:rsid w:val="00A2008D"/>
    <w:rsid w:val="00A2013A"/>
    <w:rsid w:val="00A20ACF"/>
    <w:rsid w:val="00A20F6B"/>
    <w:rsid w:val="00A21D09"/>
    <w:rsid w:val="00A222E7"/>
    <w:rsid w:val="00A2266B"/>
    <w:rsid w:val="00A23948"/>
    <w:rsid w:val="00A23CD7"/>
    <w:rsid w:val="00A242DF"/>
    <w:rsid w:val="00A24856"/>
    <w:rsid w:val="00A2500F"/>
    <w:rsid w:val="00A25022"/>
    <w:rsid w:val="00A250CC"/>
    <w:rsid w:val="00A25186"/>
    <w:rsid w:val="00A2598E"/>
    <w:rsid w:val="00A26033"/>
    <w:rsid w:val="00A26377"/>
    <w:rsid w:val="00A26386"/>
    <w:rsid w:val="00A269C4"/>
    <w:rsid w:val="00A26EF8"/>
    <w:rsid w:val="00A270DE"/>
    <w:rsid w:val="00A27812"/>
    <w:rsid w:val="00A2785A"/>
    <w:rsid w:val="00A27D33"/>
    <w:rsid w:val="00A30356"/>
    <w:rsid w:val="00A30372"/>
    <w:rsid w:val="00A308B8"/>
    <w:rsid w:val="00A30D8D"/>
    <w:rsid w:val="00A314F1"/>
    <w:rsid w:val="00A31893"/>
    <w:rsid w:val="00A31F69"/>
    <w:rsid w:val="00A3210B"/>
    <w:rsid w:val="00A33238"/>
    <w:rsid w:val="00A333D1"/>
    <w:rsid w:val="00A34DC9"/>
    <w:rsid w:val="00A35255"/>
    <w:rsid w:val="00A352A2"/>
    <w:rsid w:val="00A35300"/>
    <w:rsid w:val="00A359E8"/>
    <w:rsid w:val="00A35A3F"/>
    <w:rsid w:val="00A36100"/>
    <w:rsid w:val="00A362B6"/>
    <w:rsid w:val="00A36680"/>
    <w:rsid w:val="00A36B90"/>
    <w:rsid w:val="00A376CD"/>
    <w:rsid w:val="00A37D47"/>
    <w:rsid w:val="00A37FA3"/>
    <w:rsid w:val="00A37FF8"/>
    <w:rsid w:val="00A40015"/>
    <w:rsid w:val="00A40110"/>
    <w:rsid w:val="00A4011D"/>
    <w:rsid w:val="00A40DAA"/>
    <w:rsid w:val="00A40DFB"/>
    <w:rsid w:val="00A40E65"/>
    <w:rsid w:val="00A418AE"/>
    <w:rsid w:val="00A42177"/>
    <w:rsid w:val="00A4239D"/>
    <w:rsid w:val="00A42CEA"/>
    <w:rsid w:val="00A4363A"/>
    <w:rsid w:val="00A44009"/>
    <w:rsid w:val="00A4426D"/>
    <w:rsid w:val="00A44472"/>
    <w:rsid w:val="00A450B7"/>
    <w:rsid w:val="00A45B30"/>
    <w:rsid w:val="00A465C7"/>
    <w:rsid w:val="00A47931"/>
    <w:rsid w:val="00A47C00"/>
    <w:rsid w:val="00A47F32"/>
    <w:rsid w:val="00A502BA"/>
    <w:rsid w:val="00A50508"/>
    <w:rsid w:val="00A50632"/>
    <w:rsid w:val="00A508A4"/>
    <w:rsid w:val="00A5098B"/>
    <w:rsid w:val="00A50EEA"/>
    <w:rsid w:val="00A516F7"/>
    <w:rsid w:val="00A51F51"/>
    <w:rsid w:val="00A524BB"/>
    <w:rsid w:val="00A535C5"/>
    <w:rsid w:val="00A53691"/>
    <w:rsid w:val="00A53F86"/>
    <w:rsid w:val="00A54635"/>
    <w:rsid w:val="00A54EF7"/>
    <w:rsid w:val="00A5532A"/>
    <w:rsid w:val="00A560E1"/>
    <w:rsid w:val="00A572AD"/>
    <w:rsid w:val="00A57BF5"/>
    <w:rsid w:val="00A57EC2"/>
    <w:rsid w:val="00A57ED9"/>
    <w:rsid w:val="00A60728"/>
    <w:rsid w:val="00A61144"/>
    <w:rsid w:val="00A6139F"/>
    <w:rsid w:val="00A615A0"/>
    <w:rsid w:val="00A61CAD"/>
    <w:rsid w:val="00A6243A"/>
    <w:rsid w:val="00A62689"/>
    <w:rsid w:val="00A629B5"/>
    <w:rsid w:val="00A62F75"/>
    <w:rsid w:val="00A63D1E"/>
    <w:rsid w:val="00A640D9"/>
    <w:rsid w:val="00A643EF"/>
    <w:rsid w:val="00A6469E"/>
    <w:rsid w:val="00A66538"/>
    <w:rsid w:val="00A66794"/>
    <w:rsid w:val="00A67A4C"/>
    <w:rsid w:val="00A705BA"/>
    <w:rsid w:val="00A70864"/>
    <w:rsid w:val="00A70C29"/>
    <w:rsid w:val="00A71AAB"/>
    <w:rsid w:val="00A71ACA"/>
    <w:rsid w:val="00A71BF6"/>
    <w:rsid w:val="00A724D4"/>
    <w:rsid w:val="00A72844"/>
    <w:rsid w:val="00A7291E"/>
    <w:rsid w:val="00A72A6C"/>
    <w:rsid w:val="00A72AE3"/>
    <w:rsid w:val="00A72EFA"/>
    <w:rsid w:val="00A7328E"/>
    <w:rsid w:val="00A73A3B"/>
    <w:rsid w:val="00A73E09"/>
    <w:rsid w:val="00A740D4"/>
    <w:rsid w:val="00A741E8"/>
    <w:rsid w:val="00A74E3C"/>
    <w:rsid w:val="00A7511E"/>
    <w:rsid w:val="00A75CA3"/>
    <w:rsid w:val="00A76074"/>
    <w:rsid w:val="00A76153"/>
    <w:rsid w:val="00A768A2"/>
    <w:rsid w:val="00A76F0C"/>
    <w:rsid w:val="00A80C50"/>
    <w:rsid w:val="00A810D4"/>
    <w:rsid w:val="00A821AF"/>
    <w:rsid w:val="00A82D84"/>
    <w:rsid w:val="00A82E09"/>
    <w:rsid w:val="00A8305A"/>
    <w:rsid w:val="00A8308E"/>
    <w:rsid w:val="00A85021"/>
    <w:rsid w:val="00A85A22"/>
    <w:rsid w:val="00A85F6E"/>
    <w:rsid w:val="00A864FF"/>
    <w:rsid w:val="00A877BF"/>
    <w:rsid w:val="00A87907"/>
    <w:rsid w:val="00A9022C"/>
    <w:rsid w:val="00A90810"/>
    <w:rsid w:val="00A90E8D"/>
    <w:rsid w:val="00A90EB6"/>
    <w:rsid w:val="00A91044"/>
    <w:rsid w:val="00A9124D"/>
    <w:rsid w:val="00A912FC"/>
    <w:rsid w:val="00A91C7E"/>
    <w:rsid w:val="00A91C84"/>
    <w:rsid w:val="00A92877"/>
    <w:rsid w:val="00A92C7C"/>
    <w:rsid w:val="00A94053"/>
    <w:rsid w:val="00A94101"/>
    <w:rsid w:val="00A95F6A"/>
    <w:rsid w:val="00A96309"/>
    <w:rsid w:val="00A96524"/>
    <w:rsid w:val="00A96B4E"/>
    <w:rsid w:val="00A96B52"/>
    <w:rsid w:val="00A96D1F"/>
    <w:rsid w:val="00A96F2A"/>
    <w:rsid w:val="00AA045E"/>
    <w:rsid w:val="00AA05A6"/>
    <w:rsid w:val="00AA0B7F"/>
    <w:rsid w:val="00AA0E13"/>
    <w:rsid w:val="00AA17B7"/>
    <w:rsid w:val="00AA1C76"/>
    <w:rsid w:val="00AA304C"/>
    <w:rsid w:val="00AA32DF"/>
    <w:rsid w:val="00AA3491"/>
    <w:rsid w:val="00AA419A"/>
    <w:rsid w:val="00AA4484"/>
    <w:rsid w:val="00AA4773"/>
    <w:rsid w:val="00AA5053"/>
    <w:rsid w:val="00AA5617"/>
    <w:rsid w:val="00AA5FB6"/>
    <w:rsid w:val="00AA6121"/>
    <w:rsid w:val="00AA62B6"/>
    <w:rsid w:val="00AA77B7"/>
    <w:rsid w:val="00AB00DA"/>
    <w:rsid w:val="00AB02DC"/>
    <w:rsid w:val="00AB058C"/>
    <w:rsid w:val="00AB0723"/>
    <w:rsid w:val="00AB099D"/>
    <w:rsid w:val="00AB1479"/>
    <w:rsid w:val="00AB1F54"/>
    <w:rsid w:val="00AB383F"/>
    <w:rsid w:val="00AB4188"/>
    <w:rsid w:val="00AB471A"/>
    <w:rsid w:val="00AB4DBC"/>
    <w:rsid w:val="00AB5165"/>
    <w:rsid w:val="00AB566C"/>
    <w:rsid w:val="00AB5C68"/>
    <w:rsid w:val="00AB6FDC"/>
    <w:rsid w:val="00AB77DF"/>
    <w:rsid w:val="00AC0367"/>
    <w:rsid w:val="00AC06A6"/>
    <w:rsid w:val="00AC1B2A"/>
    <w:rsid w:val="00AC1C0D"/>
    <w:rsid w:val="00AC2AFC"/>
    <w:rsid w:val="00AC2E57"/>
    <w:rsid w:val="00AC3347"/>
    <w:rsid w:val="00AC35DD"/>
    <w:rsid w:val="00AC46CF"/>
    <w:rsid w:val="00AC4731"/>
    <w:rsid w:val="00AC502F"/>
    <w:rsid w:val="00AC523A"/>
    <w:rsid w:val="00AC55E9"/>
    <w:rsid w:val="00AC6159"/>
    <w:rsid w:val="00AC669C"/>
    <w:rsid w:val="00AC6D05"/>
    <w:rsid w:val="00AC6D41"/>
    <w:rsid w:val="00AC6D65"/>
    <w:rsid w:val="00AC709D"/>
    <w:rsid w:val="00AC73E8"/>
    <w:rsid w:val="00AC7C8E"/>
    <w:rsid w:val="00AC7E94"/>
    <w:rsid w:val="00AD053E"/>
    <w:rsid w:val="00AD0BE9"/>
    <w:rsid w:val="00AD0D25"/>
    <w:rsid w:val="00AD10B0"/>
    <w:rsid w:val="00AD17C3"/>
    <w:rsid w:val="00AD1BBF"/>
    <w:rsid w:val="00AD2363"/>
    <w:rsid w:val="00AD23D2"/>
    <w:rsid w:val="00AD32BC"/>
    <w:rsid w:val="00AD3642"/>
    <w:rsid w:val="00AD3A88"/>
    <w:rsid w:val="00AD3D5F"/>
    <w:rsid w:val="00AD4091"/>
    <w:rsid w:val="00AD46C8"/>
    <w:rsid w:val="00AD471B"/>
    <w:rsid w:val="00AD54BA"/>
    <w:rsid w:val="00AD5BA1"/>
    <w:rsid w:val="00AD5D81"/>
    <w:rsid w:val="00AD5F70"/>
    <w:rsid w:val="00AD786D"/>
    <w:rsid w:val="00AD7AD7"/>
    <w:rsid w:val="00AD7E93"/>
    <w:rsid w:val="00AE04D9"/>
    <w:rsid w:val="00AE05C3"/>
    <w:rsid w:val="00AE0BAA"/>
    <w:rsid w:val="00AE0F7B"/>
    <w:rsid w:val="00AE159A"/>
    <w:rsid w:val="00AE1A44"/>
    <w:rsid w:val="00AE1DE7"/>
    <w:rsid w:val="00AE2766"/>
    <w:rsid w:val="00AE373D"/>
    <w:rsid w:val="00AE4281"/>
    <w:rsid w:val="00AE43D0"/>
    <w:rsid w:val="00AE50EE"/>
    <w:rsid w:val="00AE5767"/>
    <w:rsid w:val="00AE5DB8"/>
    <w:rsid w:val="00AE60E5"/>
    <w:rsid w:val="00AE6338"/>
    <w:rsid w:val="00AE639C"/>
    <w:rsid w:val="00AE678F"/>
    <w:rsid w:val="00AE681A"/>
    <w:rsid w:val="00AF054C"/>
    <w:rsid w:val="00AF14E6"/>
    <w:rsid w:val="00AF1E98"/>
    <w:rsid w:val="00AF1EBD"/>
    <w:rsid w:val="00AF2A5A"/>
    <w:rsid w:val="00AF2A75"/>
    <w:rsid w:val="00AF305C"/>
    <w:rsid w:val="00AF403C"/>
    <w:rsid w:val="00AF46F7"/>
    <w:rsid w:val="00AF4B69"/>
    <w:rsid w:val="00AF5064"/>
    <w:rsid w:val="00AF50AB"/>
    <w:rsid w:val="00AF5696"/>
    <w:rsid w:val="00AF60D9"/>
    <w:rsid w:val="00AF6A0E"/>
    <w:rsid w:val="00AF6B7E"/>
    <w:rsid w:val="00AF6DDA"/>
    <w:rsid w:val="00AF7707"/>
    <w:rsid w:val="00AF7886"/>
    <w:rsid w:val="00AF7CB4"/>
    <w:rsid w:val="00AF7D0C"/>
    <w:rsid w:val="00AF7DE4"/>
    <w:rsid w:val="00B001EC"/>
    <w:rsid w:val="00B0122C"/>
    <w:rsid w:val="00B0294A"/>
    <w:rsid w:val="00B02984"/>
    <w:rsid w:val="00B02EA9"/>
    <w:rsid w:val="00B02ECB"/>
    <w:rsid w:val="00B04206"/>
    <w:rsid w:val="00B044E6"/>
    <w:rsid w:val="00B046B8"/>
    <w:rsid w:val="00B05041"/>
    <w:rsid w:val="00B051DD"/>
    <w:rsid w:val="00B06697"/>
    <w:rsid w:val="00B067B8"/>
    <w:rsid w:val="00B06D6E"/>
    <w:rsid w:val="00B0714F"/>
    <w:rsid w:val="00B076AF"/>
    <w:rsid w:val="00B10BB8"/>
    <w:rsid w:val="00B10BD7"/>
    <w:rsid w:val="00B11086"/>
    <w:rsid w:val="00B11527"/>
    <w:rsid w:val="00B128A7"/>
    <w:rsid w:val="00B13556"/>
    <w:rsid w:val="00B13615"/>
    <w:rsid w:val="00B138AE"/>
    <w:rsid w:val="00B13BEC"/>
    <w:rsid w:val="00B14337"/>
    <w:rsid w:val="00B1435A"/>
    <w:rsid w:val="00B1473E"/>
    <w:rsid w:val="00B14821"/>
    <w:rsid w:val="00B14886"/>
    <w:rsid w:val="00B14937"/>
    <w:rsid w:val="00B14BF2"/>
    <w:rsid w:val="00B14EA3"/>
    <w:rsid w:val="00B1501E"/>
    <w:rsid w:val="00B151B2"/>
    <w:rsid w:val="00B15633"/>
    <w:rsid w:val="00B15889"/>
    <w:rsid w:val="00B15B43"/>
    <w:rsid w:val="00B15DA9"/>
    <w:rsid w:val="00B172A8"/>
    <w:rsid w:val="00B17376"/>
    <w:rsid w:val="00B17595"/>
    <w:rsid w:val="00B176B5"/>
    <w:rsid w:val="00B204F5"/>
    <w:rsid w:val="00B2051C"/>
    <w:rsid w:val="00B2069F"/>
    <w:rsid w:val="00B2085D"/>
    <w:rsid w:val="00B20BC3"/>
    <w:rsid w:val="00B20FD8"/>
    <w:rsid w:val="00B2139E"/>
    <w:rsid w:val="00B21A47"/>
    <w:rsid w:val="00B21A5F"/>
    <w:rsid w:val="00B21A80"/>
    <w:rsid w:val="00B21B23"/>
    <w:rsid w:val="00B21B9D"/>
    <w:rsid w:val="00B22477"/>
    <w:rsid w:val="00B2272A"/>
    <w:rsid w:val="00B23996"/>
    <w:rsid w:val="00B23A17"/>
    <w:rsid w:val="00B245D5"/>
    <w:rsid w:val="00B25164"/>
    <w:rsid w:val="00B25B3B"/>
    <w:rsid w:val="00B26265"/>
    <w:rsid w:val="00B304EA"/>
    <w:rsid w:val="00B308F7"/>
    <w:rsid w:val="00B30E6A"/>
    <w:rsid w:val="00B314A2"/>
    <w:rsid w:val="00B3195A"/>
    <w:rsid w:val="00B31BD2"/>
    <w:rsid w:val="00B31E15"/>
    <w:rsid w:val="00B3227C"/>
    <w:rsid w:val="00B32302"/>
    <w:rsid w:val="00B32818"/>
    <w:rsid w:val="00B33508"/>
    <w:rsid w:val="00B3384D"/>
    <w:rsid w:val="00B34866"/>
    <w:rsid w:val="00B34D89"/>
    <w:rsid w:val="00B34F4E"/>
    <w:rsid w:val="00B35869"/>
    <w:rsid w:val="00B3592A"/>
    <w:rsid w:val="00B3696F"/>
    <w:rsid w:val="00B40405"/>
    <w:rsid w:val="00B40EA9"/>
    <w:rsid w:val="00B41275"/>
    <w:rsid w:val="00B41672"/>
    <w:rsid w:val="00B416E1"/>
    <w:rsid w:val="00B41CDE"/>
    <w:rsid w:val="00B42289"/>
    <w:rsid w:val="00B427FD"/>
    <w:rsid w:val="00B42B49"/>
    <w:rsid w:val="00B42FDA"/>
    <w:rsid w:val="00B43295"/>
    <w:rsid w:val="00B4379A"/>
    <w:rsid w:val="00B43C96"/>
    <w:rsid w:val="00B44FCB"/>
    <w:rsid w:val="00B4540D"/>
    <w:rsid w:val="00B45E39"/>
    <w:rsid w:val="00B46406"/>
    <w:rsid w:val="00B5048C"/>
    <w:rsid w:val="00B5075F"/>
    <w:rsid w:val="00B51834"/>
    <w:rsid w:val="00B5199E"/>
    <w:rsid w:val="00B51BD1"/>
    <w:rsid w:val="00B51FE7"/>
    <w:rsid w:val="00B521F9"/>
    <w:rsid w:val="00B5344C"/>
    <w:rsid w:val="00B53623"/>
    <w:rsid w:val="00B53948"/>
    <w:rsid w:val="00B53A3E"/>
    <w:rsid w:val="00B53EF2"/>
    <w:rsid w:val="00B54751"/>
    <w:rsid w:val="00B54E2A"/>
    <w:rsid w:val="00B5509A"/>
    <w:rsid w:val="00B556D0"/>
    <w:rsid w:val="00B55FF4"/>
    <w:rsid w:val="00B56806"/>
    <w:rsid w:val="00B569EB"/>
    <w:rsid w:val="00B56D9D"/>
    <w:rsid w:val="00B57EE3"/>
    <w:rsid w:val="00B60813"/>
    <w:rsid w:val="00B60CFF"/>
    <w:rsid w:val="00B60D00"/>
    <w:rsid w:val="00B61584"/>
    <w:rsid w:val="00B61724"/>
    <w:rsid w:val="00B61D6A"/>
    <w:rsid w:val="00B6246C"/>
    <w:rsid w:val="00B6335A"/>
    <w:rsid w:val="00B63384"/>
    <w:rsid w:val="00B63D75"/>
    <w:rsid w:val="00B640E1"/>
    <w:rsid w:val="00B64E63"/>
    <w:rsid w:val="00B6533E"/>
    <w:rsid w:val="00B65355"/>
    <w:rsid w:val="00B66028"/>
    <w:rsid w:val="00B662B1"/>
    <w:rsid w:val="00B666E9"/>
    <w:rsid w:val="00B667BE"/>
    <w:rsid w:val="00B66B89"/>
    <w:rsid w:val="00B66F56"/>
    <w:rsid w:val="00B67228"/>
    <w:rsid w:val="00B67557"/>
    <w:rsid w:val="00B67AA7"/>
    <w:rsid w:val="00B67CD1"/>
    <w:rsid w:val="00B702FB"/>
    <w:rsid w:val="00B717A4"/>
    <w:rsid w:val="00B71F21"/>
    <w:rsid w:val="00B720E9"/>
    <w:rsid w:val="00B72B37"/>
    <w:rsid w:val="00B73363"/>
    <w:rsid w:val="00B7356B"/>
    <w:rsid w:val="00B739C8"/>
    <w:rsid w:val="00B73BBD"/>
    <w:rsid w:val="00B74109"/>
    <w:rsid w:val="00B74677"/>
    <w:rsid w:val="00B74F15"/>
    <w:rsid w:val="00B75589"/>
    <w:rsid w:val="00B75D8C"/>
    <w:rsid w:val="00B75E42"/>
    <w:rsid w:val="00B75F44"/>
    <w:rsid w:val="00B762A3"/>
    <w:rsid w:val="00B76537"/>
    <w:rsid w:val="00B76751"/>
    <w:rsid w:val="00B76860"/>
    <w:rsid w:val="00B76A4A"/>
    <w:rsid w:val="00B7707B"/>
    <w:rsid w:val="00B77D34"/>
    <w:rsid w:val="00B8008C"/>
    <w:rsid w:val="00B80CAD"/>
    <w:rsid w:val="00B80E15"/>
    <w:rsid w:val="00B80EE6"/>
    <w:rsid w:val="00B810C4"/>
    <w:rsid w:val="00B813D5"/>
    <w:rsid w:val="00B8175B"/>
    <w:rsid w:val="00B82ACA"/>
    <w:rsid w:val="00B82EE8"/>
    <w:rsid w:val="00B82EFD"/>
    <w:rsid w:val="00B840FB"/>
    <w:rsid w:val="00B8437E"/>
    <w:rsid w:val="00B843E8"/>
    <w:rsid w:val="00B844A4"/>
    <w:rsid w:val="00B84AEA"/>
    <w:rsid w:val="00B85263"/>
    <w:rsid w:val="00B858F8"/>
    <w:rsid w:val="00B86082"/>
    <w:rsid w:val="00B861DC"/>
    <w:rsid w:val="00B86878"/>
    <w:rsid w:val="00B86A21"/>
    <w:rsid w:val="00B86D0C"/>
    <w:rsid w:val="00B86EEF"/>
    <w:rsid w:val="00B87853"/>
    <w:rsid w:val="00B87B4B"/>
    <w:rsid w:val="00B87EED"/>
    <w:rsid w:val="00B91234"/>
    <w:rsid w:val="00B91700"/>
    <w:rsid w:val="00B91EC0"/>
    <w:rsid w:val="00B92194"/>
    <w:rsid w:val="00B92577"/>
    <w:rsid w:val="00B92704"/>
    <w:rsid w:val="00B9276D"/>
    <w:rsid w:val="00B93205"/>
    <w:rsid w:val="00B9348D"/>
    <w:rsid w:val="00B934AF"/>
    <w:rsid w:val="00B939C7"/>
    <w:rsid w:val="00B93EA7"/>
    <w:rsid w:val="00B94486"/>
    <w:rsid w:val="00B9448D"/>
    <w:rsid w:val="00B94566"/>
    <w:rsid w:val="00B945A6"/>
    <w:rsid w:val="00B94ACF"/>
    <w:rsid w:val="00B94AE3"/>
    <w:rsid w:val="00B95320"/>
    <w:rsid w:val="00B95425"/>
    <w:rsid w:val="00B95C37"/>
    <w:rsid w:val="00B96342"/>
    <w:rsid w:val="00B96BA0"/>
    <w:rsid w:val="00B96C67"/>
    <w:rsid w:val="00B97176"/>
    <w:rsid w:val="00B97DA6"/>
    <w:rsid w:val="00BA0472"/>
    <w:rsid w:val="00BA060F"/>
    <w:rsid w:val="00BA0BF6"/>
    <w:rsid w:val="00BA1117"/>
    <w:rsid w:val="00BA11A4"/>
    <w:rsid w:val="00BA14B5"/>
    <w:rsid w:val="00BA14F5"/>
    <w:rsid w:val="00BA2234"/>
    <w:rsid w:val="00BA22B3"/>
    <w:rsid w:val="00BA43DA"/>
    <w:rsid w:val="00BA4E54"/>
    <w:rsid w:val="00BA4EB1"/>
    <w:rsid w:val="00BA4EE0"/>
    <w:rsid w:val="00BA5206"/>
    <w:rsid w:val="00BA5B52"/>
    <w:rsid w:val="00BA5E16"/>
    <w:rsid w:val="00BA60AE"/>
    <w:rsid w:val="00BA66D8"/>
    <w:rsid w:val="00BA690E"/>
    <w:rsid w:val="00BA6FCE"/>
    <w:rsid w:val="00BA7153"/>
    <w:rsid w:val="00BA71F4"/>
    <w:rsid w:val="00BA7438"/>
    <w:rsid w:val="00BA7A68"/>
    <w:rsid w:val="00BB1384"/>
    <w:rsid w:val="00BB1694"/>
    <w:rsid w:val="00BB1991"/>
    <w:rsid w:val="00BB19E6"/>
    <w:rsid w:val="00BB1AD5"/>
    <w:rsid w:val="00BB1AFC"/>
    <w:rsid w:val="00BB1B11"/>
    <w:rsid w:val="00BB1D05"/>
    <w:rsid w:val="00BB1D24"/>
    <w:rsid w:val="00BB228F"/>
    <w:rsid w:val="00BB238D"/>
    <w:rsid w:val="00BB24E1"/>
    <w:rsid w:val="00BB3139"/>
    <w:rsid w:val="00BB3D68"/>
    <w:rsid w:val="00BB3EFE"/>
    <w:rsid w:val="00BB4394"/>
    <w:rsid w:val="00BB4470"/>
    <w:rsid w:val="00BB4EC1"/>
    <w:rsid w:val="00BB5327"/>
    <w:rsid w:val="00BB61B3"/>
    <w:rsid w:val="00BB6411"/>
    <w:rsid w:val="00BB6D16"/>
    <w:rsid w:val="00BB70C5"/>
    <w:rsid w:val="00BB735C"/>
    <w:rsid w:val="00BB7B0E"/>
    <w:rsid w:val="00BB7C1F"/>
    <w:rsid w:val="00BC0283"/>
    <w:rsid w:val="00BC02F6"/>
    <w:rsid w:val="00BC03B8"/>
    <w:rsid w:val="00BC0FE4"/>
    <w:rsid w:val="00BC1066"/>
    <w:rsid w:val="00BC1843"/>
    <w:rsid w:val="00BC21D2"/>
    <w:rsid w:val="00BC2635"/>
    <w:rsid w:val="00BC2DF3"/>
    <w:rsid w:val="00BC30EF"/>
    <w:rsid w:val="00BC321D"/>
    <w:rsid w:val="00BC33B0"/>
    <w:rsid w:val="00BC3897"/>
    <w:rsid w:val="00BC3EFA"/>
    <w:rsid w:val="00BC4306"/>
    <w:rsid w:val="00BC4432"/>
    <w:rsid w:val="00BC48C4"/>
    <w:rsid w:val="00BC5154"/>
    <w:rsid w:val="00BC5A1D"/>
    <w:rsid w:val="00BC5CF4"/>
    <w:rsid w:val="00BC5E4F"/>
    <w:rsid w:val="00BC630D"/>
    <w:rsid w:val="00BC66F1"/>
    <w:rsid w:val="00BC67EE"/>
    <w:rsid w:val="00BC6841"/>
    <w:rsid w:val="00BC694C"/>
    <w:rsid w:val="00BC6F82"/>
    <w:rsid w:val="00BC6FE0"/>
    <w:rsid w:val="00BD0795"/>
    <w:rsid w:val="00BD090A"/>
    <w:rsid w:val="00BD0CBE"/>
    <w:rsid w:val="00BD0CFE"/>
    <w:rsid w:val="00BD1450"/>
    <w:rsid w:val="00BD1AF9"/>
    <w:rsid w:val="00BD2792"/>
    <w:rsid w:val="00BD29DE"/>
    <w:rsid w:val="00BD2D45"/>
    <w:rsid w:val="00BD3589"/>
    <w:rsid w:val="00BD3913"/>
    <w:rsid w:val="00BD43EB"/>
    <w:rsid w:val="00BD479E"/>
    <w:rsid w:val="00BD4C7D"/>
    <w:rsid w:val="00BD6DE3"/>
    <w:rsid w:val="00BD6F3F"/>
    <w:rsid w:val="00BD7ACB"/>
    <w:rsid w:val="00BE0785"/>
    <w:rsid w:val="00BE0866"/>
    <w:rsid w:val="00BE0AD2"/>
    <w:rsid w:val="00BE0B5A"/>
    <w:rsid w:val="00BE1447"/>
    <w:rsid w:val="00BE15A9"/>
    <w:rsid w:val="00BE1742"/>
    <w:rsid w:val="00BE27A5"/>
    <w:rsid w:val="00BE3549"/>
    <w:rsid w:val="00BE4725"/>
    <w:rsid w:val="00BE5382"/>
    <w:rsid w:val="00BE5A10"/>
    <w:rsid w:val="00BE5AC0"/>
    <w:rsid w:val="00BE5E71"/>
    <w:rsid w:val="00BE626D"/>
    <w:rsid w:val="00BE6946"/>
    <w:rsid w:val="00BE70AD"/>
    <w:rsid w:val="00BF074A"/>
    <w:rsid w:val="00BF0BCD"/>
    <w:rsid w:val="00BF0E86"/>
    <w:rsid w:val="00BF10BD"/>
    <w:rsid w:val="00BF159A"/>
    <w:rsid w:val="00BF278B"/>
    <w:rsid w:val="00BF30AB"/>
    <w:rsid w:val="00BF4A16"/>
    <w:rsid w:val="00BF4C57"/>
    <w:rsid w:val="00BF5232"/>
    <w:rsid w:val="00BF5CD4"/>
    <w:rsid w:val="00BF63EC"/>
    <w:rsid w:val="00BF7011"/>
    <w:rsid w:val="00BF736B"/>
    <w:rsid w:val="00C00FBF"/>
    <w:rsid w:val="00C01A22"/>
    <w:rsid w:val="00C01ADD"/>
    <w:rsid w:val="00C02324"/>
    <w:rsid w:val="00C0391F"/>
    <w:rsid w:val="00C03A63"/>
    <w:rsid w:val="00C03E37"/>
    <w:rsid w:val="00C04F88"/>
    <w:rsid w:val="00C0534B"/>
    <w:rsid w:val="00C05801"/>
    <w:rsid w:val="00C0610C"/>
    <w:rsid w:val="00C064F5"/>
    <w:rsid w:val="00C07002"/>
    <w:rsid w:val="00C0739C"/>
    <w:rsid w:val="00C0742C"/>
    <w:rsid w:val="00C07490"/>
    <w:rsid w:val="00C07542"/>
    <w:rsid w:val="00C07E65"/>
    <w:rsid w:val="00C07EFE"/>
    <w:rsid w:val="00C100EA"/>
    <w:rsid w:val="00C10535"/>
    <w:rsid w:val="00C110F7"/>
    <w:rsid w:val="00C111F1"/>
    <w:rsid w:val="00C11A6B"/>
    <w:rsid w:val="00C1218B"/>
    <w:rsid w:val="00C12B62"/>
    <w:rsid w:val="00C12FAE"/>
    <w:rsid w:val="00C139DF"/>
    <w:rsid w:val="00C141A9"/>
    <w:rsid w:val="00C14AA9"/>
    <w:rsid w:val="00C14AEB"/>
    <w:rsid w:val="00C14C83"/>
    <w:rsid w:val="00C15610"/>
    <w:rsid w:val="00C16154"/>
    <w:rsid w:val="00C16597"/>
    <w:rsid w:val="00C16877"/>
    <w:rsid w:val="00C16D4D"/>
    <w:rsid w:val="00C17EA5"/>
    <w:rsid w:val="00C2166A"/>
    <w:rsid w:val="00C217CF"/>
    <w:rsid w:val="00C21BE5"/>
    <w:rsid w:val="00C21D0D"/>
    <w:rsid w:val="00C223B3"/>
    <w:rsid w:val="00C22ED4"/>
    <w:rsid w:val="00C230A7"/>
    <w:rsid w:val="00C230B7"/>
    <w:rsid w:val="00C231C7"/>
    <w:rsid w:val="00C233A9"/>
    <w:rsid w:val="00C23998"/>
    <w:rsid w:val="00C23EBF"/>
    <w:rsid w:val="00C24105"/>
    <w:rsid w:val="00C249CD"/>
    <w:rsid w:val="00C249E6"/>
    <w:rsid w:val="00C2530E"/>
    <w:rsid w:val="00C25379"/>
    <w:rsid w:val="00C25848"/>
    <w:rsid w:val="00C26202"/>
    <w:rsid w:val="00C262C2"/>
    <w:rsid w:val="00C262F2"/>
    <w:rsid w:val="00C264D4"/>
    <w:rsid w:val="00C264F0"/>
    <w:rsid w:val="00C2652B"/>
    <w:rsid w:val="00C2670B"/>
    <w:rsid w:val="00C26BB7"/>
    <w:rsid w:val="00C26E4E"/>
    <w:rsid w:val="00C27815"/>
    <w:rsid w:val="00C27BDB"/>
    <w:rsid w:val="00C30CE8"/>
    <w:rsid w:val="00C30EAD"/>
    <w:rsid w:val="00C30EDA"/>
    <w:rsid w:val="00C30FA5"/>
    <w:rsid w:val="00C31322"/>
    <w:rsid w:val="00C31478"/>
    <w:rsid w:val="00C3196A"/>
    <w:rsid w:val="00C324B0"/>
    <w:rsid w:val="00C32C8B"/>
    <w:rsid w:val="00C330B9"/>
    <w:rsid w:val="00C3333B"/>
    <w:rsid w:val="00C33AE0"/>
    <w:rsid w:val="00C33C57"/>
    <w:rsid w:val="00C33C91"/>
    <w:rsid w:val="00C33DF9"/>
    <w:rsid w:val="00C34AE6"/>
    <w:rsid w:val="00C34B0D"/>
    <w:rsid w:val="00C34F73"/>
    <w:rsid w:val="00C35604"/>
    <w:rsid w:val="00C35960"/>
    <w:rsid w:val="00C35A76"/>
    <w:rsid w:val="00C3619E"/>
    <w:rsid w:val="00C3627C"/>
    <w:rsid w:val="00C36539"/>
    <w:rsid w:val="00C36D0B"/>
    <w:rsid w:val="00C37243"/>
    <w:rsid w:val="00C37704"/>
    <w:rsid w:val="00C403EE"/>
    <w:rsid w:val="00C404C1"/>
    <w:rsid w:val="00C4051D"/>
    <w:rsid w:val="00C40569"/>
    <w:rsid w:val="00C40670"/>
    <w:rsid w:val="00C40A68"/>
    <w:rsid w:val="00C40A9D"/>
    <w:rsid w:val="00C410DA"/>
    <w:rsid w:val="00C4247B"/>
    <w:rsid w:val="00C42748"/>
    <w:rsid w:val="00C4290B"/>
    <w:rsid w:val="00C42F6F"/>
    <w:rsid w:val="00C430E1"/>
    <w:rsid w:val="00C43832"/>
    <w:rsid w:val="00C44CA1"/>
    <w:rsid w:val="00C451B7"/>
    <w:rsid w:val="00C45F56"/>
    <w:rsid w:val="00C46B00"/>
    <w:rsid w:val="00C46DB7"/>
    <w:rsid w:val="00C46E1E"/>
    <w:rsid w:val="00C46E8F"/>
    <w:rsid w:val="00C46EAC"/>
    <w:rsid w:val="00C4753B"/>
    <w:rsid w:val="00C47A8E"/>
    <w:rsid w:val="00C50048"/>
    <w:rsid w:val="00C504D8"/>
    <w:rsid w:val="00C50735"/>
    <w:rsid w:val="00C516D7"/>
    <w:rsid w:val="00C51BA0"/>
    <w:rsid w:val="00C51BB4"/>
    <w:rsid w:val="00C52029"/>
    <w:rsid w:val="00C5250B"/>
    <w:rsid w:val="00C54219"/>
    <w:rsid w:val="00C54446"/>
    <w:rsid w:val="00C545C1"/>
    <w:rsid w:val="00C545CB"/>
    <w:rsid w:val="00C54A0A"/>
    <w:rsid w:val="00C54CE2"/>
    <w:rsid w:val="00C54EE1"/>
    <w:rsid w:val="00C54F8E"/>
    <w:rsid w:val="00C55CA5"/>
    <w:rsid w:val="00C561FA"/>
    <w:rsid w:val="00C5638C"/>
    <w:rsid w:val="00C569C9"/>
    <w:rsid w:val="00C56BB3"/>
    <w:rsid w:val="00C5743B"/>
    <w:rsid w:val="00C60833"/>
    <w:rsid w:val="00C6150C"/>
    <w:rsid w:val="00C6165E"/>
    <w:rsid w:val="00C619AD"/>
    <w:rsid w:val="00C61AF8"/>
    <w:rsid w:val="00C62079"/>
    <w:rsid w:val="00C62A31"/>
    <w:rsid w:val="00C62A9C"/>
    <w:rsid w:val="00C63DE2"/>
    <w:rsid w:val="00C649E5"/>
    <w:rsid w:val="00C64DBD"/>
    <w:rsid w:val="00C65280"/>
    <w:rsid w:val="00C65933"/>
    <w:rsid w:val="00C65A4E"/>
    <w:rsid w:val="00C65A9C"/>
    <w:rsid w:val="00C65AF1"/>
    <w:rsid w:val="00C65B88"/>
    <w:rsid w:val="00C66164"/>
    <w:rsid w:val="00C67A00"/>
    <w:rsid w:val="00C67CDA"/>
    <w:rsid w:val="00C70263"/>
    <w:rsid w:val="00C707E3"/>
    <w:rsid w:val="00C717E7"/>
    <w:rsid w:val="00C72538"/>
    <w:rsid w:val="00C72693"/>
    <w:rsid w:val="00C72821"/>
    <w:rsid w:val="00C72C46"/>
    <w:rsid w:val="00C730DD"/>
    <w:rsid w:val="00C73FB8"/>
    <w:rsid w:val="00C7423C"/>
    <w:rsid w:val="00C74404"/>
    <w:rsid w:val="00C7495D"/>
    <w:rsid w:val="00C7517C"/>
    <w:rsid w:val="00C75223"/>
    <w:rsid w:val="00C755E7"/>
    <w:rsid w:val="00C75B0F"/>
    <w:rsid w:val="00C75F6D"/>
    <w:rsid w:val="00C762A0"/>
    <w:rsid w:val="00C76C0E"/>
    <w:rsid w:val="00C7710F"/>
    <w:rsid w:val="00C7777B"/>
    <w:rsid w:val="00C778DA"/>
    <w:rsid w:val="00C77B8C"/>
    <w:rsid w:val="00C77FCC"/>
    <w:rsid w:val="00C805F8"/>
    <w:rsid w:val="00C80AB3"/>
    <w:rsid w:val="00C80BA5"/>
    <w:rsid w:val="00C80E0E"/>
    <w:rsid w:val="00C814DC"/>
    <w:rsid w:val="00C8153C"/>
    <w:rsid w:val="00C818D1"/>
    <w:rsid w:val="00C81DA1"/>
    <w:rsid w:val="00C81DC2"/>
    <w:rsid w:val="00C820A6"/>
    <w:rsid w:val="00C8295E"/>
    <w:rsid w:val="00C83209"/>
    <w:rsid w:val="00C83C15"/>
    <w:rsid w:val="00C84559"/>
    <w:rsid w:val="00C84E52"/>
    <w:rsid w:val="00C852C5"/>
    <w:rsid w:val="00C8575B"/>
    <w:rsid w:val="00C85986"/>
    <w:rsid w:val="00C85DB5"/>
    <w:rsid w:val="00C85EAD"/>
    <w:rsid w:val="00C860A0"/>
    <w:rsid w:val="00C860E2"/>
    <w:rsid w:val="00C863C0"/>
    <w:rsid w:val="00C86992"/>
    <w:rsid w:val="00C86C08"/>
    <w:rsid w:val="00C8708C"/>
    <w:rsid w:val="00C874FA"/>
    <w:rsid w:val="00C87537"/>
    <w:rsid w:val="00C87CB8"/>
    <w:rsid w:val="00C87D2B"/>
    <w:rsid w:val="00C902E1"/>
    <w:rsid w:val="00C9038B"/>
    <w:rsid w:val="00C90538"/>
    <w:rsid w:val="00C9060B"/>
    <w:rsid w:val="00C912B1"/>
    <w:rsid w:val="00C9144F"/>
    <w:rsid w:val="00C9182D"/>
    <w:rsid w:val="00C91D05"/>
    <w:rsid w:val="00C9249E"/>
    <w:rsid w:val="00C9256F"/>
    <w:rsid w:val="00C92657"/>
    <w:rsid w:val="00C93415"/>
    <w:rsid w:val="00C93A50"/>
    <w:rsid w:val="00C93AC5"/>
    <w:rsid w:val="00C93E6F"/>
    <w:rsid w:val="00C945EB"/>
    <w:rsid w:val="00C94B38"/>
    <w:rsid w:val="00C94DA3"/>
    <w:rsid w:val="00C954DE"/>
    <w:rsid w:val="00C95613"/>
    <w:rsid w:val="00C95B47"/>
    <w:rsid w:val="00C962FD"/>
    <w:rsid w:val="00C973A3"/>
    <w:rsid w:val="00C97469"/>
    <w:rsid w:val="00C975B1"/>
    <w:rsid w:val="00CA12B2"/>
    <w:rsid w:val="00CA16A0"/>
    <w:rsid w:val="00CA1A20"/>
    <w:rsid w:val="00CA2077"/>
    <w:rsid w:val="00CA29AA"/>
    <w:rsid w:val="00CA3A57"/>
    <w:rsid w:val="00CA3B55"/>
    <w:rsid w:val="00CA3D78"/>
    <w:rsid w:val="00CA41F4"/>
    <w:rsid w:val="00CA4A8E"/>
    <w:rsid w:val="00CA4F5D"/>
    <w:rsid w:val="00CA50EC"/>
    <w:rsid w:val="00CA5369"/>
    <w:rsid w:val="00CA5C77"/>
    <w:rsid w:val="00CA5CC7"/>
    <w:rsid w:val="00CA6E19"/>
    <w:rsid w:val="00CA7774"/>
    <w:rsid w:val="00CB0438"/>
    <w:rsid w:val="00CB1116"/>
    <w:rsid w:val="00CB1245"/>
    <w:rsid w:val="00CB1DD3"/>
    <w:rsid w:val="00CB2721"/>
    <w:rsid w:val="00CB31D4"/>
    <w:rsid w:val="00CB33E3"/>
    <w:rsid w:val="00CB3D80"/>
    <w:rsid w:val="00CB448B"/>
    <w:rsid w:val="00CB52B3"/>
    <w:rsid w:val="00CB63AF"/>
    <w:rsid w:val="00CB6D8B"/>
    <w:rsid w:val="00CB71E4"/>
    <w:rsid w:val="00CB75B0"/>
    <w:rsid w:val="00CB7B08"/>
    <w:rsid w:val="00CB7F60"/>
    <w:rsid w:val="00CB7FB9"/>
    <w:rsid w:val="00CC0143"/>
    <w:rsid w:val="00CC085F"/>
    <w:rsid w:val="00CC0B41"/>
    <w:rsid w:val="00CC123B"/>
    <w:rsid w:val="00CC173D"/>
    <w:rsid w:val="00CC26B7"/>
    <w:rsid w:val="00CC28B5"/>
    <w:rsid w:val="00CC29A0"/>
    <w:rsid w:val="00CC2B2A"/>
    <w:rsid w:val="00CC3378"/>
    <w:rsid w:val="00CC34A9"/>
    <w:rsid w:val="00CC369E"/>
    <w:rsid w:val="00CC3784"/>
    <w:rsid w:val="00CC383F"/>
    <w:rsid w:val="00CC3A28"/>
    <w:rsid w:val="00CC3E72"/>
    <w:rsid w:val="00CC412E"/>
    <w:rsid w:val="00CC48AB"/>
    <w:rsid w:val="00CC4AB2"/>
    <w:rsid w:val="00CC4BF4"/>
    <w:rsid w:val="00CC54F1"/>
    <w:rsid w:val="00CC551B"/>
    <w:rsid w:val="00CC5652"/>
    <w:rsid w:val="00CC57B1"/>
    <w:rsid w:val="00CC5E48"/>
    <w:rsid w:val="00CC5F07"/>
    <w:rsid w:val="00CC614B"/>
    <w:rsid w:val="00CC6433"/>
    <w:rsid w:val="00CC6D59"/>
    <w:rsid w:val="00CC70CD"/>
    <w:rsid w:val="00CD0A3A"/>
    <w:rsid w:val="00CD0BA0"/>
    <w:rsid w:val="00CD0E37"/>
    <w:rsid w:val="00CD17F6"/>
    <w:rsid w:val="00CD1E70"/>
    <w:rsid w:val="00CD28FA"/>
    <w:rsid w:val="00CD3722"/>
    <w:rsid w:val="00CD3F3A"/>
    <w:rsid w:val="00CD46F5"/>
    <w:rsid w:val="00CD4D3F"/>
    <w:rsid w:val="00CD54A3"/>
    <w:rsid w:val="00CD588E"/>
    <w:rsid w:val="00CD5FB9"/>
    <w:rsid w:val="00CD61B0"/>
    <w:rsid w:val="00CD6FA0"/>
    <w:rsid w:val="00CD6FE7"/>
    <w:rsid w:val="00CE0065"/>
    <w:rsid w:val="00CE0228"/>
    <w:rsid w:val="00CE05B8"/>
    <w:rsid w:val="00CE0632"/>
    <w:rsid w:val="00CE0E7B"/>
    <w:rsid w:val="00CE0F49"/>
    <w:rsid w:val="00CE1D83"/>
    <w:rsid w:val="00CE2EC2"/>
    <w:rsid w:val="00CE3186"/>
    <w:rsid w:val="00CE32FF"/>
    <w:rsid w:val="00CE35AF"/>
    <w:rsid w:val="00CE423D"/>
    <w:rsid w:val="00CE431D"/>
    <w:rsid w:val="00CE5688"/>
    <w:rsid w:val="00CE5690"/>
    <w:rsid w:val="00CE57A4"/>
    <w:rsid w:val="00CE57C6"/>
    <w:rsid w:val="00CE5A04"/>
    <w:rsid w:val="00CE5D88"/>
    <w:rsid w:val="00CE63A6"/>
    <w:rsid w:val="00CE6957"/>
    <w:rsid w:val="00CE700A"/>
    <w:rsid w:val="00CE711A"/>
    <w:rsid w:val="00CE713E"/>
    <w:rsid w:val="00CE7700"/>
    <w:rsid w:val="00CE7987"/>
    <w:rsid w:val="00CE7FA5"/>
    <w:rsid w:val="00CF004C"/>
    <w:rsid w:val="00CF0C74"/>
    <w:rsid w:val="00CF1193"/>
    <w:rsid w:val="00CF1793"/>
    <w:rsid w:val="00CF191B"/>
    <w:rsid w:val="00CF1B18"/>
    <w:rsid w:val="00CF1B9E"/>
    <w:rsid w:val="00CF1FB5"/>
    <w:rsid w:val="00CF295C"/>
    <w:rsid w:val="00CF2B5E"/>
    <w:rsid w:val="00CF2C7A"/>
    <w:rsid w:val="00CF2CA3"/>
    <w:rsid w:val="00CF2F0C"/>
    <w:rsid w:val="00CF308A"/>
    <w:rsid w:val="00CF3162"/>
    <w:rsid w:val="00CF3435"/>
    <w:rsid w:val="00CF393C"/>
    <w:rsid w:val="00CF3D8B"/>
    <w:rsid w:val="00CF41A6"/>
    <w:rsid w:val="00CF52AE"/>
    <w:rsid w:val="00CF587B"/>
    <w:rsid w:val="00CF793F"/>
    <w:rsid w:val="00CF79CF"/>
    <w:rsid w:val="00CF79D1"/>
    <w:rsid w:val="00CF7A0E"/>
    <w:rsid w:val="00CF7AF0"/>
    <w:rsid w:val="00D0040F"/>
    <w:rsid w:val="00D004D9"/>
    <w:rsid w:val="00D00A1D"/>
    <w:rsid w:val="00D00BF1"/>
    <w:rsid w:val="00D00EA3"/>
    <w:rsid w:val="00D00F32"/>
    <w:rsid w:val="00D01DEE"/>
    <w:rsid w:val="00D022FE"/>
    <w:rsid w:val="00D028F6"/>
    <w:rsid w:val="00D02F77"/>
    <w:rsid w:val="00D03077"/>
    <w:rsid w:val="00D03167"/>
    <w:rsid w:val="00D033DB"/>
    <w:rsid w:val="00D035DF"/>
    <w:rsid w:val="00D0374A"/>
    <w:rsid w:val="00D038C0"/>
    <w:rsid w:val="00D03D03"/>
    <w:rsid w:val="00D03FBB"/>
    <w:rsid w:val="00D041A9"/>
    <w:rsid w:val="00D041D7"/>
    <w:rsid w:val="00D049DE"/>
    <w:rsid w:val="00D050DF"/>
    <w:rsid w:val="00D05F72"/>
    <w:rsid w:val="00D065EA"/>
    <w:rsid w:val="00D07EF6"/>
    <w:rsid w:val="00D1029F"/>
    <w:rsid w:val="00D10ECE"/>
    <w:rsid w:val="00D11271"/>
    <w:rsid w:val="00D1131C"/>
    <w:rsid w:val="00D11DB1"/>
    <w:rsid w:val="00D120DA"/>
    <w:rsid w:val="00D12F0D"/>
    <w:rsid w:val="00D13450"/>
    <w:rsid w:val="00D13C32"/>
    <w:rsid w:val="00D13D45"/>
    <w:rsid w:val="00D14B81"/>
    <w:rsid w:val="00D15251"/>
    <w:rsid w:val="00D159BE"/>
    <w:rsid w:val="00D164DB"/>
    <w:rsid w:val="00D16669"/>
    <w:rsid w:val="00D16848"/>
    <w:rsid w:val="00D16AD0"/>
    <w:rsid w:val="00D16CFF"/>
    <w:rsid w:val="00D17669"/>
    <w:rsid w:val="00D17A4D"/>
    <w:rsid w:val="00D17E32"/>
    <w:rsid w:val="00D201E7"/>
    <w:rsid w:val="00D2078F"/>
    <w:rsid w:val="00D21163"/>
    <w:rsid w:val="00D214FB"/>
    <w:rsid w:val="00D215F0"/>
    <w:rsid w:val="00D21C05"/>
    <w:rsid w:val="00D21CD8"/>
    <w:rsid w:val="00D2264A"/>
    <w:rsid w:val="00D238DB"/>
    <w:rsid w:val="00D23B9E"/>
    <w:rsid w:val="00D243E8"/>
    <w:rsid w:val="00D24455"/>
    <w:rsid w:val="00D24A5F"/>
    <w:rsid w:val="00D24D0E"/>
    <w:rsid w:val="00D2555D"/>
    <w:rsid w:val="00D25A9C"/>
    <w:rsid w:val="00D261A0"/>
    <w:rsid w:val="00D2789A"/>
    <w:rsid w:val="00D278D3"/>
    <w:rsid w:val="00D300AE"/>
    <w:rsid w:val="00D3020F"/>
    <w:rsid w:val="00D31A8C"/>
    <w:rsid w:val="00D32030"/>
    <w:rsid w:val="00D3208B"/>
    <w:rsid w:val="00D3220E"/>
    <w:rsid w:val="00D32390"/>
    <w:rsid w:val="00D32C63"/>
    <w:rsid w:val="00D331C3"/>
    <w:rsid w:val="00D33D74"/>
    <w:rsid w:val="00D34215"/>
    <w:rsid w:val="00D343AF"/>
    <w:rsid w:val="00D34526"/>
    <w:rsid w:val="00D3466C"/>
    <w:rsid w:val="00D3479A"/>
    <w:rsid w:val="00D34C74"/>
    <w:rsid w:val="00D357E5"/>
    <w:rsid w:val="00D35B2D"/>
    <w:rsid w:val="00D35F3C"/>
    <w:rsid w:val="00D35FD5"/>
    <w:rsid w:val="00D36014"/>
    <w:rsid w:val="00D362AB"/>
    <w:rsid w:val="00D36439"/>
    <w:rsid w:val="00D36EF9"/>
    <w:rsid w:val="00D37191"/>
    <w:rsid w:val="00D373AB"/>
    <w:rsid w:val="00D378FD"/>
    <w:rsid w:val="00D37E2C"/>
    <w:rsid w:val="00D40663"/>
    <w:rsid w:val="00D40930"/>
    <w:rsid w:val="00D40BCE"/>
    <w:rsid w:val="00D40C39"/>
    <w:rsid w:val="00D40FA7"/>
    <w:rsid w:val="00D4131B"/>
    <w:rsid w:val="00D414E4"/>
    <w:rsid w:val="00D41E54"/>
    <w:rsid w:val="00D4217F"/>
    <w:rsid w:val="00D42632"/>
    <w:rsid w:val="00D43054"/>
    <w:rsid w:val="00D43D50"/>
    <w:rsid w:val="00D43E59"/>
    <w:rsid w:val="00D448CF"/>
    <w:rsid w:val="00D448D2"/>
    <w:rsid w:val="00D46722"/>
    <w:rsid w:val="00D4717F"/>
    <w:rsid w:val="00D472B1"/>
    <w:rsid w:val="00D479EE"/>
    <w:rsid w:val="00D47E94"/>
    <w:rsid w:val="00D50049"/>
    <w:rsid w:val="00D5070B"/>
    <w:rsid w:val="00D50804"/>
    <w:rsid w:val="00D51185"/>
    <w:rsid w:val="00D514A2"/>
    <w:rsid w:val="00D51747"/>
    <w:rsid w:val="00D52661"/>
    <w:rsid w:val="00D5282F"/>
    <w:rsid w:val="00D52852"/>
    <w:rsid w:val="00D52AB3"/>
    <w:rsid w:val="00D52ADC"/>
    <w:rsid w:val="00D52BD6"/>
    <w:rsid w:val="00D52CF1"/>
    <w:rsid w:val="00D53128"/>
    <w:rsid w:val="00D537E4"/>
    <w:rsid w:val="00D5389D"/>
    <w:rsid w:val="00D53BF1"/>
    <w:rsid w:val="00D54686"/>
    <w:rsid w:val="00D55AF9"/>
    <w:rsid w:val="00D55BAB"/>
    <w:rsid w:val="00D56181"/>
    <w:rsid w:val="00D564A4"/>
    <w:rsid w:val="00D569AA"/>
    <w:rsid w:val="00D56EAE"/>
    <w:rsid w:val="00D56F91"/>
    <w:rsid w:val="00D57726"/>
    <w:rsid w:val="00D57CD5"/>
    <w:rsid w:val="00D602E8"/>
    <w:rsid w:val="00D6095F"/>
    <w:rsid w:val="00D61033"/>
    <w:rsid w:val="00D612BE"/>
    <w:rsid w:val="00D615C9"/>
    <w:rsid w:val="00D62E55"/>
    <w:rsid w:val="00D63186"/>
    <w:rsid w:val="00D639A5"/>
    <w:rsid w:val="00D63E92"/>
    <w:rsid w:val="00D64FFC"/>
    <w:rsid w:val="00D650F4"/>
    <w:rsid w:val="00D657C0"/>
    <w:rsid w:val="00D6597E"/>
    <w:rsid w:val="00D659BA"/>
    <w:rsid w:val="00D6601C"/>
    <w:rsid w:val="00D66102"/>
    <w:rsid w:val="00D66E6A"/>
    <w:rsid w:val="00D67122"/>
    <w:rsid w:val="00D6719A"/>
    <w:rsid w:val="00D67DE2"/>
    <w:rsid w:val="00D701ED"/>
    <w:rsid w:val="00D7088E"/>
    <w:rsid w:val="00D70E6E"/>
    <w:rsid w:val="00D714FB"/>
    <w:rsid w:val="00D721A9"/>
    <w:rsid w:val="00D7277D"/>
    <w:rsid w:val="00D72F16"/>
    <w:rsid w:val="00D73664"/>
    <w:rsid w:val="00D73902"/>
    <w:rsid w:val="00D744B5"/>
    <w:rsid w:val="00D744DD"/>
    <w:rsid w:val="00D745A3"/>
    <w:rsid w:val="00D7474E"/>
    <w:rsid w:val="00D748FE"/>
    <w:rsid w:val="00D74ECC"/>
    <w:rsid w:val="00D7547B"/>
    <w:rsid w:val="00D759A8"/>
    <w:rsid w:val="00D761F7"/>
    <w:rsid w:val="00D7699E"/>
    <w:rsid w:val="00D80224"/>
    <w:rsid w:val="00D80518"/>
    <w:rsid w:val="00D81B2C"/>
    <w:rsid w:val="00D81EB2"/>
    <w:rsid w:val="00D82064"/>
    <w:rsid w:val="00D82786"/>
    <w:rsid w:val="00D8338E"/>
    <w:rsid w:val="00D83BB1"/>
    <w:rsid w:val="00D83D70"/>
    <w:rsid w:val="00D841DA"/>
    <w:rsid w:val="00D8460C"/>
    <w:rsid w:val="00D848DA"/>
    <w:rsid w:val="00D84E53"/>
    <w:rsid w:val="00D8578D"/>
    <w:rsid w:val="00D857CD"/>
    <w:rsid w:val="00D85B80"/>
    <w:rsid w:val="00D85CBD"/>
    <w:rsid w:val="00D862DD"/>
    <w:rsid w:val="00D865E7"/>
    <w:rsid w:val="00D86B2E"/>
    <w:rsid w:val="00D86DFD"/>
    <w:rsid w:val="00D8749C"/>
    <w:rsid w:val="00D9019A"/>
    <w:rsid w:val="00D90899"/>
    <w:rsid w:val="00D90A56"/>
    <w:rsid w:val="00D91823"/>
    <w:rsid w:val="00D91898"/>
    <w:rsid w:val="00D91C61"/>
    <w:rsid w:val="00D92924"/>
    <w:rsid w:val="00D93D20"/>
    <w:rsid w:val="00D93D68"/>
    <w:rsid w:val="00D94854"/>
    <w:rsid w:val="00D957A0"/>
    <w:rsid w:val="00D96AAD"/>
    <w:rsid w:val="00D96B8F"/>
    <w:rsid w:val="00D9737D"/>
    <w:rsid w:val="00D97C26"/>
    <w:rsid w:val="00D97F4F"/>
    <w:rsid w:val="00DA00DF"/>
    <w:rsid w:val="00DA021C"/>
    <w:rsid w:val="00DA055A"/>
    <w:rsid w:val="00DA068E"/>
    <w:rsid w:val="00DA0CAD"/>
    <w:rsid w:val="00DA1221"/>
    <w:rsid w:val="00DA15F3"/>
    <w:rsid w:val="00DA1705"/>
    <w:rsid w:val="00DA1B03"/>
    <w:rsid w:val="00DA2088"/>
    <w:rsid w:val="00DA20B5"/>
    <w:rsid w:val="00DA233B"/>
    <w:rsid w:val="00DA2443"/>
    <w:rsid w:val="00DA24E0"/>
    <w:rsid w:val="00DA27AD"/>
    <w:rsid w:val="00DA2B3E"/>
    <w:rsid w:val="00DA2F40"/>
    <w:rsid w:val="00DA2FE2"/>
    <w:rsid w:val="00DA4145"/>
    <w:rsid w:val="00DA4793"/>
    <w:rsid w:val="00DA513F"/>
    <w:rsid w:val="00DA5355"/>
    <w:rsid w:val="00DA54A3"/>
    <w:rsid w:val="00DA5786"/>
    <w:rsid w:val="00DA5A1B"/>
    <w:rsid w:val="00DA64C9"/>
    <w:rsid w:val="00DA6CD2"/>
    <w:rsid w:val="00DA71E3"/>
    <w:rsid w:val="00DA7304"/>
    <w:rsid w:val="00DA7812"/>
    <w:rsid w:val="00DA781D"/>
    <w:rsid w:val="00DB062A"/>
    <w:rsid w:val="00DB09AB"/>
    <w:rsid w:val="00DB10BF"/>
    <w:rsid w:val="00DB158E"/>
    <w:rsid w:val="00DB1D43"/>
    <w:rsid w:val="00DB28E8"/>
    <w:rsid w:val="00DB294D"/>
    <w:rsid w:val="00DB2C90"/>
    <w:rsid w:val="00DB3375"/>
    <w:rsid w:val="00DB33F4"/>
    <w:rsid w:val="00DB3551"/>
    <w:rsid w:val="00DB35D4"/>
    <w:rsid w:val="00DB3A9A"/>
    <w:rsid w:val="00DB3D3C"/>
    <w:rsid w:val="00DB4253"/>
    <w:rsid w:val="00DB481C"/>
    <w:rsid w:val="00DB4C27"/>
    <w:rsid w:val="00DB5532"/>
    <w:rsid w:val="00DB5CE1"/>
    <w:rsid w:val="00DB5E8A"/>
    <w:rsid w:val="00DB6244"/>
    <w:rsid w:val="00DB624D"/>
    <w:rsid w:val="00DB6359"/>
    <w:rsid w:val="00DB6FC9"/>
    <w:rsid w:val="00DB783D"/>
    <w:rsid w:val="00DC11CA"/>
    <w:rsid w:val="00DC1236"/>
    <w:rsid w:val="00DC158F"/>
    <w:rsid w:val="00DC1731"/>
    <w:rsid w:val="00DC2037"/>
    <w:rsid w:val="00DC3360"/>
    <w:rsid w:val="00DC36A0"/>
    <w:rsid w:val="00DC36D1"/>
    <w:rsid w:val="00DC3FCB"/>
    <w:rsid w:val="00DC4493"/>
    <w:rsid w:val="00DC4F5E"/>
    <w:rsid w:val="00DC5397"/>
    <w:rsid w:val="00DC54E5"/>
    <w:rsid w:val="00DC5854"/>
    <w:rsid w:val="00DC5970"/>
    <w:rsid w:val="00DC5987"/>
    <w:rsid w:val="00DC5A83"/>
    <w:rsid w:val="00DC5A8C"/>
    <w:rsid w:val="00DC72DC"/>
    <w:rsid w:val="00DC7ADE"/>
    <w:rsid w:val="00DC7DE5"/>
    <w:rsid w:val="00DD03B9"/>
    <w:rsid w:val="00DD138D"/>
    <w:rsid w:val="00DD1E49"/>
    <w:rsid w:val="00DD2605"/>
    <w:rsid w:val="00DD2DD2"/>
    <w:rsid w:val="00DD38CC"/>
    <w:rsid w:val="00DD39BC"/>
    <w:rsid w:val="00DD3E96"/>
    <w:rsid w:val="00DD414B"/>
    <w:rsid w:val="00DD43E7"/>
    <w:rsid w:val="00DD517D"/>
    <w:rsid w:val="00DD5E92"/>
    <w:rsid w:val="00DD628E"/>
    <w:rsid w:val="00DD6336"/>
    <w:rsid w:val="00DD6B66"/>
    <w:rsid w:val="00DD6BE3"/>
    <w:rsid w:val="00DE1291"/>
    <w:rsid w:val="00DE1DE0"/>
    <w:rsid w:val="00DE2138"/>
    <w:rsid w:val="00DE26B1"/>
    <w:rsid w:val="00DE2CE6"/>
    <w:rsid w:val="00DE2F1F"/>
    <w:rsid w:val="00DE43DD"/>
    <w:rsid w:val="00DE44BC"/>
    <w:rsid w:val="00DE581E"/>
    <w:rsid w:val="00DE58D1"/>
    <w:rsid w:val="00DE5932"/>
    <w:rsid w:val="00DE599B"/>
    <w:rsid w:val="00DE5CD9"/>
    <w:rsid w:val="00DE5ED6"/>
    <w:rsid w:val="00DE5F26"/>
    <w:rsid w:val="00DE64FF"/>
    <w:rsid w:val="00DE6A57"/>
    <w:rsid w:val="00DE737B"/>
    <w:rsid w:val="00DE7922"/>
    <w:rsid w:val="00DE7A92"/>
    <w:rsid w:val="00DE7D32"/>
    <w:rsid w:val="00DF0258"/>
    <w:rsid w:val="00DF08CA"/>
    <w:rsid w:val="00DF156C"/>
    <w:rsid w:val="00DF1980"/>
    <w:rsid w:val="00DF2798"/>
    <w:rsid w:val="00DF32E3"/>
    <w:rsid w:val="00DF3362"/>
    <w:rsid w:val="00DF3D16"/>
    <w:rsid w:val="00DF440E"/>
    <w:rsid w:val="00DF4DA6"/>
    <w:rsid w:val="00DF4DD9"/>
    <w:rsid w:val="00DF5138"/>
    <w:rsid w:val="00DF5383"/>
    <w:rsid w:val="00DF5859"/>
    <w:rsid w:val="00DF5D39"/>
    <w:rsid w:val="00DF5D5A"/>
    <w:rsid w:val="00DF5E5B"/>
    <w:rsid w:val="00DF7500"/>
    <w:rsid w:val="00DF75F1"/>
    <w:rsid w:val="00E01024"/>
    <w:rsid w:val="00E01194"/>
    <w:rsid w:val="00E01E39"/>
    <w:rsid w:val="00E021AF"/>
    <w:rsid w:val="00E02757"/>
    <w:rsid w:val="00E03FE9"/>
    <w:rsid w:val="00E04051"/>
    <w:rsid w:val="00E04080"/>
    <w:rsid w:val="00E0461B"/>
    <w:rsid w:val="00E055E4"/>
    <w:rsid w:val="00E05731"/>
    <w:rsid w:val="00E06366"/>
    <w:rsid w:val="00E06384"/>
    <w:rsid w:val="00E06C59"/>
    <w:rsid w:val="00E06E46"/>
    <w:rsid w:val="00E070D4"/>
    <w:rsid w:val="00E07679"/>
    <w:rsid w:val="00E10393"/>
    <w:rsid w:val="00E10D17"/>
    <w:rsid w:val="00E113B2"/>
    <w:rsid w:val="00E12994"/>
    <w:rsid w:val="00E12BE2"/>
    <w:rsid w:val="00E12D1D"/>
    <w:rsid w:val="00E12EC8"/>
    <w:rsid w:val="00E13010"/>
    <w:rsid w:val="00E13524"/>
    <w:rsid w:val="00E13580"/>
    <w:rsid w:val="00E145FE"/>
    <w:rsid w:val="00E14B2C"/>
    <w:rsid w:val="00E14B59"/>
    <w:rsid w:val="00E1547A"/>
    <w:rsid w:val="00E15788"/>
    <w:rsid w:val="00E15D37"/>
    <w:rsid w:val="00E16D80"/>
    <w:rsid w:val="00E17D62"/>
    <w:rsid w:val="00E20072"/>
    <w:rsid w:val="00E20691"/>
    <w:rsid w:val="00E211B0"/>
    <w:rsid w:val="00E214E3"/>
    <w:rsid w:val="00E2164F"/>
    <w:rsid w:val="00E219A3"/>
    <w:rsid w:val="00E225DD"/>
    <w:rsid w:val="00E22961"/>
    <w:rsid w:val="00E232B0"/>
    <w:rsid w:val="00E2369F"/>
    <w:rsid w:val="00E240CF"/>
    <w:rsid w:val="00E2447A"/>
    <w:rsid w:val="00E25193"/>
    <w:rsid w:val="00E253B4"/>
    <w:rsid w:val="00E25685"/>
    <w:rsid w:val="00E25CFE"/>
    <w:rsid w:val="00E26DC1"/>
    <w:rsid w:val="00E272F7"/>
    <w:rsid w:val="00E2754A"/>
    <w:rsid w:val="00E306A0"/>
    <w:rsid w:val="00E317A7"/>
    <w:rsid w:val="00E31A3D"/>
    <w:rsid w:val="00E3203D"/>
    <w:rsid w:val="00E32703"/>
    <w:rsid w:val="00E32BD3"/>
    <w:rsid w:val="00E32BFF"/>
    <w:rsid w:val="00E32C5C"/>
    <w:rsid w:val="00E331AA"/>
    <w:rsid w:val="00E33F3D"/>
    <w:rsid w:val="00E35545"/>
    <w:rsid w:val="00E3622F"/>
    <w:rsid w:val="00E3630D"/>
    <w:rsid w:val="00E36636"/>
    <w:rsid w:val="00E3687B"/>
    <w:rsid w:val="00E369B0"/>
    <w:rsid w:val="00E37203"/>
    <w:rsid w:val="00E4026B"/>
    <w:rsid w:val="00E418CD"/>
    <w:rsid w:val="00E41997"/>
    <w:rsid w:val="00E41C8E"/>
    <w:rsid w:val="00E42092"/>
    <w:rsid w:val="00E420DD"/>
    <w:rsid w:val="00E42A94"/>
    <w:rsid w:val="00E43246"/>
    <w:rsid w:val="00E43853"/>
    <w:rsid w:val="00E44319"/>
    <w:rsid w:val="00E4453F"/>
    <w:rsid w:val="00E446F2"/>
    <w:rsid w:val="00E44711"/>
    <w:rsid w:val="00E46C9A"/>
    <w:rsid w:val="00E46E87"/>
    <w:rsid w:val="00E46F92"/>
    <w:rsid w:val="00E46FF2"/>
    <w:rsid w:val="00E47194"/>
    <w:rsid w:val="00E47700"/>
    <w:rsid w:val="00E47D48"/>
    <w:rsid w:val="00E47E60"/>
    <w:rsid w:val="00E51AFF"/>
    <w:rsid w:val="00E51B91"/>
    <w:rsid w:val="00E5268F"/>
    <w:rsid w:val="00E530A8"/>
    <w:rsid w:val="00E535DD"/>
    <w:rsid w:val="00E5360A"/>
    <w:rsid w:val="00E53B18"/>
    <w:rsid w:val="00E53D63"/>
    <w:rsid w:val="00E53DEA"/>
    <w:rsid w:val="00E54838"/>
    <w:rsid w:val="00E554B4"/>
    <w:rsid w:val="00E5592A"/>
    <w:rsid w:val="00E55AEF"/>
    <w:rsid w:val="00E56351"/>
    <w:rsid w:val="00E56720"/>
    <w:rsid w:val="00E5677A"/>
    <w:rsid w:val="00E57B0E"/>
    <w:rsid w:val="00E6002F"/>
    <w:rsid w:val="00E6011A"/>
    <w:rsid w:val="00E60169"/>
    <w:rsid w:val="00E602AB"/>
    <w:rsid w:val="00E6062B"/>
    <w:rsid w:val="00E608A7"/>
    <w:rsid w:val="00E61343"/>
    <w:rsid w:val="00E61A13"/>
    <w:rsid w:val="00E61A1A"/>
    <w:rsid w:val="00E61C47"/>
    <w:rsid w:val="00E61CC0"/>
    <w:rsid w:val="00E61F04"/>
    <w:rsid w:val="00E62101"/>
    <w:rsid w:val="00E622D5"/>
    <w:rsid w:val="00E6369F"/>
    <w:rsid w:val="00E63915"/>
    <w:rsid w:val="00E63C48"/>
    <w:rsid w:val="00E63DC3"/>
    <w:rsid w:val="00E63FCD"/>
    <w:rsid w:val="00E6416A"/>
    <w:rsid w:val="00E64872"/>
    <w:rsid w:val="00E65323"/>
    <w:rsid w:val="00E6576C"/>
    <w:rsid w:val="00E662D3"/>
    <w:rsid w:val="00E67029"/>
    <w:rsid w:val="00E7012A"/>
    <w:rsid w:val="00E7073F"/>
    <w:rsid w:val="00E7143B"/>
    <w:rsid w:val="00E71A86"/>
    <w:rsid w:val="00E71FE7"/>
    <w:rsid w:val="00E725ED"/>
    <w:rsid w:val="00E72719"/>
    <w:rsid w:val="00E73945"/>
    <w:rsid w:val="00E73961"/>
    <w:rsid w:val="00E73E43"/>
    <w:rsid w:val="00E74309"/>
    <w:rsid w:val="00E746B2"/>
    <w:rsid w:val="00E74B51"/>
    <w:rsid w:val="00E74C83"/>
    <w:rsid w:val="00E74FFA"/>
    <w:rsid w:val="00E75315"/>
    <w:rsid w:val="00E75316"/>
    <w:rsid w:val="00E75509"/>
    <w:rsid w:val="00E75649"/>
    <w:rsid w:val="00E756C2"/>
    <w:rsid w:val="00E763F1"/>
    <w:rsid w:val="00E76C67"/>
    <w:rsid w:val="00E773CC"/>
    <w:rsid w:val="00E77B6E"/>
    <w:rsid w:val="00E77DB6"/>
    <w:rsid w:val="00E8022E"/>
    <w:rsid w:val="00E805E3"/>
    <w:rsid w:val="00E8148C"/>
    <w:rsid w:val="00E81735"/>
    <w:rsid w:val="00E817E3"/>
    <w:rsid w:val="00E8252D"/>
    <w:rsid w:val="00E82B5D"/>
    <w:rsid w:val="00E82D8A"/>
    <w:rsid w:val="00E83C03"/>
    <w:rsid w:val="00E85560"/>
    <w:rsid w:val="00E8625F"/>
    <w:rsid w:val="00E87341"/>
    <w:rsid w:val="00E90652"/>
    <w:rsid w:val="00E90DD2"/>
    <w:rsid w:val="00E91297"/>
    <w:rsid w:val="00E91F18"/>
    <w:rsid w:val="00E923A8"/>
    <w:rsid w:val="00E92857"/>
    <w:rsid w:val="00E94495"/>
    <w:rsid w:val="00E94667"/>
    <w:rsid w:val="00E95177"/>
    <w:rsid w:val="00E95350"/>
    <w:rsid w:val="00E958EC"/>
    <w:rsid w:val="00E95BF1"/>
    <w:rsid w:val="00E95C9F"/>
    <w:rsid w:val="00E95E8F"/>
    <w:rsid w:val="00E96459"/>
    <w:rsid w:val="00E96627"/>
    <w:rsid w:val="00E96813"/>
    <w:rsid w:val="00E96BB8"/>
    <w:rsid w:val="00E97002"/>
    <w:rsid w:val="00E973BE"/>
    <w:rsid w:val="00EA0C77"/>
    <w:rsid w:val="00EA0D89"/>
    <w:rsid w:val="00EA0F61"/>
    <w:rsid w:val="00EA115A"/>
    <w:rsid w:val="00EA1404"/>
    <w:rsid w:val="00EA17D2"/>
    <w:rsid w:val="00EA1F45"/>
    <w:rsid w:val="00EA29A1"/>
    <w:rsid w:val="00EA3324"/>
    <w:rsid w:val="00EA434A"/>
    <w:rsid w:val="00EA4C82"/>
    <w:rsid w:val="00EA5069"/>
    <w:rsid w:val="00EA50D5"/>
    <w:rsid w:val="00EA52B5"/>
    <w:rsid w:val="00EA5570"/>
    <w:rsid w:val="00EA5E9F"/>
    <w:rsid w:val="00EA63AA"/>
    <w:rsid w:val="00EA693E"/>
    <w:rsid w:val="00EA6B59"/>
    <w:rsid w:val="00EA7339"/>
    <w:rsid w:val="00EA7847"/>
    <w:rsid w:val="00EB029E"/>
    <w:rsid w:val="00EB05BD"/>
    <w:rsid w:val="00EB0798"/>
    <w:rsid w:val="00EB0C05"/>
    <w:rsid w:val="00EB1029"/>
    <w:rsid w:val="00EB12EE"/>
    <w:rsid w:val="00EB186F"/>
    <w:rsid w:val="00EB1B2E"/>
    <w:rsid w:val="00EB1DAC"/>
    <w:rsid w:val="00EB254A"/>
    <w:rsid w:val="00EB2700"/>
    <w:rsid w:val="00EB2ED5"/>
    <w:rsid w:val="00EB2F29"/>
    <w:rsid w:val="00EB309A"/>
    <w:rsid w:val="00EB3507"/>
    <w:rsid w:val="00EB3829"/>
    <w:rsid w:val="00EB43CD"/>
    <w:rsid w:val="00EB499C"/>
    <w:rsid w:val="00EB4A39"/>
    <w:rsid w:val="00EB519F"/>
    <w:rsid w:val="00EB61C8"/>
    <w:rsid w:val="00EB661B"/>
    <w:rsid w:val="00EB6A99"/>
    <w:rsid w:val="00EB6B79"/>
    <w:rsid w:val="00EB6C3C"/>
    <w:rsid w:val="00EB75F9"/>
    <w:rsid w:val="00EC0812"/>
    <w:rsid w:val="00EC165C"/>
    <w:rsid w:val="00EC20AD"/>
    <w:rsid w:val="00EC2893"/>
    <w:rsid w:val="00EC2AD7"/>
    <w:rsid w:val="00EC35E1"/>
    <w:rsid w:val="00EC35E5"/>
    <w:rsid w:val="00EC3BAB"/>
    <w:rsid w:val="00EC3F5C"/>
    <w:rsid w:val="00EC4031"/>
    <w:rsid w:val="00EC453E"/>
    <w:rsid w:val="00EC4793"/>
    <w:rsid w:val="00EC48D5"/>
    <w:rsid w:val="00EC4AFA"/>
    <w:rsid w:val="00EC4B1B"/>
    <w:rsid w:val="00EC502C"/>
    <w:rsid w:val="00EC5344"/>
    <w:rsid w:val="00EC588C"/>
    <w:rsid w:val="00EC5EB5"/>
    <w:rsid w:val="00EC5FA3"/>
    <w:rsid w:val="00EC6509"/>
    <w:rsid w:val="00EC68A5"/>
    <w:rsid w:val="00EC6B79"/>
    <w:rsid w:val="00EC6F59"/>
    <w:rsid w:val="00EC7980"/>
    <w:rsid w:val="00EC7AC7"/>
    <w:rsid w:val="00EC7F8F"/>
    <w:rsid w:val="00ED0475"/>
    <w:rsid w:val="00ED0747"/>
    <w:rsid w:val="00ED07C4"/>
    <w:rsid w:val="00ED0898"/>
    <w:rsid w:val="00ED1CA6"/>
    <w:rsid w:val="00ED21A7"/>
    <w:rsid w:val="00ED2583"/>
    <w:rsid w:val="00ED2B00"/>
    <w:rsid w:val="00ED2EBD"/>
    <w:rsid w:val="00ED3A14"/>
    <w:rsid w:val="00ED3AB6"/>
    <w:rsid w:val="00ED3C17"/>
    <w:rsid w:val="00ED400A"/>
    <w:rsid w:val="00ED459A"/>
    <w:rsid w:val="00ED5278"/>
    <w:rsid w:val="00ED55F6"/>
    <w:rsid w:val="00ED5648"/>
    <w:rsid w:val="00ED5B79"/>
    <w:rsid w:val="00ED605C"/>
    <w:rsid w:val="00ED65A4"/>
    <w:rsid w:val="00ED6A67"/>
    <w:rsid w:val="00ED6CD2"/>
    <w:rsid w:val="00ED7C6E"/>
    <w:rsid w:val="00ED7C99"/>
    <w:rsid w:val="00ED7DB8"/>
    <w:rsid w:val="00ED7FBE"/>
    <w:rsid w:val="00EE088A"/>
    <w:rsid w:val="00EE092C"/>
    <w:rsid w:val="00EE0A54"/>
    <w:rsid w:val="00EE157F"/>
    <w:rsid w:val="00EE1682"/>
    <w:rsid w:val="00EE16F4"/>
    <w:rsid w:val="00EE1852"/>
    <w:rsid w:val="00EE25B6"/>
    <w:rsid w:val="00EE2A49"/>
    <w:rsid w:val="00EE4199"/>
    <w:rsid w:val="00EE41E2"/>
    <w:rsid w:val="00EE4334"/>
    <w:rsid w:val="00EE435F"/>
    <w:rsid w:val="00EE57B7"/>
    <w:rsid w:val="00EE59B1"/>
    <w:rsid w:val="00EE5AAE"/>
    <w:rsid w:val="00EE5E87"/>
    <w:rsid w:val="00EE63CC"/>
    <w:rsid w:val="00EE6BD0"/>
    <w:rsid w:val="00EE6F8D"/>
    <w:rsid w:val="00EE7B9A"/>
    <w:rsid w:val="00EE7E6E"/>
    <w:rsid w:val="00EF07E5"/>
    <w:rsid w:val="00EF1757"/>
    <w:rsid w:val="00EF37B3"/>
    <w:rsid w:val="00EF3C85"/>
    <w:rsid w:val="00EF435C"/>
    <w:rsid w:val="00EF490C"/>
    <w:rsid w:val="00EF4B63"/>
    <w:rsid w:val="00EF515A"/>
    <w:rsid w:val="00EF5D40"/>
    <w:rsid w:val="00EF5DD7"/>
    <w:rsid w:val="00EF63E5"/>
    <w:rsid w:val="00EF6443"/>
    <w:rsid w:val="00EF6BAE"/>
    <w:rsid w:val="00EF6C33"/>
    <w:rsid w:val="00EF6DBC"/>
    <w:rsid w:val="00F003EA"/>
    <w:rsid w:val="00F005F8"/>
    <w:rsid w:val="00F0068F"/>
    <w:rsid w:val="00F006E7"/>
    <w:rsid w:val="00F00B7F"/>
    <w:rsid w:val="00F0125B"/>
    <w:rsid w:val="00F012C1"/>
    <w:rsid w:val="00F014E7"/>
    <w:rsid w:val="00F015B1"/>
    <w:rsid w:val="00F01903"/>
    <w:rsid w:val="00F026FC"/>
    <w:rsid w:val="00F0297F"/>
    <w:rsid w:val="00F02B4F"/>
    <w:rsid w:val="00F03140"/>
    <w:rsid w:val="00F03184"/>
    <w:rsid w:val="00F03232"/>
    <w:rsid w:val="00F03866"/>
    <w:rsid w:val="00F03C1E"/>
    <w:rsid w:val="00F04698"/>
    <w:rsid w:val="00F04BCF"/>
    <w:rsid w:val="00F05485"/>
    <w:rsid w:val="00F0693F"/>
    <w:rsid w:val="00F076A2"/>
    <w:rsid w:val="00F07E4D"/>
    <w:rsid w:val="00F07FB2"/>
    <w:rsid w:val="00F107A7"/>
    <w:rsid w:val="00F1098D"/>
    <w:rsid w:val="00F11199"/>
    <w:rsid w:val="00F114AB"/>
    <w:rsid w:val="00F11881"/>
    <w:rsid w:val="00F11A17"/>
    <w:rsid w:val="00F11BE9"/>
    <w:rsid w:val="00F11E9B"/>
    <w:rsid w:val="00F122D7"/>
    <w:rsid w:val="00F12ABD"/>
    <w:rsid w:val="00F12B4D"/>
    <w:rsid w:val="00F13402"/>
    <w:rsid w:val="00F13BEB"/>
    <w:rsid w:val="00F13FC8"/>
    <w:rsid w:val="00F1417C"/>
    <w:rsid w:val="00F1452F"/>
    <w:rsid w:val="00F16187"/>
    <w:rsid w:val="00F16463"/>
    <w:rsid w:val="00F16562"/>
    <w:rsid w:val="00F16E4B"/>
    <w:rsid w:val="00F17065"/>
    <w:rsid w:val="00F1712C"/>
    <w:rsid w:val="00F17519"/>
    <w:rsid w:val="00F2019A"/>
    <w:rsid w:val="00F20211"/>
    <w:rsid w:val="00F20456"/>
    <w:rsid w:val="00F20841"/>
    <w:rsid w:val="00F20926"/>
    <w:rsid w:val="00F20B83"/>
    <w:rsid w:val="00F2218B"/>
    <w:rsid w:val="00F22994"/>
    <w:rsid w:val="00F231F7"/>
    <w:rsid w:val="00F23279"/>
    <w:rsid w:val="00F239C4"/>
    <w:rsid w:val="00F244E5"/>
    <w:rsid w:val="00F248B1"/>
    <w:rsid w:val="00F24F45"/>
    <w:rsid w:val="00F257EF"/>
    <w:rsid w:val="00F25C3E"/>
    <w:rsid w:val="00F25EAC"/>
    <w:rsid w:val="00F2667F"/>
    <w:rsid w:val="00F26795"/>
    <w:rsid w:val="00F30325"/>
    <w:rsid w:val="00F309AC"/>
    <w:rsid w:val="00F30FE4"/>
    <w:rsid w:val="00F30FF2"/>
    <w:rsid w:val="00F31270"/>
    <w:rsid w:val="00F31741"/>
    <w:rsid w:val="00F31A93"/>
    <w:rsid w:val="00F31DED"/>
    <w:rsid w:val="00F328D2"/>
    <w:rsid w:val="00F32C9A"/>
    <w:rsid w:val="00F32CE2"/>
    <w:rsid w:val="00F3311C"/>
    <w:rsid w:val="00F33260"/>
    <w:rsid w:val="00F33B80"/>
    <w:rsid w:val="00F33E4D"/>
    <w:rsid w:val="00F34545"/>
    <w:rsid w:val="00F3474C"/>
    <w:rsid w:val="00F3554F"/>
    <w:rsid w:val="00F35A58"/>
    <w:rsid w:val="00F35E58"/>
    <w:rsid w:val="00F360AB"/>
    <w:rsid w:val="00F36920"/>
    <w:rsid w:val="00F369E9"/>
    <w:rsid w:val="00F36B1E"/>
    <w:rsid w:val="00F374CF"/>
    <w:rsid w:val="00F400D8"/>
    <w:rsid w:val="00F40251"/>
    <w:rsid w:val="00F40E76"/>
    <w:rsid w:val="00F415AB"/>
    <w:rsid w:val="00F41AC0"/>
    <w:rsid w:val="00F41E71"/>
    <w:rsid w:val="00F41FFF"/>
    <w:rsid w:val="00F428AC"/>
    <w:rsid w:val="00F42E46"/>
    <w:rsid w:val="00F42E7E"/>
    <w:rsid w:val="00F4301A"/>
    <w:rsid w:val="00F43110"/>
    <w:rsid w:val="00F4382E"/>
    <w:rsid w:val="00F4534E"/>
    <w:rsid w:val="00F45D2B"/>
    <w:rsid w:val="00F46AF6"/>
    <w:rsid w:val="00F46EC8"/>
    <w:rsid w:val="00F47A86"/>
    <w:rsid w:val="00F47E46"/>
    <w:rsid w:val="00F47E72"/>
    <w:rsid w:val="00F513A3"/>
    <w:rsid w:val="00F515A3"/>
    <w:rsid w:val="00F51739"/>
    <w:rsid w:val="00F5245C"/>
    <w:rsid w:val="00F52F53"/>
    <w:rsid w:val="00F532A3"/>
    <w:rsid w:val="00F53C11"/>
    <w:rsid w:val="00F53FF7"/>
    <w:rsid w:val="00F541B4"/>
    <w:rsid w:val="00F54D23"/>
    <w:rsid w:val="00F56577"/>
    <w:rsid w:val="00F56DD3"/>
    <w:rsid w:val="00F56E6A"/>
    <w:rsid w:val="00F571C2"/>
    <w:rsid w:val="00F5774B"/>
    <w:rsid w:val="00F57E9F"/>
    <w:rsid w:val="00F57F0E"/>
    <w:rsid w:val="00F600F9"/>
    <w:rsid w:val="00F612D6"/>
    <w:rsid w:val="00F6131F"/>
    <w:rsid w:val="00F6176D"/>
    <w:rsid w:val="00F61B1B"/>
    <w:rsid w:val="00F61C08"/>
    <w:rsid w:val="00F62109"/>
    <w:rsid w:val="00F626BE"/>
    <w:rsid w:val="00F6273B"/>
    <w:rsid w:val="00F6274A"/>
    <w:rsid w:val="00F62819"/>
    <w:rsid w:val="00F62998"/>
    <w:rsid w:val="00F62A88"/>
    <w:rsid w:val="00F62B0B"/>
    <w:rsid w:val="00F63287"/>
    <w:rsid w:val="00F63F75"/>
    <w:rsid w:val="00F640E7"/>
    <w:rsid w:val="00F642BA"/>
    <w:rsid w:val="00F64A2C"/>
    <w:rsid w:val="00F64B7D"/>
    <w:rsid w:val="00F64D59"/>
    <w:rsid w:val="00F64E9E"/>
    <w:rsid w:val="00F653A8"/>
    <w:rsid w:val="00F6553C"/>
    <w:rsid w:val="00F659D6"/>
    <w:rsid w:val="00F65A3C"/>
    <w:rsid w:val="00F65C72"/>
    <w:rsid w:val="00F66742"/>
    <w:rsid w:val="00F67180"/>
    <w:rsid w:val="00F6796F"/>
    <w:rsid w:val="00F708B6"/>
    <w:rsid w:val="00F712B8"/>
    <w:rsid w:val="00F722E4"/>
    <w:rsid w:val="00F72683"/>
    <w:rsid w:val="00F726EC"/>
    <w:rsid w:val="00F728E1"/>
    <w:rsid w:val="00F72941"/>
    <w:rsid w:val="00F72A52"/>
    <w:rsid w:val="00F731AC"/>
    <w:rsid w:val="00F733E3"/>
    <w:rsid w:val="00F73747"/>
    <w:rsid w:val="00F738C1"/>
    <w:rsid w:val="00F739C7"/>
    <w:rsid w:val="00F73B42"/>
    <w:rsid w:val="00F73CB6"/>
    <w:rsid w:val="00F73D4B"/>
    <w:rsid w:val="00F7435C"/>
    <w:rsid w:val="00F74EA4"/>
    <w:rsid w:val="00F74ED0"/>
    <w:rsid w:val="00F75535"/>
    <w:rsid w:val="00F75F98"/>
    <w:rsid w:val="00F76016"/>
    <w:rsid w:val="00F7609D"/>
    <w:rsid w:val="00F76694"/>
    <w:rsid w:val="00F76FD3"/>
    <w:rsid w:val="00F77310"/>
    <w:rsid w:val="00F77569"/>
    <w:rsid w:val="00F77D80"/>
    <w:rsid w:val="00F77E5A"/>
    <w:rsid w:val="00F80040"/>
    <w:rsid w:val="00F808C2"/>
    <w:rsid w:val="00F80A31"/>
    <w:rsid w:val="00F80FD9"/>
    <w:rsid w:val="00F82016"/>
    <w:rsid w:val="00F8205C"/>
    <w:rsid w:val="00F82141"/>
    <w:rsid w:val="00F8222C"/>
    <w:rsid w:val="00F82A59"/>
    <w:rsid w:val="00F832B3"/>
    <w:rsid w:val="00F8356B"/>
    <w:rsid w:val="00F83733"/>
    <w:rsid w:val="00F83F9C"/>
    <w:rsid w:val="00F842C2"/>
    <w:rsid w:val="00F84F85"/>
    <w:rsid w:val="00F85492"/>
    <w:rsid w:val="00F856EA"/>
    <w:rsid w:val="00F85720"/>
    <w:rsid w:val="00F85B35"/>
    <w:rsid w:val="00F8662A"/>
    <w:rsid w:val="00F86B88"/>
    <w:rsid w:val="00F86D57"/>
    <w:rsid w:val="00F8742D"/>
    <w:rsid w:val="00F8785A"/>
    <w:rsid w:val="00F87C86"/>
    <w:rsid w:val="00F90221"/>
    <w:rsid w:val="00F9026B"/>
    <w:rsid w:val="00F903BC"/>
    <w:rsid w:val="00F910E6"/>
    <w:rsid w:val="00F911EA"/>
    <w:rsid w:val="00F91D14"/>
    <w:rsid w:val="00F92C02"/>
    <w:rsid w:val="00F93344"/>
    <w:rsid w:val="00F94DF5"/>
    <w:rsid w:val="00F950C6"/>
    <w:rsid w:val="00F9569D"/>
    <w:rsid w:val="00F96C67"/>
    <w:rsid w:val="00F96E21"/>
    <w:rsid w:val="00F97145"/>
    <w:rsid w:val="00F97281"/>
    <w:rsid w:val="00F977CB"/>
    <w:rsid w:val="00FA0723"/>
    <w:rsid w:val="00FA0991"/>
    <w:rsid w:val="00FA1103"/>
    <w:rsid w:val="00FA1A6B"/>
    <w:rsid w:val="00FA1BAB"/>
    <w:rsid w:val="00FA3394"/>
    <w:rsid w:val="00FA4577"/>
    <w:rsid w:val="00FA49CC"/>
    <w:rsid w:val="00FA53EA"/>
    <w:rsid w:val="00FA5592"/>
    <w:rsid w:val="00FA61ED"/>
    <w:rsid w:val="00FA6B4F"/>
    <w:rsid w:val="00FA6ED1"/>
    <w:rsid w:val="00FA73EC"/>
    <w:rsid w:val="00FA7D41"/>
    <w:rsid w:val="00FA7EF8"/>
    <w:rsid w:val="00FA7FFE"/>
    <w:rsid w:val="00FB01B9"/>
    <w:rsid w:val="00FB04F5"/>
    <w:rsid w:val="00FB117D"/>
    <w:rsid w:val="00FB135A"/>
    <w:rsid w:val="00FB175C"/>
    <w:rsid w:val="00FB2141"/>
    <w:rsid w:val="00FB29A6"/>
    <w:rsid w:val="00FB3000"/>
    <w:rsid w:val="00FB3205"/>
    <w:rsid w:val="00FB39E9"/>
    <w:rsid w:val="00FB4406"/>
    <w:rsid w:val="00FB4BA2"/>
    <w:rsid w:val="00FB542E"/>
    <w:rsid w:val="00FB548B"/>
    <w:rsid w:val="00FB56A0"/>
    <w:rsid w:val="00FB6C15"/>
    <w:rsid w:val="00FB6C56"/>
    <w:rsid w:val="00FB72AF"/>
    <w:rsid w:val="00FB73FE"/>
    <w:rsid w:val="00FB76AC"/>
    <w:rsid w:val="00FB77C0"/>
    <w:rsid w:val="00FB798C"/>
    <w:rsid w:val="00FB7CD3"/>
    <w:rsid w:val="00FC0523"/>
    <w:rsid w:val="00FC10EA"/>
    <w:rsid w:val="00FC19EA"/>
    <w:rsid w:val="00FC1E1F"/>
    <w:rsid w:val="00FC1E7E"/>
    <w:rsid w:val="00FC210A"/>
    <w:rsid w:val="00FC2C11"/>
    <w:rsid w:val="00FC2F1D"/>
    <w:rsid w:val="00FC3287"/>
    <w:rsid w:val="00FC3D35"/>
    <w:rsid w:val="00FC46BD"/>
    <w:rsid w:val="00FC4A66"/>
    <w:rsid w:val="00FC58A0"/>
    <w:rsid w:val="00FC5D45"/>
    <w:rsid w:val="00FC5F34"/>
    <w:rsid w:val="00FC621B"/>
    <w:rsid w:val="00FC6E32"/>
    <w:rsid w:val="00FC6E87"/>
    <w:rsid w:val="00FC7291"/>
    <w:rsid w:val="00FC76D5"/>
    <w:rsid w:val="00FC7757"/>
    <w:rsid w:val="00FC7B58"/>
    <w:rsid w:val="00FD0595"/>
    <w:rsid w:val="00FD1366"/>
    <w:rsid w:val="00FD1A5F"/>
    <w:rsid w:val="00FD25EC"/>
    <w:rsid w:val="00FD3B2F"/>
    <w:rsid w:val="00FD4C25"/>
    <w:rsid w:val="00FD5244"/>
    <w:rsid w:val="00FD5EF1"/>
    <w:rsid w:val="00FD6332"/>
    <w:rsid w:val="00FD6EBC"/>
    <w:rsid w:val="00FD72B6"/>
    <w:rsid w:val="00FD744F"/>
    <w:rsid w:val="00FD7591"/>
    <w:rsid w:val="00FD7BCE"/>
    <w:rsid w:val="00FD7EC8"/>
    <w:rsid w:val="00FE059C"/>
    <w:rsid w:val="00FE092B"/>
    <w:rsid w:val="00FE0C10"/>
    <w:rsid w:val="00FE1797"/>
    <w:rsid w:val="00FE17F1"/>
    <w:rsid w:val="00FE19C9"/>
    <w:rsid w:val="00FE215E"/>
    <w:rsid w:val="00FE25C6"/>
    <w:rsid w:val="00FE2CD3"/>
    <w:rsid w:val="00FE2F05"/>
    <w:rsid w:val="00FE2F9C"/>
    <w:rsid w:val="00FE35A3"/>
    <w:rsid w:val="00FE3747"/>
    <w:rsid w:val="00FE3815"/>
    <w:rsid w:val="00FE4039"/>
    <w:rsid w:val="00FE52F9"/>
    <w:rsid w:val="00FE5870"/>
    <w:rsid w:val="00FE5BF8"/>
    <w:rsid w:val="00FE631A"/>
    <w:rsid w:val="00FE723A"/>
    <w:rsid w:val="00FE770D"/>
    <w:rsid w:val="00FE77DE"/>
    <w:rsid w:val="00FE7D98"/>
    <w:rsid w:val="00FF07B5"/>
    <w:rsid w:val="00FF08B2"/>
    <w:rsid w:val="00FF0B0F"/>
    <w:rsid w:val="00FF164E"/>
    <w:rsid w:val="00FF1F8E"/>
    <w:rsid w:val="00FF2216"/>
    <w:rsid w:val="00FF26CA"/>
    <w:rsid w:val="00FF2993"/>
    <w:rsid w:val="00FF2BD1"/>
    <w:rsid w:val="00FF303B"/>
    <w:rsid w:val="00FF36F2"/>
    <w:rsid w:val="00FF3A9A"/>
    <w:rsid w:val="00FF4694"/>
    <w:rsid w:val="00FF4736"/>
    <w:rsid w:val="00FF4EC0"/>
    <w:rsid w:val="00FF5360"/>
    <w:rsid w:val="00FF574F"/>
    <w:rsid w:val="00FF5EF1"/>
    <w:rsid w:val="00FF6B7D"/>
    <w:rsid w:val="00FF6E12"/>
    <w:rsid w:val="00FF7372"/>
    <w:rsid w:val="00FF74B3"/>
    <w:rsid w:val="010A8894"/>
    <w:rsid w:val="011ADF3B"/>
    <w:rsid w:val="0151CD75"/>
    <w:rsid w:val="016F885E"/>
    <w:rsid w:val="0181B4BC"/>
    <w:rsid w:val="01E31615"/>
    <w:rsid w:val="0245C7ED"/>
    <w:rsid w:val="02A2E90B"/>
    <w:rsid w:val="02DF8FDC"/>
    <w:rsid w:val="03BA382D"/>
    <w:rsid w:val="03F074EA"/>
    <w:rsid w:val="04246A12"/>
    <w:rsid w:val="0450A667"/>
    <w:rsid w:val="047FCA98"/>
    <w:rsid w:val="04A98CAF"/>
    <w:rsid w:val="04BEF56B"/>
    <w:rsid w:val="04D18943"/>
    <w:rsid w:val="0537AFCB"/>
    <w:rsid w:val="0541F2DD"/>
    <w:rsid w:val="057FEC54"/>
    <w:rsid w:val="05FC4A1B"/>
    <w:rsid w:val="06461118"/>
    <w:rsid w:val="0650D97C"/>
    <w:rsid w:val="069538F3"/>
    <w:rsid w:val="072CF3F5"/>
    <w:rsid w:val="0827E4BD"/>
    <w:rsid w:val="0897D0DD"/>
    <w:rsid w:val="08FA91CD"/>
    <w:rsid w:val="0935E738"/>
    <w:rsid w:val="097EF1C2"/>
    <w:rsid w:val="098DD933"/>
    <w:rsid w:val="0A15858F"/>
    <w:rsid w:val="0A481324"/>
    <w:rsid w:val="0A708DF4"/>
    <w:rsid w:val="0A9EBA66"/>
    <w:rsid w:val="0AB85125"/>
    <w:rsid w:val="0AED0E92"/>
    <w:rsid w:val="0B59EE96"/>
    <w:rsid w:val="0B6484E3"/>
    <w:rsid w:val="0B6F0AB3"/>
    <w:rsid w:val="0B832AE6"/>
    <w:rsid w:val="0BD01E7E"/>
    <w:rsid w:val="0C57BD87"/>
    <w:rsid w:val="0CD31228"/>
    <w:rsid w:val="0CF2A372"/>
    <w:rsid w:val="0D450996"/>
    <w:rsid w:val="0D9A789A"/>
    <w:rsid w:val="0DB3490E"/>
    <w:rsid w:val="0DFC39BD"/>
    <w:rsid w:val="0E34260F"/>
    <w:rsid w:val="0F33F3FA"/>
    <w:rsid w:val="0F3E7959"/>
    <w:rsid w:val="0F8A273E"/>
    <w:rsid w:val="0FEE0806"/>
    <w:rsid w:val="107FED2E"/>
    <w:rsid w:val="111BAEB8"/>
    <w:rsid w:val="115FC261"/>
    <w:rsid w:val="11DAFB84"/>
    <w:rsid w:val="12AAEC9A"/>
    <w:rsid w:val="12D66783"/>
    <w:rsid w:val="1310A659"/>
    <w:rsid w:val="1326150F"/>
    <w:rsid w:val="133EF3AD"/>
    <w:rsid w:val="13747D8C"/>
    <w:rsid w:val="1407BE01"/>
    <w:rsid w:val="14A9C37A"/>
    <w:rsid w:val="153717C7"/>
    <w:rsid w:val="15EBE267"/>
    <w:rsid w:val="16161402"/>
    <w:rsid w:val="1637B959"/>
    <w:rsid w:val="1647D283"/>
    <w:rsid w:val="167C62CD"/>
    <w:rsid w:val="16C28F40"/>
    <w:rsid w:val="16CA7C78"/>
    <w:rsid w:val="16F12BDA"/>
    <w:rsid w:val="177C10C6"/>
    <w:rsid w:val="18124A23"/>
    <w:rsid w:val="182D9D09"/>
    <w:rsid w:val="18585FA2"/>
    <w:rsid w:val="1890FB8E"/>
    <w:rsid w:val="18DFBCCF"/>
    <w:rsid w:val="19373760"/>
    <w:rsid w:val="19C7DC1B"/>
    <w:rsid w:val="1A085060"/>
    <w:rsid w:val="1B1C5565"/>
    <w:rsid w:val="1B1CECDD"/>
    <w:rsid w:val="1B4A81D7"/>
    <w:rsid w:val="1B93F7FC"/>
    <w:rsid w:val="1BE93BE9"/>
    <w:rsid w:val="1C22CEA8"/>
    <w:rsid w:val="1C6A5FC5"/>
    <w:rsid w:val="1C6B9746"/>
    <w:rsid w:val="1C76A0D9"/>
    <w:rsid w:val="1C9CFDA4"/>
    <w:rsid w:val="1CCB59D6"/>
    <w:rsid w:val="1CFB8E07"/>
    <w:rsid w:val="1D000987"/>
    <w:rsid w:val="1D5931C2"/>
    <w:rsid w:val="1E8CF3D9"/>
    <w:rsid w:val="1F2BF781"/>
    <w:rsid w:val="1F3CE2B5"/>
    <w:rsid w:val="1F87E4A1"/>
    <w:rsid w:val="1F97F9A4"/>
    <w:rsid w:val="2019E8AA"/>
    <w:rsid w:val="20CDDDA5"/>
    <w:rsid w:val="210070EE"/>
    <w:rsid w:val="213C61A2"/>
    <w:rsid w:val="21CBB8A1"/>
    <w:rsid w:val="22138CAD"/>
    <w:rsid w:val="22E0D715"/>
    <w:rsid w:val="235F50B0"/>
    <w:rsid w:val="238B6B09"/>
    <w:rsid w:val="239B846F"/>
    <w:rsid w:val="23A935CC"/>
    <w:rsid w:val="23FC3AB5"/>
    <w:rsid w:val="241E9879"/>
    <w:rsid w:val="247C5288"/>
    <w:rsid w:val="2499AF51"/>
    <w:rsid w:val="24F90EF8"/>
    <w:rsid w:val="25739DDA"/>
    <w:rsid w:val="2601D600"/>
    <w:rsid w:val="26D9AF06"/>
    <w:rsid w:val="27090012"/>
    <w:rsid w:val="287698B0"/>
    <w:rsid w:val="287CD981"/>
    <w:rsid w:val="28880DD4"/>
    <w:rsid w:val="290F082D"/>
    <w:rsid w:val="2949506A"/>
    <w:rsid w:val="294D4C39"/>
    <w:rsid w:val="29771E41"/>
    <w:rsid w:val="2985B4BA"/>
    <w:rsid w:val="2A2996CB"/>
    <w:rsid w:val="2A7CBA9D"/>
    <w:rsid w:val="2A87B6D2"/>
    <w:rsid w:val="2AE61D53"/>
    <w:rsid w:val="2B2DBAC5"/>
    <w:rsid w:val="2B60A3D6"/>
    <w:rsid w:val="2B71EA60"/>
    <w:rsid w:val="2B9F6A3E"/>
    <w:rsid w:val="2C46A8EF"/>
    <w:rsid w:val="2CA24456"/>
    <w:rsid w:val="2D499EE1"/>
    <w:rsid w:val="2E48C646"/>
    <w:rsid w:val="2EE4DDB6"/>
    <w:rsid w:val="2EE51996"/>
    <w:rsid w:val="2EFBE413"/>
    <w:rsid w:val="2FB3455C"/>
    <w:rsid w:val="2FD3CEAB"/>
    <w:rsid w:val="300E4809"/>
    <w:rsid w:val="305B796C"/>
    <w:rsid w:val="3064EF7D"/>
    <w:rsid w:val="3108488C"/>
    <w:rsid w:val="317C133F"/>
    <w:rsid w:val="322B1DA9"/>
    <w:rsid w:val="328FA780"/>
    <w:rsid w:val="332A256B"/>
    <w:rsid w:val="342B2A88"/>
    <w:rsid w:val="34402D81"/>
    <w:rsid w:val="34510229"/>
    <w:rsid w:val="347D5CA0"/>
    <w:rsid w:val="34DD8777"/>
    <w:rsid w:val="35592969"/>
    <w:rsid w:val="359FF61A"/>
    <w:rsid w:val="35CF3431"/>
    <w:rsid w:val="363E7B61"/>
    <w:rsid w:val="36448312"/>
    <w:rsid w:val="3687743B"/>
    <w:rsid w:val="36BD131E"/>
    <w:rsid w:val="36FFB12C"/>
    <w:rsid w:val="3755DD6E"/>
    <w:rsid w:val="37AFD2C2"/>
    <w:rsid w:val="37F95CD9"/>
    <w:rsid w:val="386070D2"/>
    <w:rsid w:val="38706FCC"/>
    <w:rsid w:val="3874787F"/>
    <w:rsid w:val="38756176"/>
    <w:rsid w:val="38A283C3"/>
    <w:rsid w:val="38B17729"/>
    <w:rsid w:val="39C7B4F8"/>
    <w:rsid w:val="39F02FF0"/>
    <w:rsid w:val="3A31526D"/>
    <w:rsid w:val="3AACC03C"/>
    <w:rsid w:val="3B17934B"/>
    <w:rsid w:val="3B3CDBA7"/>
    <w:rsid w:val="3B755264"/>
    <w:rsid w:val="3B8F955C"/>
    <w:rsid w:val="3BBA4E52"/>
    <w:rsid w:val="3BC03BD8"/>
    <w:rsid w:val="3C6ABF2F"/>
    <w:rsid w:val="3CA2228D"/>
    <w:rsid w:val="3D6FFC84"/>
    <w:rsid w:val="3D9C54D9"/>
    <w:rsid w:val="3DE5F872"/>
    <w:rsid w:val="3E0BA9BA"/>
    <w:rsid w:val="3E37725A"/>
    <w:rsid w:val="3E6F02E4"/>
    <w:rsid w:val="3E8483FF"/>
    <w:rsid w:val="3EC79C72"/>
    <w:rsid w:val="3F34C3AE"/>
    <w:rsid w:val="40665C7E"/>
    <w:rsid w:val="407FFBE7"/>
    <w:rsid w:val="4234AF8F"/>
    <w:rsid w:val="42CEDA05"/>
    <w:rsid w:val="42FC7B4A"/>
    <w:rsid w:val="4316457F"/>
    <w:rsid w:val="43CDDADB"/>
    <w:rsid w:val="43DCD36E"/>
    <w:rsid w:val="4417ABBD"/>
    <w:rsid w:val="441FF352"/>
    <w:rsid w:val="4443D731"/>
    <w:rsid w:val="4443F548"/>
    <w:rsid w:val="4469FC8D"/>
    <w:rsid w:val="44AC615D"/>
    <w:rsid w:val="44F3D01B"/>
    <w:rsid w:val="451135E6"/>
    <w:rsid w:val="45D3364B"/>
    <w:rsid w:val="46A4ADDF"/>
    <w:rsid w:val="47505BC9"/>
    <w:rsid w:val="4775E675"/>
    <w:rsid w:val="47922063"/>
    <w:rsid w:val="485DF2A4"/>
    <w:rsid w:val="48DA85F0"/>
    <w:rsid w:val="4A7C8A6E"/>
    <w:rsid w:val="4AA76624"/>
    <w:rsid w:val="4B1C979E"/>
    <w:rsid w:val="4B37103C"/>
    <w:rsid w:val="4B9363B4"/>
    <w:rsid w:val="4BA3A26E"/>
    <w:rsid w:val="4BC9C7D9"/>
    <w:rsid w:val="4BFB9AA7"/>
    <w:rsid w:val="4CE1F160"/>
    <w:rsid w:val="4D095F3C"/>
    <w:rsid w:val="4D27B19D"/>
    <w:rsid w:val="4D4E562B"/>
    <w:rsid w:val="4DDBB606"/>
    <w:rsid w:val="4E13EB44"/>
    <w:rsid w:val="4E342F95"/>
    <w:rsid w:val="4E5C64A0"/>
    <w:rsid w:val="4EF6E97A"/>
    <w:rsid w:val="4F1ECDDF"/>
    <w:rsid w:val="4F4AB3FD"/>
    <w:rsid w:val="4F9E09C0"/>
    <w:rsid w:val="4FEB2B3C"/>
    <w:rsid w:val="5076D789"/>
    <w:rsid w:val="50D236B8"/>
    <w:rsid w:val="50E4A357"/>
    <w:rsid w:val="51684C38"/>
    <w:rsid w:val="52B666A7"/>
    <w:rsid w:val="5334EBAC"/>
    <w:rsid w:val="5351E670"/>
    <w:rsid w:val="53E11414"/>
    <w:rsid w:val="545742A8"/>
    <w:rsid w:val="546C3019"/>
    <w:rsid w:val="547AD13C"/>
    <w:rsid w:val="5553B97F"/>
    <w:rsid w:val="5597808F"/>
    <w:rsid w:val="55D05ED8"/>
    <w:rsid w:val="565789D5"/>
    <w:rsid w:val="56602709"/>
    <w:rsid w:val="57A01D60"/>
    <w:rsid w:val="57CC0900"/>
    <w:rsid w:val="582BD340"/>
    <w:rsid w:val="5867BCF9"/>
    <w:rsid w:val="58E8929F"/>
    <w:rsid w:val="58F9A61E"/>
    <w:rsid w:val="58FB5579"/>
    <w:rsid w:val="5967D961"/>
    <w:rsid w:val="5B102A9D"/>
    <w:rsid w:val="5BABCCBC"/>
    <w:rsid w:val="5C389EDA"/>
    <w:rsid w:val="5C405A15"/>
    <w:rsid w:val="5C94686C"/>
    <w:rsid w:val="5CA27918"/>
    <w:rsid w:val="5CC96362"/>
    <w:rsid w:val="5D3D9937"/>
    <w:rsid w:val="5D4BF87B"/>
    <w:rsid w:val="5D6E9C27"/>
    <w:rsid w:val="5DEB1081"/>
    <w:rsid w:val="5E1B27BD"/>
    <w:rsid w:val="5E9E8071"/>
    <w:rsid w:val="5EA1CE43"/>
    <w:rsid w:val="5EA8B429"/>
    <w:rsid w:val="5EAB833D"/>
    <w:rsid w:val="5EC63444"/>
    <w:rsid w:val="5ECEE69D"/>
    <w:rsid w:val="5F66D546"/>
    <w:rsid w:val="5FAC9704"/>
    <w:rsid w:val="5FB5563F"/>
    <w:rsid w:val="604F3A28"/>
    <w:rsid w:val="60B1C7BE"/>
    <w:rsid w:val="60ED8069"/>
    <w:rsid w:val="60F4C4CF"/>
    <w:rsid w:val="615F0F26"/>
    <w:rsid w:val="61736BAE"/>
    <w:rsid w:val="61A3814E"/>
    <w:rsid w:val="62A02DCF"/>
    <w:rsid w:val="631BA5CF"/>
    <w:rsid w:val="63484502"/>
    <w:rsid w:val="637A39DF"/>
    <w:rsid w:val="6438AD23"/>
    <w:rsid w:val="6515CD44"/>
    <w:rsid w:val="651AE2F4"/>
    <w:rsid w:val="671B7B29"/>
    <w:rsid w:val="672EE975"/>
    <w:rsid w:val="67373DB8"/>
    <w:rsid w:val="67617092"/>
    <w:rsid w:val="67969087"/>
    <w:rsid w:val="67992251"/>
    <w:rsid w:val="67A91F83"/>
    <w:rsid w:val="67B9C508"/>
    <w:rsid w:val="67E7D024"/>
    <w:rsid w:val="68471199"/>
    <w:rsid w:val="68861D69"/>
    <w:rsid w:val="68930C47"/>
    <w:rsid w:val="68B7419E"/>
    <w:rsid w:val="6949602F"/>
    <w:rsid w:val="699574AC"/>
    <w:rsid w:val="69F48F12"/>
    <w:rsid w:val="6A35EE8F"/>
    <w:rsid w:val="6B40F1FC"/>
    <w:rsid w:val="6B5A4E9D"/>
    <w:rsid w:val="6B917BC6"/>
    <w:rsid w:val="6C34E1B5"/>
    <w:rsid w:val="6D13F016"/>
    <w:rsid w:val="6DB07B66"/>
    <w:rsid w:val="6DF97C2B"/>
    <w:rsid w:val="6E22D02A"/>
    <w:rsid w:val="6E654670"/>
    <w:rsid w:val="6E6A6F3B"/>
    <w:rsid w:val="6E9040DF"/>
    <w:rsid w:val="6EE0F83F"/>
    <w:rsid w:val="6F03D0BF"/>
    <w:rsid w:val="6F08F695"/>
    <w:rsid w:val="6F326082"/>
    <w:rsid w:val="6F3FBD5C"/>
    <w:rsid w:val="6F714658"/>
    <w:rsid w:val="6F812069"/>
    <w:rsid w:val="705ECB2F"/>
    <w:rsid w:val="70AFDD4B"/>
    <w:rsid w:val="70DB174E"/>
    <w:rsid w:val="70EF2A7B"/>
    <w:rsid w:val="716AF252"/>
    <w:rsid w:val="71A82150"/>
    <w:rsid w:val="71B73C4B"/>
    <w:rsid w:val="72ADFDC6"/>
    <w:rsid w:val="72CAACDF"/>
    <w:rsid w:val="73FDD146"/>
    <w:rsid w:val="7426CB3D"/>
    <w:rsid w:val="74296346"/>
    <w:rsid w:val="74616EB9"/>
    <w:rsid w:val="74BBC25D"/>
    <w:rsid w:val="74CB9C4D"/>
    <w:rsid w:val="74F28697"/>
    <w:rsid w:val="756D0AF5"/>
    <w:rsid w:val="7570B760"/>
    <w:rsid w:val="75C29B9E"/>
    <w:rsid w:val="764B7C82"/>
    <w:rsid w:val="76820B5D"/>
    <w:rsid w:val="76BF0B86"/>
    <w:rsid w:val="76E710EA"/>
    <w:rsid w:val="77DFFC20"/>
    <w:rsid w:val="780D6A35"/>
    <w:rsid w:val="780E2E81"/>
    <w:rsid w:val="78573565"/>
    <w:rsid w:val="78B96431"/>
    <w:rsid w:val="79344CDF"/>
    <w:rsid w:val="79CF934D"/>
    <w:rsid w:val="7A23AD58"/>
    <w:rsid w:val="7A367981"/>
    <w:rsid w:val="7AE12A2F"/>
    <w:rsid w:val="7AEC3DA1"/>
    <w:rsid w:val="7B4893DC"/>
    <w:rsid w:val="7BBCBF3E"/>
    <w:rsid w:val="7BFD2B7C"/>
    <w:rsid w:val="7C396481"/>
    <w:rsid w:val="7C468265"/>
    <w:rsid w:val="7D2C15EA"/>
    <w:rsid w:val="7D419009"/>
    <w:rsid w:val="7DE75DEB"/>
    <w:rsid w:val="7E0D7F7E"/>
    <w:rsid w:val="7E739432"/>
    <w:rsid w:val="7F929BAF"/>
    <w:rsid w:val="7FE9495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99A2E"/>
  <w15:chartTrackingRefBased/>
  <w15:docId w15:val="{A1014B85-913B-416B-8E64-24AD3A4FC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1AD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Nessunelenco1">
    <w:name w:val="Nessun elenco1"/>
    <w:next w:val="Nessunelenco"/>
    <w:uiPriority w:val="99"/>
    <w:semiHidden/>
    <w:unhideWhenUsed/>
    <w:rsid w:val="00516405"/>
  </w:style>
  <w:style w:type="paragraph" w:styleId="Intestazione">
    <w:name w:val="header"/>
    <w:basedOn w:val="Normale"/>
    <w:link w:val="IntestazioneCarattere"/>
    <w:uiPriority w:val="99"/>
    <w:unhideWhenUsed/>
    <w:rsid w:val="00516405"/>
    <w:pPr>
      <w:tabs>
        <w:tab w:val="center" w:pos="4819"/>
        <w:tab w:val="right" w:pos="9638"/>
      </w:tabs>
      <w:spacing w:after="0" w:line="240" w:lineRule="auto"/>
    </w:pPr>
    <w:rPr>
      <w:kern w:val="0"/>
      <w14:ligatures w14:val="none"/>
    </w:rPr>
  </w:style>
  <w:style w:type="character" w:customStyle="1" w:styleId="IntestazioneCarattere">
    <w:name w:val="Intestazione Carattere"/>
    <w:basedOn w:val="Carpredefinitoparagrafo"/>
    <w:link w:val="Intestazione"/>
    <w:uiPriority w:val="99"/>
    <w:rsid w:val="00516405"/>
    <w:rPr>
      <w:kern w:val="0"/>
      <w14:ligatures w14:val="none"/>
    </w:rPr>
  </w:style>
  <w:style w:type="paragraph" w:styleId="Pidipagina">
    <w:name w:val="footer"/>
    <w:basedOn w:val="Normale"/>
    <w:link w:val="PidipaginaCarattere"/>
    <w:uiPriority w:val="99"/>
    <w:unhideWhenUsed/>
    <w:rsid w:val="00516405"/>
    <w:pPr>
      <w:tabs>
        <w:tab w:val="center" w:pos="4819"/>
        <w:tab w:val="right" w:pos="9638"/>
      </w:tabs>
      <w:spacing w:after="0" w:line="240" w:lineRule="auto"/>
    </w:pPr>
    <w:rPr>
      <w:kern w:val="0"/>
      <w14:ligatures w14:val="none"/>
    </w:rPr>
  </w:style>
  <w:style w:type="character" w:customStyle="1" w:styleId="PidipaginaCarattere">
    <w:name w:val="Piè di pagina Carattere"/>
    <w:basedOn w:val="Carpredefinitoparagrafo"/>
    <w:link w:val="Pidipagina"/>
    <w:uiPriority w:val="99"/>
    <w:rsid w:val="00516405"/>
    <w:rPr>
      <w:kern w:val="0"/>
      <w14:ligatures w14:val="none"/>
    </w:rPr>
  </w:style>
  <w:style w:type="paragraph" w:customStyle="1" w:styleId="Paragrafoelenco1">
    <w:name w:val="Paragrafo elenco1"/>
    <w:basedOn w:val="Normale"/>
    <w:uiPriority w:val="99"/>
    <w:qFormat/>
    <w:rsid w:val="00516405"/>
    <w:pPr>
      <w:spacing w:after="0" w:line="240" w:lineRule="auto"/>
      <w:ind w:left="720"/>
    </w:pPr>
    <w:rPr>
      <w:rFonts w:ascii="Times New Roman" w:eastAsia="Times New Roman" w:hAnsi="Times New Roman" w:cs="Times New Roman"/>
      <w:kern w:val="0"/>
      <w:sz w:val="24"/>
      <w:szCs w:val="24"/>
      <w14:ligatures w14:val="none"/>
    </w:rPr>
  </w:style>
  <w:style w:type="character" w:styleId="Collegamentoipertestuale">
    <w:name w:val="Hyperlink"/>
    <w:uiPriority w:val="99"/>
    <w:rsid w:val="00516405"/>
    <w:rPr>
      <w:color w:val="0000FF"/>
      <w:u w:val="single"/>
    </w:rPr>
  </w:style>
  <w:style w:type="paragraph" w:customStyle="1" w:styleId="Elencoacolori-Colore11">
    <w:name w:val="Elenco a colori - Colore 11"/>
    <w:basedOn w:val="Normale"/>
    <w:qFormat/>
    <w:rsid w:val="00516405"/>
    <w:pPr>
      <w:spacing w:after="0" w:line="240" w:lineRule="auto"/>
      <w:ind w:left="720"/>
      <w:contextualSpacing/>
    </w:pPr>
    <w:rPr>
      <w:rFonts w:ascii="Calibri" w:eastAsia="Times New Roman" w:hAnsi="Calibri" w:cs="Times New Roman"/>
      <w:noProof/>
      <w:kern w:val="0"/>
      <w:sz w:val="24"/>
      <w:szCs w:val="24"/>
      <w:lang w:eastAsia="it-IT"/>
      <w14:ligatures w14:val="none"/>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516405"/>
    <w:pPr>
      <w:spacing w:after="0" w:line="240" w:lineRule="auto"/>
      <w:ind w:left="720"/>
      <w:contextualSpacing/>
    </w:pPr>
    <w:rPr>
      <w:rFonts w:ascii="Calibri" w:eastAsia="Times New Roman" w:hAnsi="Calibri" w:cs="Times New Roman"/>
      <w:kern w:val="0"/>
      <w:sz w:val="24"/>
      <w:szCs w:val="24"/>
      <w:lang w:eastAsia="it-IT"/>
      <w14:ligatures w14:val="none"/>
    </w:rPr>
  </w:style>
  <w:style w:type="character" w:styleId="Rimandocommento">
    <w:name w:val="annotation reference"/>
    <w:basedOn w:val="Carpredefinitoparagrafo"/>
    <w:uiPriority w:val="99"/>
    <w:semiHidden/>
    <w:unhideWhenUsed/>
    <w:rsid w:val="00516405"/>
    <w:rPr>
      <w:sz w:val="16"/>
      <w:szCs w:val="16"/>
    </w:rPr>
  </w:style>
  <w:style w:type="paragraph" w:styleId="Testocommento">
    <w:name w:val="annotation text"/>
    <w:basedOn w:val="Normale"/>
    <w:link w:val="TestocommentoCarattere"/>
    <w:uiPriority w:val="99"/>
    <w:unhideWhenUsed/>
    <w:rsid w:val="00516405"/>
    <w:pPr>
      <w:spacing w:line="240" w:lineRule="auto"/>
    </w:pPr>
    <w:rPr>
      <w:kern w:val="0"/>
      <w:sz w:val="20"/>
      <w:szCs w:val="20"/>
      <w14:ligatures w14:val="none"/>
    </w:rPr>
  </w:style>
  <w:style w:type="character" w:customStyle="1" w:styleId="TestocommentoCarattere">
    <w:name w:val="Testo commento Carattere"/>
    <w:basedOn w:val="Carpredefinitoparagrafo"/>
    <w:link w:val="Testocommento"/>
    <w:uiPriority w:val="99"/>
    <w:rsid w:val="00516405"/>
    <w:rPr>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516405"/>
    <w:rPr>
      <w:b/>
      <w:bCs/>
    </w:rPr>
  </w:style>
  <w:style w:type="character" w:customStyle="1" w:styleId="SoggettocommentoCarattere">
    <w:name w:val="Soggetto commento Carattere"/>
    <w:basedOn w:val="TestocommentoCarattere"/>
    <w:link w:val="Soggettocommento"/>
    <w:uiPriority w:val="99"/>
    <w:semiHidden/>
    <w:rsid w:val="00516405"/>
    <w:rPr>
      <w:b/>
      <w:bCs/>
      <w:kern w:val="0"/>
      <w:sz w:val="20"/>
      <w:szCs w:val="20"/>
      <w14:ligatures w14:val="none"/>
    </w:rPr>
  </w:style>
  <w:style w:type="paragraph" w:styleId="NormaleWeb">
    <w:name w:val="Normal (Web)"/>
    <w:basedOn w:val="Normale"/>
    <w:uiPriority w:val="99"/>
    <w:unhideWhenUsed/>
    <w:rsid w:val="00516405"/>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Menzionenonrisolta">
    <w:name w:val="Unresolved Mention"/>
    <w:basedOn w:val="Carpredefinitoparagrafo"/>
    <w:uiPriority w:val="99"/>
    <w:semiHidden/>
    <w:unhideWhenUsed/>
    <w:rsid w:val="00516405"/>
    <w:rPr>
      <w:color w:val="605E5C"/>
      <w:shd w:val="clear" w:color="auto" w:fill="E1DFDD"/>
    </w:rPr>
  </w:style>
  <w:style w:type="character" w:styleId="Collegamentovisitato">
    <w:name w:val="FollowedHyperlink"/>
    <w:basedOn w:val="Carpredefinitoparagrafo"/>
    <w:uiPriority w:val="99"/>
    <w:semiHidden/>
    <w:unhideWhenUsed/>
    <w:rsid w:val="00516405"/>
    <w:rPr>
      <w:color w:val="954F72" w:themeColor="followedHyperlink"/>
      <w:u w:val="single"/>
    </w:rPr>
  </w:style>
  <w:style w:type="paragraph" w:customStyle="1" w:styleId="Default">
    <w:name w:val="Default"/>
    <w:rsid w:val="00516405"/>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paragraph" w:styleId="PreformattatoHTML">
    <w:name w:val="HTML Preformatted"/>
    <w:basedOn w:val="Normale"/>
    <w:link w:val="PreformattatoHTMLCarattere"/>
    <w:uiPriority w:val="99"/>
    <w:unhideWhenUsed/>
    <w:rsid w:val="00516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uiPriority w:val="99"/>
    <w:rsid w:val="00516405"/>
    <w:rPr>
      <w:rFonts w:ascii="Courier New" w:eastAsia="Times New Roman" w:hAnsi="Courier New" w:cs="Courier New"/>
      <w:kern w:val="0"/>
      <w:sz w:val="20"/>
      <w:szCs w:val="20"/>
      <w:lang w:eastAsia="it-IT"/>
      <w14:ligatures w14:val="none"/>
    </w:rPr>
  </w:style>
  <w:style w:type="character" w:styleId="Enfasigrassetto">
    <w:name w:val="Strong"/>
    <w:basedOn w:val="Carpredefinitoparagrafo"/>
    <w:uiPriority w:val="22"/>
    <w:qFormat/>
    <w:rsid w:val="00516405"/>
    <w:rPr>
      <w:b/>
      <w:bCs/>
    </w:rPr>
  </w:style>
  <w:style w:type="table" w:styleId="Grigliatabella">
    <w:name w:val="Table Grid"/>
    <w:basedOn w:val="Tabellanormale"/>
    <w:uiPriority w:val="39"/>
    <w:rsid w:val="0051640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516405"/>
    <w:pPr>
      <w:spacing w:after="0" w:line="240" w:lineRule="auto"/>
    </w:pPr>
    <w:rPr>
      <w:kern w:val="0"/>
      <w14:ligatures w14:val="none"/>
    </w:rPr>
  </w:style>
  <w:style w:type="paragraph" w:styleId="Testofumetto">
    <w:name w:val="Balloon Text"/>
    <w:basedOn w:val="Normale"/>
    <w:link w:val="TestofumettoCarattere"/>
    <w:uiPriority w:val="99"/>
    <w:semiHidden/>
    <w:unhideWhenUsed/>
    <w:rsid w:val="00516405"/>
    <w:pPr>
      <w:spacing w:after="0" w:line="240" w:lineRule="auto"/>
    </w:pPr>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516405"/>
    <w:rPr>
      <w:rFonts w:ascii="Segoe UI" w:hAnsi="Segoe UI" w:cs="Segoe UI"/>
      <w:kern w:val="0"/>
      <w:sz w:val="18"/>
      <w:szCs w:val="18"/>
      <w14:ligatures w14:val="none"/>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CC412E"/>
    <w:rPr>
      <w:rFonts w:ascii="Calibri" w:eastAsia="Times New Roman" w:hAnsi="Calibri"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61657">
      <w:bodyDiv w:val="1"/>
      <w:marLeft w:val="0"/>
      <w:marRight w:val="0"/>
      <w:marTop w:val="0"/>
      <w:marBottom w:val="0"/>
      <w:divBdr>
        <w:top w:val="none" w:sz="0" w:space="0" w:color="auto"/>
        <w:left w:val="none" w:sz="0" w:space="0" w:color="auto"/>
        <w:bottom w:val="none" w:sz="0" w:space="0" w:color="auto"/>
        <w:right w:val="none" w:sz="0" w:space="0" w:color="auto"/>
      </w:divBdr>
    </w:div>
    <w:div w:id="100803803">
      <w:bodyDiv w:val="1"/>
      <w:marLeft w:val="0"/>
      <w:marRight w:val="0"/>
      <w:marTop w:val="0"/>
      <w:marBottom w:val="0"/>
      <w:divBdr>
        <w:top w:val="none" w:sz="0" w:space="0" w:color="auto"/>
        <w:left w:val="none" w:sz="0" w:space="0" w:color="auto"/>
        <w:bottom w:val="none" w:sz="0" w:space="0" w:color="auto"/>
        <w:right w:val="none" w:sz="0" w:space="0" w:color="auto"/>
      </w:divBdr>
    </w:div>
    <w:div w:id="297339236">
      <w:bodyDiv w:val="1"/>
      <w:marLeft w:val="0"/>
      <w:marRight w:val="0"/>
      <w:marTop w:val="0"/>
      <w:marBottom w:val="0"/>
      <w:divBdr>
        <w:top w:val="none" w:sz="0" w:space="0" w:color="auto"/>
        <w:left w:val="none" w:sz="0" w:space="0" w:color="auto"/>
        <w:bottom w:val="none" w:sz="0" w:space="0" w:color="auto"/>
        <w:right w:val="none" w:sz="0" w:space="0" w:color="auto"/>
      </w:divBdr>
    </w:div>
    <w:div w:id="578058517">
      <w:bodyDiv w:val="1"/>
      <w:marLeft w:val="0"/>
      <w:marRight w:val="0"/>
      <w:marTop w:val="0"/>
      <w:marBottom w:val="0"/>
      <w:divBdr>
        <w:top w:val="none" w:sz="0" w:space="0" w:color="auto"/>
        <w:left w:val="none" w:sz="0" w:space="0" w:color="auto"/>
        <w:bottom w:val="none" w:sz="0" w:space="0" w:color="auto"/>
        <w:right w:val="none" w:sz="0" w:space="0" w:color="auto"/>
      </w:divBdr>
    </w:div>
    <w:div w:id="631061749">
      <w:bodyDiv w:val="1"/>
      <w:marLeft w:val="0"/>
      <w:marRight w:val="0"/>
      <w:marTop w:val="0"/>
      <w:marBottom w:val="0"/>
      <w:divBdr>
        <w:top w:val="none" w:sz="0" w:space="0" w:color="auto"/>
        <w:left w:val="none" w:sz="0" w:space="0" w:color="auto"/>
        <w:bottom w:val="none" w:sz="0" w:space="0" w:color="auto"/>
        <w:right w:val="none" w:sz="0" w:space="0" w:color="auto"/>
      </w:divBdr>
    </w:div>
    <w:div w:id="666636859">
      <w:bodyDiv w:val="1"/>
      <w:marLeft w:val="0"/>
      <w:marRight w:val="0"/>
      <w:marTop w:val="0"/>
      <w:marBottom w:val="0"/>
      <w:divBdr>
        <w:top w:val="none" w:sz="0" w:space="0" w:color="auto"/>
        <w:left w:val="none" w:sz="0" w:space="0" w:color="auto"/>
        <w:bottom w:val="none" w:sz="0" w:space="0" w:color="auto"/>
        <w:right w:val="none" w:sz="0" w:space="0" w:color="auto"/>
      </w:divBdr>
    </w:div>
    <w:div w:id="684598903">
      <w:bodyDiv w:val="1"/>
      <w:marLeft w:val="0"/>
      <w:marRight w:val="0"/>
      <w:marTop w:val="0"/>
      <w:marBottom w:val="0"/>
      <w:divBdr>
        <w:top w:val="none" w:sz="0" w:space="0" w:color="auto"/>
        <w:left w:val="none" w:sz="0" w:space="0" w:color="auto"/>
        <w:bottom w:val="none" w:sz="0" w:space="0" w:color="auto"/>
        <w:right w:val="none" w:sz="0" w:space="0" w:color="auto"/>
      </w:divBdr>
    </w:div>
    <w:div w:id="739910421">
      <w:bodyDiv w:val="1"/>
      <w:marLeft w:val="0"/>
      <w:marRight w:val="0"/>
      <w:marTop w:val="0"/>
      <w:marBottom w:val="0"/>
      <w:divBdr>
        <w:top w:val="none" w:sz="0" w:space="0" w:color="auto"/>
        <w:left w:val="none" w:sz="0" w:space="0" w:color="auto"/>
        <w:bottom w:val="none" w:sz="0" w:space="0" w:color="auto"/>
        <w:right w:val="none" w:sz="0" w:space="0" w:color="auto"/>
      </w:divBdr>
    </w:div>
    <w:div w:id="788280372">
      <w:bodyDiv w:val="1"/>
      <w:marLeft w:val="0"/>
      <w:marRight w:val="0"/>
      <w:marTop w:val="0"/>
      <w:marBottom w:val="0"/>
      <w:divBdr>
        <w:top w:val="none" w:sz="0" w:space="0" w:color="auto"/>
        <w:left w:val="none" w:sz="0" w:space="0" w:color="auto"/>
        <w:bottom w:val="none" w:sz="0" w:space="0" w:color="auto"/>
        <w:right w:val="none" w:sz="0" w:space="0" w:color="auto"/>
      </w:divBdr>
    </w:div>
    <w:div w:id="867447074">
      <w:bodyDiv w:val="1"/>
      <w:marLeft w:val="0"/>
      <w:marRight w:val="0"/>
      <w:marTop w:val="0"/>
      <w:marBottom w:val="0"/>
      <w:divBdr>
        <w:top w:val="none" w:sz="0" w:space="0" w:color="auto"/>
        <w:left w:val="none" w:sz="0" w:space="0" w:color="auto"/>
        <w:bottom w:val="none" w:sz="0" w:space="0" w:color="auto"/>
        <w:right w:val="none" w:sz="0" w:space="0" w:color="auto"/>
      </w:divBdr>
    </w:div>
    <w:div w:id="1023362481">
      <w:bodyDiv w:val="1"/>
      <w:marLeft w:val="0"/>
      <w:marRight w:val="0"/>
      <w:marTop w:val="0"/>
      <w:marBottom w:val="0"/>
      <w:divBdr>
        <w:top w:val="none" w:sz="0" w:space="0" w:color="auto"/>
        <w:left w:val="none" w:sz="0" w:space="0" w:color="auto"/>
        <w:bottom w:val="none" w:sz="0" w:space="0" w:color="auto"/>
        <w:right w:val="none" w:sz="0" w:space="0" w:color="auto"/>
      </w:divBdr>
    </w:div>
    <w:div w:id="1222204994">
      <w:bodyDiv w:val="1"/>
      <w:marLeft w:val="0"/>
      <w:marRight w:val="0"/>
      <w:marTop w:val="0"/>
      <w:marBottom w:val="0"/>
      <w:divBdr>
        <w:top w:val="none" w:sz="0" w:space="0" w:color="auto"/>
        <w:left w:val="none" w:sz="0" w:space="0" w:color="auto"/>
        <w:bottom w:val="none" w:sz="0" w:space="0" w:color="auto"/>
        <w:right w:val="none" w:sz="0" w:space="0" w:color="auto"/>
      </w:divBdr>
    </w:div>
    <w:div w:id="1776123784">
      <w:bodyDiv w:val="1"/>
      <w:marLeft w:val="0"/>
      <w:marRight w:val="0"/>
      <w:marTop w:val="0"/>
      <w:marBottom w:val="0"/>
      <w:divBdr>
        <w:top w:val="none" w:sz="0" w:space="0" w:color="auto"/>
        <w:left w:val="none" w:sz="0" w:space="0" w:color="auto"/>
        <w:bottom w:val="none" w:sz="0" w:space="0" w:color="auto"/>
        <w:right w:val="none" w:sz="0" w:space="0" w:color="auto"/>
      </w:divBdr>
    </w:div>
    <w:div w:id="1988044538">
      <w:bodyDiv w:val="1"/>
      <w:marLeft w:val="0"/>
      <w:marRight w:val="0"/>
      <w:marTop w:val="0"/>
      <w:marBottom w:val="0"/>
      <w:divBdr>
        <w:top w:val="none" w:sz="0" w:space="0" w:color="auto"/>
        <w:left w:val="none" w:sz="0" w:space="0" w:color="auto"/>
        <w:bottom w:val="none" w:sz="0" w:space="0" w:color="auto"/>
        <w:right w:val="none" w:sz="0" w:space="0" w:color="auto"/>
      </w:divBdr>
    </w:div>
    <w:div w:id="204061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891dd03d7e83d8cbf445fc9f585f6c11">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d5acfff5eefb48077250d285f1bdafc0"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SharedWithUsers xmlns="4bc7763d-93dc-40ba-9929-35b2bbecb304">
      <UserInfo>
        <DisplayName>Carla Addari</DisplayName>
        <AccountId>61</AccountId>
        <AccountType/>
      </UserInfo>
    </SharedWithUsers>
    <_Flow_SignoffStatus xmlns="acfede7a-0627-49a1-9e22-5d4d4c6cf10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06DBA-ABC8-4D47-BB40-F5591D2CE908}"/>
</file>

<file path=customXml/itemProps2.xml><?xml version="1.0" encoding="utf-8"?>
<ds:datastoreItem xmlns:ds="http://schemas.openxmlformats.org/officeDocument/2006/customXml" ds:itemID="{0E0D8B05-ED42-487A-AD7F-435B14469635}">
  <ds:schemaRefs>
    <ds:schemaRef ds:uri="http://schemas.microsoft.com/sharepoint/v3/contenttype/forms"/>
  </ds:schemaRefs>
</ds:datastoreItem>
</file>

<file path=customXml/itemProps3.xml><?xml version="1.0" encoding="utf-8"?>
<ds:datastoreItem xmlns:ds="http://schemas.openxmlformats.org/officeDocument/2006/customXml" ds:itemID="{91487AC7-C137-4C45-BAA6-BDAA394AF6F9}">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4.xml><?xml version="1.0" encoding="utf-8"?>
<ds:datastoreItem xmlns:ds="http://schemas.openxmlformats.org/officeDocument/2006/customXml" ds:itemID="{B794CD3F-DBD8-4B4B-873B-25303F5FE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21</Pages>
  <Words>3180</Words>
  <Characters>18128</Characters>
  <Application>Microsoft Office Word</Application>
  <DocSecurity>0</DocSecurity>
  <Lines>151</Lines>
  <Paragraphs>42</Paragraphs>
  <ScaleCrop>false</ScaleCrop>
  <Company/>
  <LinksUpToDate>false</LinksUpToDate>
  <CharactersWithSpaces>21266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benedetto napoli</dc:creator>
  <cp:keywords/>
  <dc:description/>
  <cp:lastModifiedBy>UDM</cp:lastModifiedBy>
  <cp:revision>82</cp:revision>
  <cp:lastPrinted>2023-09-26T03:43:00Z</cp:lastPrinted>
  <dcterms:created xsi:type="dcterms:W3CDTF">2023-12-05T10:03:00Z</dcterms:created>
  <dcterms:modified xsi:type="dcterms:W3CDTF">2025-06-29T23:47:00Z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